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DD" w:rsidRPr="00867C75" w:rsidRDefault="00720CDD" w:rsidP="00FD7E83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7C75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F770ED" w:rsidRPr="00867C75" w:rsidRDefault="00867C75" w:rsidP="00FD7E83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7C75">
        <w:rPr>
          <w:rFonts w:ascii="Times New Roman" w:hAnsi="Times New Roman" w:cs="Times New Roman"/>
          <w:b/>
          <w:sz w:val="27"/>
          <w:szCs w:val="27"/>
        </w:rPr>
        <w:t xml:space="preserve">взаимодействия субъектов социокультурного комплекса по </w:t>
      </w:r>
      <w:r w:rsidR="00720CDD" w:rsidRPr="00867C75">
        <w:rPr>
          <w:rFonts w:ascii="Times New Roman" w:hAnsi="Times New Roman" w:cs="Times New Roman"/>
          <w:b/>
          <w:sz w:val="27"/>
          <w:szCs w:val="27"/>
        </w:rPr>
        <w:t xml:space="preserve">реализации районной программы «Воспитание подрастающего поколения в современных условиях социокультурного сетевого взаимодействия сельских поселений» на территории </w:t>
      </w:r>
      <w:proofErr w:type="spellStart"/>
      <w:r w:rsidR="00B05A9B">
        <w:rPr>
          <w:rFonts w:ascii="Times New Roman" w:hAnsi="Times New Roman" w:cs="Times New Roman"/>
          <w:b/>
          <w:sz w:val="27"/>
          <w:szCs w:val="27"/>
        </w:rPr>
        <w:t>Мокроорловского</w:t>
      </w:r>
      <w:proofErr w:type="spellEnd"/>
      <w:r w:rsidR="00720CDD" w:rsidRPr="00867C7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  <w:r w:rsidR="00320BCD" w:rsidRPr="00867C75">
        <w:rPr>
          <w:rFonts w:ascii="Times New Roman" w:hAnsi="Times New Roman" w:cs="Times New Roman"/>
          <w:b/>
          <w:sz w:val="27"/>
          <w:szCs w:val="27"/>
        </w:rPr>
        <w:t xml:space="preserve"> на 201</w:t>
      </w:r>
      <w:r w:rsidR="00B05A9B">
        <w:rPr>
          <w:rFonts w:ascii="Times New Roman" w:hAnsi="Times New Roman" w:cs="Times New Roman"/>
          <w:b/>
          <w:sz w:val="27"/>
          <w:szCs w:val="27"/>
        </w:rPr>
        <w:t>3</w:t>
      </w:r>
      <w:r w:rsidR="00320BCD" w:rsidRPr="00867C75">
        <w:rPr>
          <w:rFonts w:ascii="Times New Roman" w:hAnsi="Times New Roman" w:cs="Times New Roman"/>
          <w:b/>
          <w:sz w:val="27"/>
          <w:szCs w:val="27"/>
        </w:rPr>
        <w:t>-201</w:t>
      </w:r>
      <w:r w:rsidR="00B05A9B">
        <w:rPr>
          <w:rFonts w:ascii="Times New Roman" w:hAnsi="Times New Roman" w:cs="Times New Roman"/>
          <w:b/>
          <w:sz w:val="27"/>
          <w:szCs w:val="27"/>
        </w:rPr>
        <w:t>4</w:t>
      </w:r>
      <w:r w:rsidR="00320BCD" w:rsidRPr="00867C75">
        <w:rPr>
          <w:rFonts w:ascii="Times New Roman" w:hAnsi="Times New Roman" w:cs="Times New Roman"/>
          <w:b/>
          <w:sz w:val="27"/>
          <w:szCs w:val="27"/>
        </w:rPr>
        <w:t xml:space="preserve"> учебный год</w:t>
      </w:r>
    </w:p>
    <w:p w:rsidR="00142132" w:rsidRPr="00867C75" w:rsidRDefault="00142132" w:rsidP="00FD7E83">
      <w:pPr>
        <w:shd w:val="clear" w:color="auto" w:fill="FFFFFF" w:themeFill="background1"/>
        <w:rPr>
          <w:sz w:val="27"/>
          <w:szCs w:val="27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00"/>
        <w:gridCol w:w="6"/>
        <w:gridCol w:w="2693"/>
        <w:gridCol w:w="178"/>
        <w:gridCol w:w="2692"/>
        <w:gridCol w:w="2140"/>
        <w:gridCol w:w="2155"/>
        <w:gridCol w:w="1528"/>
        <w:gridCol w:w="2194"/>
      </w:tblGrid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A577DC" w:rsidRPr="007C5E04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DF1879" w:rsidTr="00E139F7">
        <w:tc>
          <w:tcPr>
            <w:tcW w:w="14786" w:type="dxa"/>
            <w:gridSpan w:val="9"/>
            <w:shd w:val="clear" w:color="auto" w:fill="FFFFFF" w:themeFill="background1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1879" w:rsidRPr="00B05A9B" w:rsidRDefault="00DF187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B05A9B" w:rsidRDefault="00A577DC" w:rsidP="00FE0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A577DC" w:rsidRPr="00142132" w:rsidRDefault="00A577DC" w:rsidP="00FE0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2693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95A01">
              <w:rPr>
                <w:rFonts w:ascii="Times New Roman" w:hAnsi="Times New Roman" w:cs="Times New Roman"/>
              </w:rPr>
              <w:t>Организация и проведение операции «Всеобуч»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 несовершеннолетних на получение обязательного  общего среднего образования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</w:p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55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сельского поселения</w:t>
            </w:r>
          </w:p>
        </w:tc>
        <w:tc>
          <w:tcPr>
            <w:tcW w:w="1528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Default="00A577DC" w:rsidP="00B05A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r w:rsidR="00B05A9B">
              <w:rPr>
                <w:rFonts w:ascii="Times New Roman" w:hAnsi="Times New Roman" w:cs="Times New Roman"/>
              </w:rPr>
              <w:t xml:space="preserve">Мокро-Орловская </w:t>
            </w:r>
            <w:r>
              <w:rPr>
                <w:rFonts w:ascii="Times New Roman" w:hAnsi="Times New Roman" w:cs="Times New Roman"/>
              </w:rPr>
              <w:t xml:space="preserve">СОШ», представитель администрации сельского поселения  (по согласованию), </w:t>
            </w:r>
            <w:proofErr w:type="spellStart"/>
            <w:r w:rsidR="00B05A9B">
              <w:rPr>
                <w:rFonts w:ascii="Times New Roman" w:hAnsi="Times New Roman" w:cs="Times New Roman"/>
              </w:rPr>
              <w:t>Мокроорловское</w:t>
            </w:r>
            <w:proofErr w:type="spellEnd"/>
            <w:r w:rsidR="00B05A9B">
              <w:rPr>
                <w:rFonts w:ascii="Times New Roman" w:hAnsi="Times New Roman" w:cs="Times New Roman"/>
              </w:rPr>
              <w:t xml:space="preserve"> отделение врача общей семейной (доврачебной) практики</w:t>
            </w:r>
          </w:p>
        </w:tc>
      </w:tr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A577DC" w:rsidRPr="00142132" w:rsidRDefault="00B05A9B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77DC">
              <w:rPr>
                <w:rFonts w:ascii="Times New Roman" w:hAnsi="Times New Roman" w:cs="Times New Roman"/>
              </w:rPr>
              <w:t>.09.2013</w:t>
            </w:r>
          </w:p>
        </w:tc>
        <w:tc>
          <w:tcPr>
            <w:tcW w:w="2693" w:type="dxa"/>
            <w:shd w:val="clear" w:color="auto" w:fill="FFFFFF" w:themeFill="background1"/>
          </w:tcPr>
          <w:p w:rsidR="00B05A9B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9638A">
              <w:rPr>
                <w:rFonts w:ascii="Times New Roman" w:hAnsi="Times New Roman" w:cs="Times New Roman"/>
              </w:rPr>
              <w:t xml:space="preserve">Проведение Дня знаний, награждение лучших учащихся по итогам </w:t>
            </w:r>
          </w:p>
          <w:p w:rsidR="00A577DC" w:rsidRPr="00DC2710" w:rsidRDefault="00B05A9B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="00A577DC" w:rsidRPr="0069638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уважения к традициям школы воспитание чувства гордости за школу. Поддержка одарённых, талантливых детей. </w:t>
            </w:r>
            <w:r w:rsidR="00827456">
              <w:rPr>
                <w:rFonts w:ascii="Times New Roman" w:hAnsi="Times New Roman" w:cs="Times New Roman"/>
              </w:rPr>
              <w:t xml:space="preserve">Чествование первоклассников. 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Pr="00734E2B" w:rsidRDefault="00A577DC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национального самосознания, уважения к народной культуре, традициям</w:t>
            </w:r>
          </w:p>
          <w:p w:rsidR="00A577DC" w:rsidRDefault="00A577DC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ind w:left="1800"/>
              <w:jc w:val="both"/>
              <w:outlineLvl w:val="2"/>
            </w:pPr>
          </w:p>
        </w:tc>
        <w:tc>
          <w:tcPr>
            <w:tcW w:w="2155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учителя, родители, Администрация сельского поселения, представители шефской организации,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работники  Дома культуры, администрация  сельского поселения</w:t>
            </w:r>
          </w:p>
        </w:tc>
      </w:tr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15.09.</w:t>
            </w:r>
          </w:p>
        </w:tc>
        <w:tc>
          <w:tcPr>
            <w:tcW w:w="2693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компьютерной грамотности жителей пенсионного возраста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необходимых навыков работы с ПК и Интернет </w:t>
            </w:r>
            <w:r w:rsidR="00B05A9B">
              <w:rPr>
                <w:rFonts w:ascii="Times New Roman" w:hAnsi="Times New Roman" w:cs="Times New Roman"/>
              </w:rPr>
              <w:t>у жителей пенсионного возраста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Pr="00734E2B" w:rsidRDefault="00A577DC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значимая деятельность </w:t>
            </w:r>
          </w:p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поселения, Дом культуры, администрация школы</w:t>
            </w:r>
          </w:p>
        </w:tc>
      </w:tr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 2.09</w:t>
            </w:r>
            <w:r w:rsidR="00667F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30.09</w:t>
            </w:r>
            <w:r w:rsidR="00667F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«Вместе в школу детей соберём»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жителям села, находящимся в трудной жизненной ситуации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155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села, руководители предприятий и организаций</w:t>
            </w:r>
          </w:p>
        </w:tc>
        <w:tc>
          <w:tcPr>
            <w:tcW w:w="1528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администрация сельского поселения</w:t>
            </w:r>
          </w:p>
        </w:tc>
      </w:tr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1-20.09</w:t>
            </w:r>
            <w:r w:rsidR="00667F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5A9B">
              <w:rPr>
                <w:rFonts w:ascii="Times New Roman" w:hAnsi="Times New Roman" w:cs="Times New Roman"/>
              </w:rPr>
              <w:t xml:space="preserve">Всероссийская акция «Внимание - </w:t>
            </w:r>
            <w:r>
              <w:rPr>
                <w:rFonts w:ascii="Times New Roman" w:hAnsi="Times New Roman" w:cs="Times New Roman"/>
              </w:rPr>
              <w:t>дети!»</w:t>
            </w:r>
          </w:p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34E2B">
              <w:rPr>
                <w:rFonts w:ascii="Times New Roman" w:hAnsi="Times New Roman" w:cs="Times New Roman"/>
              </w:rPr>
              <w:t>Экскурсия «Дорога домой»</w:t>
            </w:r>
          </w:p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Игра-конкурс «Светофор»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tabs>
                <w:tab w:val="left" w:pos="1215"/>
                <w:tab w:val="center" w:pos="1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дорожно-транспортного травматизма. Формирование культуры поведения на улице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Pr="00734E2B" w:rsidRDefault="00A577DC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 воспитанники школы</w:t>
            </w:r>
          </w:p>
        </w:tc>
        <w:tc>
          <w:tcPr>
            <w:tcW w:w="1528" w:type="dxa"/>
            <w:shd w:val="clear" w:color="auto" w:fill="FFFFFF" w:themeFill="background1"/>
          </w:tcPr>
          <w:p w:rsidR="00B05A9B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</w:t>
            </w:r>
          </w:p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Default="00B05A9B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A577DC">
              <w:rPr>
                <w:rFonts w:ascii="Times New Roman" w:hAnsi="Times New Roman" w:cs="Times New Roman"/>
              </w:rPr>
              <w:t>, участковый уполномоченный, родители</w:t>
            </w:r>
          </w:p>
        </w:tc>
      </w:tr>
      <w:tr w:rsidR="00DB6EB3" w:rsidTr="000831FC">
        <w:tc>
          <w:tcPr>
            <w:tcW w:w="1206" w:type="dxa"/>
            <w:gridSpan w:val="2"/>
            <w:shd w:val="clear" w:color="auto" w:fill="FFFFFF" w:themeFill="background1"/>
          </w:tcPr>
          <w:p w:rsidR="00667F15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03.09 </w:t>
            </w:r>
          </w:p>
          <w:p w:rsidR="00A577DC" w:rsidRPr="00142132" w:rsidRDefault="00667F15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08</w:t>
            </w:r>
            <w:r w:rsidR="00A577DC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577DC" w:rsidRPr="00D7037F" w:rsidRDefault="00A577DC" w:rsidP="00B05A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320BCD">
              <w:rPr>
                <w:rFonts w:ascii="Times New Roman" w:hAnsi="Times New Roman" w:cs="Times New Roman"/>
              </w:rPr>
              <w:t>Избирательная компания</w:t>
            </w:r>
            <w:proofErr w:type="gramEnd"/>
            <w:r w:rsidRPr="00320BCD">
              <w:rPr>
                <w:rFonts w:ascii="Times New Roman" w:hAnsi="Times New Roman" w:cs="Times New Roman"/>
              </w:rPr>
              <w:t xml:space="preserve"> по выборам </w:t>
            </w:r>
            <w:r w:rsidR="00B05A9B">
              <w:rPr>
                <w:rFonts w:ascii="Times New Roman" w:hAnsi="Times New Roman" w:cs="Times New Roman"/>
              </w:rPr>
              <w:t xml:space="preserve">депутатов земского собрания </w:t>
            </w:r>
            <w:proofErr w:type="spellStart"/>
            <w:r w:rsidR="00B05A9B">
              <w:rPr>
                <w:rFonts w:ascii="Times New Roman" w:hAnsi="Times New Roman" w:cs="Times New Roman"/>
              </w:rPr>
              <w:t>Мокроорловского</w:t>
            </w:r>
            <w:proofErr w:type="spellEnd"/>
            <w:r w:rsidR="00B05A9B">
              <w:rPr>
                <w:rFonts w:ascii="Times New Roman" w:hAnsi="Times New Roman" w:cs="Times New Roman"/>
              </w:rPr>
              <w:t xml:space="preserve"> поселения третьего созыва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tabs>
                <w:tab w:val="left" w:pos="1215"/>
                <w:tab w:val="center" w:pos="14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активной гражданской позиции, оказание помощи в реализации профессиональных интересов. Формирование представления о технологии проведения избирательной кампании</w:t>
            </w:r>
          </w:p>
        </w:tc>
        <w:tc>
          <w:tcPr>
            <w:tcW w:w="2140" w:type="dxa"/>
            <w:shd w:val="clear" w:color="auto" w:fill="FFFFFF" w:themeFill="background1"/>
          </w:tcPr>
          <w:p w:rsidR="00A577DC" w:rsidRPr="00734E2B" w:rsidRDefault="00A577DC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гражданственности, инициативности, ответственности, организаторских способностей</w:t>
            </w:r>
          </w:p>
          <w:p w:rsidR="00A577DC" w:rsidRPr="00142132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депутаты земского собрания, администрация сельского поселения</w:t>
            </w:r>
          </w:p>
        </w:tc>
        <w:tc>
          <w:tcPr>
            <w:tcW w:w="1528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94" w:type="dxa"/>
            <w:shd w:val="clear" w:color="auto" w:fill="FFFFFF" w:themeFill="background1"/>
          </w:tcPr>
          <w:p w:rsidR="00A577DC" w:rsidRDefault="00A577DC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Ученическое самоуправление, администрация школы, администрация сельского поселения</w:t>
            </w:r>
          </w:p>
        </w:tc>
      </w:tr>
      <w:tr w:rsidR="00BF5CBE" w:rsidTr="00745A87">
        <w:tc>
          <w:tcPr>
            <w:tcW w:w="1206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BF5CBE" w:rsidRDefault="00BF5CBE" w:rsidP="00BF5C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медицинским работником на тему «Подростковый алкоголизм»</w:t>
            </w:r>
          </w:p>
        </w:tc>
      </w:tr>
      <w:tr w:rsidR="00BF5CBE" w:rsidTr="00745A87">
        <w:tc>
          <w:tcPr>
            <w:tcW w:w="1206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BF5CBE" w:rsidRDefault="00BF5CBE" w:rsidP="008517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историко-краеведческий музей, Белгородский государственный историко-художественный музей-диораму, Белгородский государственный художественный музей</w:t>
            </w:r>
          </w:p>
        </w:tc>
      </w:tr>
      <w:tr w:rsidR="00653D3D" w:rsidTr="00653D3D">
        <w:tc>
          <w:tcPr>
            <w:tcW w:w="1206" w:type="dxa"/>
            <w:gridSpan w:val="2"/>
            <w:shd w:val="clear" w:color="auto" w:fill="FFFFFF" w:themeFill="background1"/>
          </w:tcPr>
          <w:p w:rsidR="00653D3D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653D3D" w:rsidRDefault="00BF5CBE" w:rsidP="00653D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сотрудниками Отделения надзорной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(МЧС)</w:t>
            </w:r>
          </w:p>
        </w:tc>
      </w:tr>
      <w:tr w:rsidR="00BF5CBE" w:rsidTr="00653D3D">
        <w:tc>
          <w:tcPr>
            <w:tcW w:w="1206" w:type="dxa"/>
            <w:gridSpan w:val="2"/>
            <w:shd w:val="clear" w:color="auto" w:fill="FFFFFF" w:themeFill="background1"/>
          </w:tcPr>
          <w:p w:rsidR="00BF5CBE" w:rsidRDefault="00BF5CBE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BF5CBE" w:rsidRDefault="00BF5CBE" w:rsidP="00745A8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В.Г. Шухова г. Грайворон</w:t>
            </w:r>
          </w:p>
        </w:tc>
      </w:tr>
      <w:tr w:rsidR="00BF5CBE" w:rsidTr="00653D3D">
        <w:tc>
          <w:tcPr>
            <w:tcW w:w="1206" w:type="dxa"/>
            <w:gridSpan w:val="2"/>
            <w:shd w:val="clear" w:color="auto" w:fill="FFFFFF" w:themeFill="background1"/>
          </w:tcPr>
          <w:p w:rsidR="00BF5CBE" w:rsidRDefault="00BF5CBE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BF5CBE" w:rsidRDefault="00BF5CBE" w:rsidP="00745A8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подразделение МЧС по </w:t>
            </w:r>
            <w:proofErr w:type="spellStart"/>
            <w:r>
              <w:rPr>
                <w:rFonts w:ascii="Times New Roman" w:hAnsi="Times New Roman" w:cs="Times New Roman"/>
              </w:rPr>
              <w:t>Грайворонскому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(пожарная часть)</w:t>
            </w:r>
          </w:p>
        </w:tc>
      </w:tr>
      <w:tr w:rsidR="00BF5CBE" w:rsidTr="000831FC">
        <w:tc>
          <w:tcPr>
            <w:tcW w:w="1206" w:type="dxa"/>
            <w:gridSpan w:val="2"/>
          </w:tcPr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0" w:type="dxa"/>
            <w:gridSpan w:val="7"/>
          </w:tcPr>
          <w:p w:rsidR="00451C87" w:rsidRDefault="00451C87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CBE" w:rsidRPr="00284951" w:rsidRDefault="00BF5CBE" w:rsidP="002237EA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BF5CBE" w:rsidTr="000831FC">
        <w:tc>
          <w:tcPr>
            <w:tcW w:w="1206" w:type="dxa"/>
            <w:gridSpan w:val="2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BF5CBE" w:rsidRPr="007C5E04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BF5CBE" w:rsidTr="000831FC">
        <w:tc>
          <w:tcPr>
            <w:tcW w:w="1206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BF5CBE" w:rsidRDefault="00BF5CBE" w:rsidP="002849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«С любовью и благодарностью» в честь международного Дня учителя.</w:t>
            </w:r>
          </w:p>
          <w:p w:rsidR="00BF5CBE" w:rsidRDefault="00BF5CBE" w:rsidP="002849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ученического самоуправления в школе</w:t>
            </w:r>
          </w:p>
          <w:p w:rsidR="00BF5CBE" w:rsidRDefault="00BF5CBE" w:rsidP="002849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выставки рисунков и сочинений детей, фотографий жителей села «Учительница первая моя». Концерт-подарок</w:t>
            </w:r>
          </w:p>
        </w:tc>
        <w:tc>
          <w:tcPr>
            <w:tcW w:w="2692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педагогов села, воспитание уважения к особому статусу профессии учителя</w:t>
            </w:r>
          </w:p>
        </w:tc>
        <w:tc>
          <w:tcPr>
            <w:tcW w:w="2140" w:type="dxa"/>
            <w:shd w:val="clear" w:color="auto" w:fill="FFFFFF" w:themeFill="background1"/>
          </w:tcPr>
          <w:p w:rsidR="00BF5CBE" w:rsidRPr="00734E2B" w:rsidRDefault="00BF5CBE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гражданственности, инициативности, ответственности, организаторских способностей</w:t>
            </w:r>
          </w:p>
          <w:p w:rsidR="00BF5CBE" w:rsidRPr="00734E2B" w:rsidRDefault="00BF5CBE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обучающиеся школы, работники культуры,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СКК, администрация  сельского поселения, администрация школы, </w:t>
            </w:r>
          </w:p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</w:tr>
      <w:tr w:rsidR="00BF5CBE" w:rsidTr="000831FC">
        <w:tc>
          <w:tcPr>
            <w:tcW w:w="1206" w:type="dxa"/>
            <w:gridSpan w:val="2"/>
            <w:shd w:val="clear" w:color="auto" w:fill="FFFFFF" w:themeFill="background1"/>
          </w:tcPr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14.10. по 19.10.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по реализации программы «Зелёная столица»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саженцев на участке. Формирование бережного отношения к природе, уважения к собственному труду и труду других людей, чувства социальной ответственности</w:t>
            </w:r>
          </w:p>
        </w:tc>
        <w:tc>
          <w:tcPr>
            <w:tcW w:w="2140" w:type="dxa"/>
            <w:shd w:val="clear" w:color="auto" w:fill="FFFFFF" w:themeFill="background1"/>
          </w:tcPr>
          <w:p w:rsidR="00BF5CBE" w:rsidRPr="00734E2B" w:rsidRDefault="00BF5CBE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гражданственности, инициативности, ответственности, организаторских способностей</w:t>
            </w:r>
          </w:p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жители, учителя, воспитатели сельского поселения,  жители села, общественность</w:t>
            </w:r>
          </w:p>
        </w:tc>
        <w:tc>
          <w:tcPr>
            <w:tcW w:w="1528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администрация школы</w:t>
            </w:r>
          </w:p>
        </w:tc>
      </w:tr>
      <w:tr w:rsidR="00BF5CBE" w:rsidTr="000831FC">
        <w:tc>
          <w:tcPr>
            <w:tcW w:w="1206" w:type="dxa"/>
            <w:gridSpan w:val="2"/>
            <w:shd w:val="clear" w:color="auto" w:fill="FFFFFF" w:themeFill="background1"/>
          </w:tcPr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домашние любимцы» (рисунки, рассказы, стихи о своих питомцах)</w:t>
            </w:r>
          </w:p>
        </w:tc>
        <w:tc>
          <w:tcPr>
            <w:tcW w:w="2692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миром животных. Воспитание ответственности за судьбу домашних питомцев, формирование восприятия себя как части мира животных</w:t>
            </w:r>
          </w:p>
        </w:tc>
        <w:tc>
          <w:tcPr>
            <w:tcW w:w="2140" w:type="dxa"/>
            <w:shd w:val="clear" w:color="auto" w:fill="FFFFFF" w:themeFill="background1"/>
          </w:tcPr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и экологическое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Домом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библиотекой, председатели ТОС</w:t>
            </w:r>
          </w:p>
        </w:tc>
      </w:tr>
      <w:tr w:rsidR="00BF5CBE" w:rsidTr="000831FC">
        <w:tc>
          <w:tcPr>
            <w:tcW w:w="1206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28.10.</w:t>
            </w:r>
          </w:p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02.11.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народного единства посвящается…</w:t>
            </w:r>
          </w:p>
          <w:p w:rsidR="00BF5CBE" w:rsidRDefault="00BF5CBE" w:rsidP="002849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(изучение государственной символики, изучение гимна России (текст, музыка), блиц-викторина « Я люблю тебя Россия», книжная выставка, просмотр видеофильма </w:t>
            </w:r>
            <w:proofErr w:type="gramEnd"/>
          </w:p>
        </w:tc>
        <w:tc>
          <w:tcPr>
            <w:tcW w:w="2692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сознания, стремления к созиданию и защите своей Родины. Пробуждению интереса к богатой истории страны</w:t>
            </w:r>
          </w:p>
        </w:tc>
        <w:tc>
          <w:tcPr>
            <w:tcW w:w="2140" w:type="dxa"/>
            <w:shd w:val="clear" w:color="auto" w:fill="FFFFFF" w:themeFill="background1"/>
          </w:tcPr>
          <w:p w:rsidR="00BF5CBE" w:rsidRPr="00734E2B" w:rsidRDefault="00BF5CBE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национального самосознания, уважения к народной культуре, традициям</w:t>
            </w:r>
          </w:p>
          <w:p w:rsidR="00BF5CBE" w:rsidRPr="00142132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воспитанники,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</w:t>
            </w:r>
          </w:p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BF5CBE" w:rsidP="00830B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администрация школы, работники Дома культуры, заведующая библиотекой, настоятель Храма</w:t>
            </w:r>
          </w:p>
        </w:tc>
      </w:tr>
      <w:tr w:rsidR="00BF5CBE" w:rsidTr="000831FC">
        <w:tc>
          <w:tcPr>
            <w:tcW w:w="1206" w:type="dxa"/>
            <w:gridSpan w:val="2"/>
            <w:shd w:val="clear" w:color="auto" w:fill="FFFFFF" w:themeFill="background1"/>
          </w:tcPr>
          <w:p w:rsidR="00BF5CBE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09.10.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BF5CBE" w:rsidRPr="00633839" w:rsidRDefault="00BF5CBE" w:rsidP="002849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на тему: «Занятость детей во внеурочное время»</w:t>
            </w:r>
          </w:p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родителей к проблеме занятости детей во внеурочное время, компьютерной зависимости, индивидуальное консультирование родителей по вопросам соблюдения дисциплины и успеваемости детей</w:t>
            </w:r>
          </w:p>
        </w:tc>
        <w:tc>
          <w:tcPr>
            <w:tcW w:w="2140" w:type="dxa"/>
            <w:shd w:val="clear" w:color="auto" w:fill="FFFFFF" w:themeFill="background1"/>
          </w:tcPr>
          <w:p w:rsidR="00BF5CBE" w:rsidRPr="00142132" w:rsidRDefault="00BF5CBE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</w:tc>
        <w:tc>
          <w:tcPr>
            <w:tcW w:w="2155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учителя, родители, администрация школы, участковый уполномоченный</w:t>
            </w:r>
          </w:p>
        </w:tc>
        <w:tc>
          <w:tcPr>
            <w:tcW w:w="1528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194" w:type="dxa"/>
            <w:shd w:val="clear" w:color="auto" w:fill="FFFFFF" w:themeFill="background1"/>
          </w:tcPr>
          <w:p w:rsidR="00BF5CBE" w:rsidRDefault="00BF5CBE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BF5CBE" w:rsidTr="00653D3D">
        <w:tc>
          <w:tcPr>
            <w:tcW w:w="1206" w:type="dxa"/>
            <w:gridSpan w:val="2"/>
            <w:shd w:val="clear" w:color="auto" w:fill="FFFFFF" w:themeFill="background1"/>
          </w:tcPr>
          <w:p w:rsidR="00BF5CBE" w:rsidRPr="00653D3D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BF5CBE" w:rsidRDefault="00451C87" w:rsidP="00451C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правовыми службами ОМВД (ПДН) на тему: «Подростковая ответственность»</w:t>
            </w:r>
          </w:p>
        </w:tc>
      </w:tr>
      <w:tr w:rsidR="00451C87" w:rsidTr="00653D3D">
        <w:tc>
          <w:tcPr>
            <w:tcW w:w="1206" w:type="dxa"/>
            <w:gridSpan w:val="2"/>
            <w:shd w:val="clear" w:color="auto" w:fill="FFFFFF" w:themeFill="background1"/>
          </w:tcPr>
          <w:p w:rsidR="00451C87" w:rsidRPr="00653D3D" w:rsidRDefault="00451C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451C87" w:rsidRDefault="00451C87" w:rsidP="007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медицинским работником на тему  «Профилактика потребления наркотических средств. Влияние их на организм. Первые признаки потребления наркотика подростком»</w:t>
            </w:r>
          </w:p>
        </w:tc>
      </w:tr>
      <w:tr w:rsidR="00451C87" w:rsidTr="00653D3D">
        <w:tc>
          <w:tcPr>
            <w:tcW w:w="1206" w:type="dxa"/>
            <w:gridSpan w:val="2"/>
            <w:shd w:val="clear" w:color="auto" w:fill="FFFFFF" w:themeFill="background1"/>
          </w:tcPr>
          <w:p w:rsidR="00451C87" w:rsidRDefault="00451C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451C87" w:rsidRDefault="00451C87" w:rsidP="00451C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художественный музей, Белгородский государственный музей народной культуры, Белгородский государственный литературный музей</w:t>
            </w:r>
          </w:p>
        </w:tc>
      </w:tr>
      <w:tr w:rsidR="00451C87" w:rsidTr="00BF5CBE">
        <w:trPr>
          <w:trHeight w:val="255"/>
        </w:trPr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87" w:rsidRPr="00653D3D" w:rsidRDefault="00451C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53D3D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C87" w:rsidRDefault="00451C87" w:rsidP="00745A8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- заповедник «Лес на </w:t>
            </w:r>
            <w:proofErr w:type="spellStart"/>
            <w:r>
              <w:rPr>
                <w:rFonts w:ascii="Times New Roman" w:hAnsi="Times New Roman" w:cs="Times New Roman"/>
              </w:rPr>
              <w:t>Ворскле</w:t>
            </w:r>
            <w:proofErr w:type="spellEnd"/>
            <w:r>
              <w:rPr>
                <w:rFonts w:ascii="Times New Roman" w:hAnsi="Times New Roman" w:cs="Times New Roman"/>
              </w:rPr>
              <w:t>» п. Борисовка</w:t>
            </w:r>
          </w:p>
        </w:tc>
      </w:tr>
      <w:tr w:rsidR="00451C87" w:rsidTr="00BF5CBE">
        <w:trPr>
          <w:trHeight w:val="25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87" w:rsidRDefault="00451C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C87" w:rsidRDefault="00451C87" w:rsidP="00745A8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D">
              <w:rPr>
                <w:rFonts w:ascii="Times New Roman" w:hAnsi="Times New Roman" w:cs="Times New Roman"/>
              </w:rPr>
              <w:t xml:space="preserve">Обзорная экскурсия в Духовно-просветительский центр во имя святителя </w:t>
            </w:r>
            <w:proofErr w:type="spellStart"/>
            <w:r w:rsidRPr="00653D3D">
              <w:rPr>
                <w:rFonts w:ascii="Times New Roman" w:hAnsi="Times New Roman" w:cs="Times New Roman"/>
              </w:rPr>
              <w:t>Иоасафа</w:t>
            </w:r>
            <w:proofErr w:type="spellEnd"/>
            <w:r w:rsidRPr="00653D3D">
              <w:rPr>
                <w:rFonts w:ascii="Times New Roman" w:hAnsi="Times New Roman" w:cs="Times New Roman"/>
              </w:rPr>
              <w:t xml:space="preserve">  (г. Грайворон)</w:t>
            </w:r>
          </w:p>
        </w:tc>
      </w:tr>
      <w:tr w:rsidR="00451C87" w:rsidTr="00830B1A">
        <w:trPr>
          <w:trHeight w:val="424"/>
        </w:trPr>
        <w:tc>
          <w:tcPr>
            <w:tcW w:w="1478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451C87" w:rsidRDefault="00451C87" w:rsidP="003343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33432C" w:rsidRDefault="0033432C" w:rsidP="003343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1C87" w:rsidRDefault="00451C87" w:rsidP="00DF1879">
            <w:pPr>
              <w:shd w:val="clear" w:color="auto" w:fill="FFFFFF" w:themeFill="background1"/>
              <w:ind w:left="-2573"/>
              <w:jc w:val="center"/>
              <w:rPr>
                <w:rFonts w:ascii="Times New Roman" w:hAnsi="Times New Roman" w:cs="Times New Roman"/>
                <w:b/>
              </w:rPr>
            </w:pPr>
            <w:r w:rsidRPr="00863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праздник, посвящённый Дню отца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(спортивный праздник </w:t>
            </w:r>
            <w:proofErr w:type="gramEnd"/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«С папой вместе»)</w:t>
            </w:r>
            <w:proofErr w:type="gramEnd"/>
          </w:p>
        </w:tc>
        <w:tc>
          <w:tcPr>
            <w:tcW w:w="2692" w:type="dxa"/>
            <w:shd w:val="clear" w:color="auto" w:fill="FFFFFF" w:themeFill="background1"/>
          </w:tcPr>
          <w:p w:rsidR="00451C87" w:rsidRPr="00E10FD6" w:rsidRDefault="00451C87" w:rsidP="00863A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7E83">
              <w:rPr>
                <w:rFonts w:ascii="Times New Roman" w:hAnsi="Times New Roman" w:cs="Times New Roman"/>
                <w:color w:val="444444"/>
                <w:shd w:val="clear" w:color="auto" w:fill="FFFFFF" w:themeFill="background1"/>
              </w:rPr>
              <w:t>Поддержка мужчин, посвященных своей семье; формирование правильного мировоззрения относительно жизненного статуса, как отца и пропаганда модели хорошего отца, привлечение мужчин к активному отцовству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734E2B" w:rsidRDefault="00451C87" w:rsidP="008454F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451C87" w:rsidRPr="00734E2B" w:rsidRDefault="00451C87" w:rsidP="008454F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 родительский комитет, работники Дома культуры, Молодёжный Совет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Программа, посвящённая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толерантности</w:t>
            </w:r>
          </w:p>
        </w:tc>
        <w:tc>
          <w:tcPr>
            <w:tcW w:w="2692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толерантного отношения к людям различных национальностей, к людям с особенностями развития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734E2B" w:rsidRDefault="00451C87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значимая деятельность </w:t>
            </w:r>
          </w:p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учителя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классные руководители, настоятель Храма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социокультурного комплекса</w:t>
            </w:r>
          </w:p>
        </w:tc>
        <w:tc>
          <w:tcPr>
            <w:tcW w:w="2692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текущих вопросов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A125C3" w:rsidRDefault="00451C87" w:rsidP="00845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125C3">
              <w:rPr>
                <w:rFonts w:ascii="Times New Roman" w:eastAsia="Times New Roman" w:hAnsi="Times New Roman" w:cs="Times New Roman"/>
              </w:rPr>
              <w:t>Ресурсное обеспечение воспитательного процесса</w:t>
            </w: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СКК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Всемирный 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отказа от курения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«Нет - курению!»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«Никотин и </w:t>
            </w:r>
            <w:proofErr w:type="spellStart"/>
            <w:r>
              <w:rPr>
                <w:rFonts w:ascii="Times New Roman" w:hAnsi="Times New Roman" w:cs="Times New Roman"/>
              </w:rPr>
              <w:t>никотиномания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51C87" w:rsidRDefault="00667F15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у выставки «Биохи</w:t>
            </w:r>
            <w:r w:rsidR="00451C87">
              <w:rPr>
                <w:rFonts w:ascii="Times New Roman" w:hAnsi="Times New Roman" w:cs="Times New Roman"/>
              </w:rPr>
              <w:t>мия табачного дыма и действие его на организм»</w:t>
            </w:r>
          </w:p>
        </w:tc>
        <w:tc>
          <w:tcPr>
            <w:tcW w:w="2692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A125C3" w:rsidRDefault="00451C87" w:rsidP="00845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культуры здорового и безопасного образа жизни</w:t>
            </w: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села, обучающиеся, родители, учителя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845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сельского поселения, школа,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врача общей семейной (доврачебной) практики, библиотека</w:t>
            </w:r>
          </w:p>
        </w:tc>
        <w:tc>
          <w:tcPr>
            <w:tcW w:w="2194" w:type="dxa"/>
            <w:shd w:val="clear" w:color="auto" w:fill="FFFFFF" w:themeFill="background1"/>
          </w:tcPr>
          <w:p w:rsidR="00451C87" w:rsidRDefault="00451C87" w:rsidP="00830B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 Администрация школы, администрация сельского поселения, заведующая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отделением врача общей семейной (доврачебной) практики, заведующая библиотекой, обучающиеся, </w:t>
            </w:r>
            <w:r w:rsidR="00830B1A">
              <w:rPr>
                <w:rFonts w:ascii="Times New Roman" w:hAnsi="Times New Roman" w:cs="Times New Roman"/>
              </w:rPr>
              <w:t>РК</w:t>
            </w:r>
          </w:p>
          <w:p w:rsidR="00830B1A" w:rsidRDefault="00830B1A" w:rsidP="00830B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праздник, посвящённый Дню матери</w:t>
            </w:r>
          </w:p>
        </w:tc>
        <w:tc>
          <w:tcPr>
            <w:tcW w:w="2692" w:type="dxa"/>
            <w:shd w:val="clear" w:color="auto" w:fill="FFFFFF" w:themeFill="background1"/>
          </w:tcPr>
          <w:p w:rsidR="00451C87" w:rsidRPr="008951B0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951B0">
              <w:rPr>
                <w:rFonts w:ascii="Times New Roman" w:hAnsi="Times New Roman" w:cs="Times New Roman"/>
                <w:color w:val="000000"/>
              </w:rPr>
              <w:t>Воспитывать чувство уважения и любви к близким людям, вовлекать родителей в проведение классных мероприятий.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734E2B" w:rsidRDefault="00451C87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  <w:r>
              <w:rPr>
                <w:b w:val="0"/>
                <w:color w:val="000000" w:themeColor="text1"/>
                <w:sz w:val="22"/>
                <w:szCs w:val="22"/>
              </w:rPr>
              <w:t>, социально значимая деятельность</w:t>
            </w:r>
          </w:p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451C87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</w:t>
            </w:r>
            <w:r w:rsidR="00451C87">
              <w:rPr>
                <w:rFonts w:ascii="Times New Roman" w:hAnsi="Times New Roman" w:cs="Times New Roman"/>
              </w:rPr>
              <w:t xml:space="preserve"> Администрация школы, администрация сельского поселения, заведующая библиотекой, заведующая </w:t>
            </w:r>
            <w:proofErr w:type="spellStart"/>
            <w:r w:rsidR="00451C87"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 w:rsidR="00451C87">
              <w:rPr>
                <w:rFonts w:ascii="Times New Roman" w:hAnsi="Times New Roman" w:cs="Times New Roman"/>
              </w:rPr>
              <w:t xml:space="preserve"> отделением врача общей семейной (доврачебной) практики, обучающиеся, родительский комитет</w:t>
            </w:r>
          </w:p>
        </w:tc>
      </w:tr>
      <w:tr w:rsidR="00451C87" w:rsidTr="00653D3D">
        <w:tc>
          <w:tcPr>
            <w:tcW w:w="1206" w:type="dxa"/>
            <w:gridSpan w:val="2"/>
            <w:shd w:val="clear" w:color="auto" w:fill="FFFFFF" w:themeFill="background1"/>
          </w:tcPr>
          <w:p w:rsidR="00451C87" w:rsidRDefault="00086053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51C87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451C87" w:rsidRDefault="00086053" w:rsidP="008D77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историко-краеведческий музей, Белгородский государственный историко-художественный музей-диораму, Белгородский государственный музей народной культуры</w:t>
            </w:r>
          </w:p>
        </w:tc>
      </w:tr>
      <w:tr w:rsidR="00F90B27" w:rsidTr="00653D3D">
        <w:tc>
          <w:tcPr>
            <w:tcW w:w="1206" w:type="dxa"/>
            <w:gridSpan w:val="2"/>
            <w:shd w:val="clear" w:color="auto" w:fill="FFFFFF" w:themeFill="background1"/>
          </w:tcPr>
          <w:p w:rsidR="00F90B27" w:rsidRDefault="00F90B2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F90B27" w:rsidRDefault="00F90B27" w:rsidP="0008605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медицинским работником на тему  «Роль вакцинации для детей»</w:t>
            </w:r>
          </w:p>
        </w:tc>
      </w:tr>
      <w:tr w:rsidR="00F90B27" w:rsidTr="00653D3D">
        <w:tc>
          <w:tcPr>
            <w:tcW w:w="1206" w:type="dxa"/>
            <w:gridSpan w:val="2"/>
            <w:shd w:val="clear" w:color="auto" w:fill="FFFFFF" w:themeFill="background1"/>
          </w:tcPr>
          <w:p w:rsidR="00F90B27" w:rsidRDefault="00F90B2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F90B27" w:rsidRDefault="00F90B27" w:rsidP="0008605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сотрудниками Прокуратуры </w:t>
            </w:r>
            <w:proofErr w:type="spellStart"/>
            <w:r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51C87" w:rsidTr="00653D3D">
        <w:tc>
          <w:tcPr>
            <w:tcW w:w="1206" w:type="dxa"/>
            <w:gridSpan w:val="2"/>
            <w:shd w:val="clear" w:color="auto" w:fill="FFFFFF" w:themeFill="background1"/>
          </w:tcPr>
          <w:p w:rsidR="00451C87" w:rsidRDefault="00086053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51C87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451C87" w:rsidRDefault="00086053" w:rsidP="0008605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сельскую усадьбу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Гора-Подол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«Кочетки» и зоопарк «Птичье царство» г. Грайворон</w:t>
            </w:r>
          </w:p>
        </w:tc>
      </w:tr>
      <w:tr w:rsidR="00451C87" w:rsidTr="00E139F7">
        <w:tc>
          <w:tcPr>
            <w:tcW w:w="14786" w:type="dxa"/>
            <w:gridSpan w:val="9"/>
          </w:tcPr>
          <w:p w:rsidR="00F90B27" w:rsidRDefault="00F90B27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F90B27" w:rsidRDefault="00F90B27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F90B27" w:rsidRDefault="00F90B27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1C87" w:rsidRPr="00F90B27" w:rsidRDefault="00451C87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0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451C87" w:rsidRPr="007C5E0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2693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  <w:p w:rsidR="00451C87" w:rsidRPr="00403614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век-век без наркотиков»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употребления наркотиков,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Воспитание бережного отношения к своему здоровью. 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734E2B" w:rsidRDefault="00451C87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учителя, родители,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451C87" w:rsidRDefault="00451C87" w:rsidP="008D77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заведующая</w:t>
            </w:r>
            <w:r w:rsidR="008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77C7"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 w:rsidR="008D77C7">
              <w:rPr>
                <w:rFonts w:ascii="Times New Roman" w:hAnsi="Times New Roman" w:cs="Times New Roman"/>
              </w:rPr>
              <w:t xml:space="preserve"> отделением врача общей семейной (доврачебной) практики</w:t>
            </w:r>
            <w:r>
              <w:rPr>
                <w:rFonts w:ascii="Times New Roman" w:hAnsi="Times New Roman" w:cs="Times New Roman"/>
              </w:rPr>
              <w:t>, а</w:t>
            </w:r>
            <w:r w:rsidR="008D77C7">
              <w:rPr>
                <w:rFonts w:ascii="Times New Roman" w:hAnsi="Times New Roman" w:cs="Times New Roman"/>
              </w:rPr>
              <w:t>дминистрация школы, настоятель Х</w:t>
            </w:r>
            <w:r>
              <w:rPr>
                <w:rFonts w:ascii="Times New Roman" w:hAnsi="Times New Roman" w:cs="Times New Roman"/>
              </w:rPr>
              <w:t>рама</w:t>
            </w:r>
          </w:p>
        </w:tc>
      </w:tr>
      <w:tr w:rsidR="00451C87" w:rsidTr="000831FC">
        <w:tc>
          <w:tcPr>
            <w:tcW w:w="1206" w:type="dxa"/>
            <w:gridSpan w:val="2"/>
            <w:shd w:val="clear" w:color="auto" w:fill="FFFFFF" w:themeFill="background1"/>
          </w:tcPr>
          <w:p w:rsidR="00451C87" w:rsidRPr="00142132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03.12. </w:t>
            </w:r>
          </w:p>
        </w:tc>
        <w:tc>
          <w:tcPr>
            <w:tcW w:w="2693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«Спешите делать добрые дела» Международный день инвалидов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помощи пожилым жителям села, инвалидам, ветеранам. Развитие волонтёрского движения. </w:t>
            </w:r>
          </w:p>
        </w:tc>
        <w:tc>
          <w:tcPr>
            <w:tcW w:w="2140" w:type="dxa"/>
            <w:shd w:val="clear" w:color="auto" w:fill="FFFFFF" w:themeFill="background1"/>
          </w:tcPr>
          <w:p w:rsidR="00451C87" w:rsidRPr="00142132" w:rsidRDefault="00451C87" w:rsidP="008D77C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Социально-значимая деятельность</w:t>
            </w:r>
          </w:p>
        </w:tc>
        <w:tc>
          <w:tcPr>
            <w:tcW w:w="2155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села, обучающиеся школы, учителя, работники культуры</w:t>
            </w:r>
          </w:p>
        </w:tc>
        <w:tc>
          <w:tcPr>
            <w:tcW w:w="1528" w:type="dxa"/>
            <w:shd w:val="clear" w:color="auto" w:fill="FFFFFF" w:themeFill="background1"/>
          </w:tcPr>
          <w:p w:rsidR="00451C87" w:rsidRDefault="00451C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616FA5" w:rsidRDefault="00451C87" w:rsidP="00830B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поселения, администрация школы, заведующая </w:t>
            </w:r>
            <w:proofErr w:type="spellStart"/>
            <w:r w:rsidR="008D77C7"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 w:rsidR="008D77C7">
              <w:rPr>
                <w:rFonts w:ascii="Times New Roman" w:hAnsi="Times New Roman" w:cs="Times New Roman"/>
              </w:rPr>
              <w:t xml:space="preserve"> отделением врача общей семейной (доврачебной) практики</w:t>
            </w:r>
            <w:r>
              <w:rPr>
                <w:rFonts w:ascii="Times New Roman" w:hAnsi="Times New Roman" w:cs="Times New Roman"/>
              </w:rPr>
              <w:t>, Совет ветеранов и инвалидов, молодёжный Совет, Председатели ТОС</w:t>
            </w:r>
          </w:p>
        </w:tc>
      </w:tr>
      <w:tr w:rsidR="003C3807" w:rsidTr="000831FC">
        <w:tc>
          <w:tcPr>
            <w:tcW w:w="1206" w:type="dxa"/>
            <w:gridSpan w:val="2"/>
            <w:shd w:val="clear" w:color="auto" w:fill="FFFFFF" w:themeFill="background1"/>
          </w:tcPr>
          <w:p w:rsidR="003C3807" w:rsidRPr="00142132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2693" w:type="dxa"/>
            <w:shd w:val="clear" w:color="auto" w:fill="FFFFFF" w:themeFill="background1"/>
          </w:tcPr>
          <w:p w:rsidR="003C3807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прав человека «Урок России» посвящённый Дню Конституции с участием почётных граждан села, сотрудников правоохранительных органов, прокуратуры, суда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C3807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направленности личности, активной жизненной позиции. Формирование стремления к осознанному выполнению гражданских обязанностей. Изучение главного документа страны</w:t>
            </w:r>
          </w:p>
        </w:tc>
        <w:tc>
          <w:tcPr>
            <w:tcW w:w="2140" w:type="dxa"/>
            <w:shd w:val="clear" w:color="auto" w:fill="FFFFFF" w:themeFill="background1"/>
          </w:tcPr>
          <w:p w:rsidR="003C3807" w:rsidRPr="00734E2B" w:rsidRDefault="003C3807" w:rsidP="00745A8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гражданственности, инициативности, ответственности, организаторских способностей</w:t>
            </w:r>
          </w:p>
          <w:p w:rsidR="003C3807" w:rsidRPr="00142132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851729" w:rsidRDefault="003C3807" w:rsidP="00830B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села, обучающиеся школы, почётные граждане, приглашённые, депутаты земского собрания, руководители предприятий</w:t>
            </w:r>
          </w:p>
        </w:tc>
        <w:tc>
          <w:tcPr>
            <w:tcW w:w="1528" w:type="dxa"/>
            <w:shd w:val="clear" w:color="auto" w:fill="FFFFFF" w:themeFill="background1"/>
          </w:tcPr>
          <w:p w:rsidR="003C3807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  <w:p w:rsidR="003C3807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3C3807" w:rsidRDefault="003C380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Администрация школы, Молодёжный Совет, Совет ветеранов</w:t>
            </w:r>
          </w:p>
        </w:tc>
      </w:tr>
      <w:tr w:rsidR="003C3807" w:rsidTr="000831FC">
        <w:tc>
          <w:tcPr>
            <w:tcW w:w="1206" w:type="dxa"/>
            <w:gridSpan w:val="2"/>
            <w:shd w:val="clear" w:color="auto" w:fill="FFFFFF" w:themeFill="background1"/>
          </w:tcPr>
          <w:p w:rsidR="003C3807" w:rsidRPr="00142132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2693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на тему:</w:t>
            </w:r>
          </w:p>
          <w:p w:rsidR="003C3807" w:rsidRDefault="003C3807" w:rsidP="00FD7E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3C11">
              <w:rPr>
                <w:rFonts w:ascii="Times New Roman" w:hAnsi="Times New Roman" w:cs="Times New Roman"/>
              </w:rPr>
              <w:t xml:space="preserve">Успеваемость за </w:t>
            </w:r>
            <w:r w:rsidRPr="00273C11">
              <w:rPr>
                <w:rFonts w:ascii="Times New Roman" w:hAnsi="Times New Roman" w:cs="Times New Roman"/>
              </w:rPr>
              <w:lastRenderedPageBreak/>
              <w:t>полугодие</w:t>
            </w:r>
          </w:p>
          <w:p w:rsidR="003C3807" w:rsidRDefault="003C3807" w:rsidP="00FD7E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Агрессивность подростков</w:t>
            </w:r>
          </w:p>
          <w:p w:rsidR="003C3807" w:rsidRPr="00273C11" w:rsidRDefault="003C3807" w:rsidP="00FD7E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-Конфликтные ситуации в подростковой среде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Привлечение внимания родителей к проблемам успеваемости, </w:t>
            </w:r>
            <w:r>
              <w:rPr>
                <w:rFonts w:ascii="Times New Roman" w:hAnsi="Times New Roman" w:cs="Times New Roman"/>
              </w:rPr>
              <w:lastRenderedPageBreak/>
              <w:t>невыполнения заданий, привлечение родителей к учебно-воспитательному процессу, профилактика конфликтов в подростковой среде</w:t>
            </w:r>
          </w:p>
        </w:tc>
        <w:tc>
          <w:tcPr>
            <w:tcW w:w="2140" w:type="dxa"/>
            <w:shd w:val="clear" w:color="auto" w:fill="FFFFFF" w:themeFill="background1"/>
          </w:tcPr>
          <w:p w:rsidR="003C3807" w:rsidRPr="00142132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семьёй</w:t>
            </w:r>
          </w:p>
        </w:tc>
        <w:tc>
          <w:tcPr>
            <w:tcW w:w="2155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Родители, учителя, администрация школы, </w:t>
            </w:r>
            <w:r>
              <w:rPr>
                <w:rFonts w:ascii="Times New Roman" w:hAnsi="Times New Roman" w:cs="Times New Roman"/>
              </w:rPr>
              <w:lastRenderedPageBreak/>
              <w:t>приглашённые</w:t>
            </w:r>
          </w:p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(педагог-психолог)</w:t>
            </w:r>
          </w:p>
        </w:tc>
        <w:tc>
          <w:tcPr>
            <w:tcW w:w="1528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2194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коми</w:t>
            </w:r>
            <w:r w:rsidR="00734D22">
              <w:rPr>
                <w:rFonts w:ascii="Times New Roman" w:hAnsi="Times New Roman" w:cs="Times New Roman"/>
              </w:rPr>
              <w:t>тет, участковый уполномоченный</w:t>
            </w:r>
          </w:p>
        </w:tc>
      </w:tr>
      <w:tr w:rsidR="003C3807" w:rsidTr="000831FC">
        <w:tc>
          <w:tcPr>
            <w:tcW w:w="1206" w:type="dxa"/>
            <w:gridSpan w:val="2"/>
            <w:shd w:val="clear" w:color="auto" w:fill="FFFFFF" w:themeFill="background1"/>
          </w:tcPr>
          <w:p w:rsidR="003C3807" w:rsidRPr="00142132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26.12</w:t>
            </w:r>
            <w:r w:rsidR="00734D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-29.12</w:t>
            </w:r>
            <w:r w:rsidR="00734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«Новогодний калейдоскоп»</w:t>
            </w:r>
          </w:p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сказка» Спектакль для младших школьников, хоровод у новогодней ёлки</w:t>
            </w:r>
            <w:r w:rsidR="00734D22">
              <w:rPr>
                <w:rFonts w:ascii="Times New Roman" w:hAnsi="Times New Roman" w:cs="Times New Roman"/>
              </w:rPr>
              <w:t>,</w:t>
            </w:r>
          </w:p>
          <w:p w:rsidR="003C3807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3807">
              <w:rPr>
                <w:rFonts w:ascii="Times New Roman" w:hAnsi="Times New Roman" w:cs="Times New Roman"/>
              </w:rPr>
              <w:t>Новогодний серпантин» Костюмированный бал для старшеклассников</w:t>
            </w:r>
          </w:p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C3807" w:rsidRPr="0085634C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7E8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 w:themeFill="background1"/>
              </w:rPr>
              <w:t xml:space="preserve">Организация досуга </w:t>
            </w:r>
            <w:proofErr w:type="gramStart"/>
            <w:r w:rsidRPr="00FD7E8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 w:themeFill="background1"/>
              </w:rPr>
              <w:t>обучающихся</w:t>
            </w:r>
            <w:proofErr w:type="gramEnd"/>
            <w:r w:rsidRPr="00FD7E8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 w:themeFill="background1"/>
              </w:rPr>
              <w:t>. Создание комфортного микроклимата в школе, поддержание общего тонуса школьной жизни</w:t>
            </w:r>
          </w:p>
        </w:tc>
        <w:tc>
          <w:tcPr>
            <w:tcW w:w="2140" w:type="dxa"/>
            <w:shd w:val="clear" w:color="auto" w:fill="FFFFFF" w:themeFill="background1"/>
          </w:tcPr>
          <w:p w:rsidR="003C3807" w:rsidRPr="00734E2B" w:rsidRDefault="003C3807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Эстетическое образование</w:t>
            </w:r>
          </w:p>
          <w:p w:rsidR="003C3807" w:rsidRPr="00142132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 воспитанники, учителя, работники культуры, шефы, родители</w:t>
            </w:r>
          </w:p>
        </w:tc>
        <w:tc>
          <w:tcPr>
            <w:tcW w:w="1528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 школа, детский сад</w:t>
            </w:r>
          </w:p>
        </w:tc>
        <w:tc>
          <w:tcPr>
            <w:tcW w:w="2194" w:type="dxa"/>
            <w:shd w:val="clear" w:color="auto" w:fill="FFFFFF" w:themeFill="background1"/>
          </w:tcPr>
          <w:p w:rsidR="003C3807" w:rsidRDefault="003C380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работники дома культуры, родительский комитет, Совет СКК, Молодёжный Совет</w:t>
            </w:r>
          </w:p>
        </w:tc>
      </w:tr>
      <w:tr w:rsidR="00734D22" w:rsidTr="00653D3D">
        <w:tc>
          <w:tcPr>
            <w:tcW w:w="1206" w:type="dxa"/>
            <w:gridSpan w:val="2"/>
            <w:vMerge w:val="restart"/>
            <w:shd w:val="clear" w:color="auto" w:fill="FFFFFF" w:themeFill="background1"/>
          </w:tcPr>
          <w:p w:rsidR="00734D22" w:rsidRDefault="00734D22" w:rsidP="006068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34D22" w:rsidRDefault="00734D22" w:rsidP="00734D2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встреча с работниками ЗАО «Большевик» (с. Головчино)</w:t>
            </w:r>
          </w:p>
        </w:tc>
      </w:tr>
      <w:tr w:rsidR="00734D22" w:rsidTr="00653D3D">
        <w:tc>
          <w:tcPr>
            <w:tcW w:w="1206" w:type="dxa"/>
            <w:gridSpan w:val="2"/>
            <w:vMerge/>
            <w:shd w:val="clear" w:color="auto" w:fill="FFFFFF" w:themeFill="background1"/>
          </w:tcPr>
          <w:p w:rsidR="00734D22" w:rsidRDefault="00734D22" w:rsidP="006068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34D22" w:rsidRDefault="00734D22" w:rsidP="00734D2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керамическую фабрику (п. Борисовка)</w:t>
            </w:r>
          </w:p>
        </w:tc>
      </w:tr>
      <w:tr w:rsidR="00734D22" w:rsidTr="00653D3D">
        <w:tc>
          <w:tcPr>
            <w:tcW w:w="1206" w:type="dxa"/>
            <w:gridSpan w:val="2"/>
            <w:shd w:val="clear" w:color="auto" w:fill="FFFFFF" w:themeFill="background1"/>
          </w:tcPr>
          <w:p w:rsidR="00734D22" w:rsidRDefault="00734D22" w:rsidP="006068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34D22" w:rsidRDefault="00734D22" w:rsidP="00734D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художественный музей, Белгородский государственный музей народной культуры, Белгородский государственный литературный музей</w:t>
            </w:r>
          </w:p>
        </w:tc>
      </w:tr>
      <w:tr w:rsidR="003C3807" w:rsidTr="00653D3D">
        <w:tc>
          <w:tcPr>
            <w:tcW w:w="1206" w:type="dxa"/>
            <w:gridSpan w:val="2"/>
            <w:shd w:val="clear" w:color="auto" w:fill="FFFFFF" w:themeFill="background1"/>
          </w:tcPr>
          <w:p w:rsidR="003C3807" w:rsidRDefault="00734D22" w:rsidP="006068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3C3807" w:rsidRDefault="00734D22" w:rsidP="00653D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медицинским работником на тему  «</w:t>
            </w:r>
            <w:r w:rsidR="00851729">
              <w:rPr>
                <w:rFonts w:ascii="Times New Roman" w:hAnsi="Times New Roman" w:cs="Times New Roman"/>
              </w:rPr>
              <w:t>Профилактика плоскостопия и нарушения осанки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34D22" w:rsidTr="00653D3D">
        <w:tc>
          <w:tcPr>
            <w:tcW w:w="1206" w:type="dxa"/>
            <w:gridSpan w:val="2"/>
            <w:shd w:val="clear" w:color="auto" w:fill="FFFFFF" w:themeFill="background1"/>
          </w:tcPr>
          <w:p w:rsidR="00734D22" w:rsidRDefault="00734D22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34D22" w:rsidRDefault="00734D22" w:rsidP="00745A8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с судьями </w:t>
            </w:r>
            <w:proofErr w:type="spellStart"/>
            <w:r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34D22" w:rsidTr="00E139F7">
        <w:tc>
          <w:tcPr>
            <w:tcW w:w="14786" w:type="dxa"/>
            <w:gridSpan w:val="9"/>
          </w:tcPr>
          <w:p w:rsidR="00851729" w:rsidRDefault="00851729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4D22" w:rsidRPr="00851729" w:rsidRDefault="00734D22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734D22" w:rsidTr="000831FC">
        <w:tc>
          <w:tcPr>
            <w:tcW w:w="1206" w:type="dxa"/>
            <w:gridSpan w:val="2"/>
            <w:shd w:val="clear" w:color="auto" w:fill="FFFFFF" w:themeFill="background1"/>
          </w:tcPr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734D22" w:rsidRPr="007C5E04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734D22" w:rsidTr="000831FC">
        <w:tc>
          <w:tcPr>
            <w:tcW w:w="1206" w:type="dxa"/>
            <w:gridSpan w:val="2"/>
            <w:shd w:val="clear" w:color="auto" w:fill="FFFFFF" w:themeFill="background1"/>
          </w:tcPr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8517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-9.01</w:t>
            </w:r>
            <w:r w:rsidR="00851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Коллективный выезд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новогодние представления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занятости и досуга несовершеннолетних в период зимних каникул</w:t>
            </w:r>
          </w:p>
        </w:tc>
        <w:tc>
          <w:tcPr>
            <w:tcW w:w="2140" w:type="dxa"/>
            <w:shd w:val="clear" w:color="auto" w:fill="FFFFFF" w:themeFill="background1"/>
          </w:tcPr>
          <w:p w:rsidR="00734D22" w:rsidRPr="00734E2B" w:rsidRDefault="00734D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значимая деятельность </w:t>
            </w:r>
          </w:p>
          <w:p w:rsidR="00734D22" w:rsidRPr="00734E2B" w:rsidRDefault="00734D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Эстетическое </w:t>
            </w:r>
            <w:r>
              <w:rPr>
                <w:b w:val="0"/>
                <w:color w:val="000000" w:themeColor="text1"/>
                <w:sz w:val="22"/>
                <w:szCs w:val="22"/>
              </w:rPr>
              <w:t>воспитание</w:t>
            </w:r>
          </w:p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родители</w:t>
            </w:r>
          </w:p>
        </w:tc>
        <w:tc>
          <w:tcPr>
            <w:tcW w:w="1528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«Космос» г. Грайворон</w:t>
            </w:r>
          </w:p>
        </w:tc>
        <w:tc>
          <w:tcPr>
            <w:tcW w:w="2194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родительский комитет</w:t>
            </w:r>
          </w:p>
        </w:tc>
      </w:tr>
      <w:tr w:rsidR="00734D22" w:rsidTr="000831FC">
        <w:trPr>
          <w:trHeight w:val="1771"/>
        </w:trPr>
        <w:tc>
          <w:tcPr>
            <w:tcW w:w="1206" w:type="dxa"/>
            <w:gridSpan w:val="2"/>
            <w:shd w:val="clear" w:color="auto" w:fill="FFFFFF" w:themeFill="background1"/>
          </w:tcPr>
          <w:p w:rsidR="00734D22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34D22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Спортивный праздник с</w:t>
            </w:r>
            <w:r w:rsidR="00851729">
              <w:rPr>
                <w:rFonts w:ascii="Times New Roman" w:hAnsi="Times New Roman" w:cs="Times New Roman"/>
              </w:rPr>
              <w:t xml:space="preserve">ела </w:t>
            </w:r>
          </w:p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Товарищеские матчи по волейболу среди команд, обучающихся, учителей, сборной жителей села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жизни, формирование, сохранение и укрепление здоровья жителей, детей и подростков</w:t>
            </w:r>
          </w:p>
        </w:tc>
        <w:tc>
          <w:tcPr>
            <w:tcW w:w="2140" w:type="dxa"/>
            <w:shd w:val="clear" w:color="auto" w:fill="FFFFFF" w:themeFill="background1"/>
          </w:tcPr>
          <w:p w:rsidR="00734D22" w:rsidRPr="00734E2B" w:rsidRDefault="00734D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школы</w:t>
            </w:r>
          </w:p>
        </w:tc>
        <w:tc>
          <w:tcPr>
            <w:tcW w:w="2194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администрация школы, Совет старш</w:t>
            </w:r>
            <w:r w:rsidR="00745A87">
              <w:rPr>
                <w:rFonts w:ascii="Times New Roman" w:hAnsi="Times New Roman" w:cs="Times New Roman"/>
              </w:rPr>
              <w:t>еклассников, Молодёжный Совет, п</w:t>
            </w:r>
            <w:r>
              <w:rPr>
                <w:rFonts w:ascii="Times New Roman" w:hAnsi="Times New Roman" w:cs="Times New Roman"/>
              </w:rPr>
              <w:t xml:space="preserve">редседатели </w:t>
            </w:r>
            <w:proofErr w:type="spellStart"/>
            <w:r>
              <w:rPr>
                <w:rFonts w:ascii="Times New Roman" w:hAnsi="Times New Roman" w:cs="Times New Roman"/>
              </w:rPr>
              <w:t>ТОСов</w:t>
            </w:r>
            <w:proofErr w:type="spellEnd"/>
          </w:p>
        </w:tc>
      </w:tr>
      <w:tr w:rsidR="00734D22" w:rsidTr="000831FC">
        <w:tc>
          <w:tcPr>
            <w:tcW w:w="1206" w:type="dxa"/>
            <w:gridSpan w:val="2"/>
            <w:shd w:val="clear" w:color="auto" w:fill="FFFFFF" w:themeFill="background1"/>
          </w:tcPr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="00851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фантазии»</w:t>
            </w:r>
            <w:r w:rsidR="00734D22">
              <w:rPr>
                <w:rFonts w:ascii="Times New Roman" w:hAnsi="Times New Roman" w:cs="Times New Roman"/>
              </w:rPr>
              <w:t xml:space="preserve"> </w:t>
            </w:r>
          </w:p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выставки  рисунков и поделок декоративно-прик</w:t>
            </w:r>
            <w:r w:rsidR="00851729">
              <w:rPr>
                <w:rFonts w:ascii="Times New Roman" w:hAnsi="Times New Roman" w:cs="Times New Roman"/>
              </w:rPr>
              <w:t>ладного творчества жителей села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34D22" w:rsidRPr="008D33DF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33DF">
              <w:rPr>
                <w:rFonts w:ascii="Times New Roman" w:hAnsi="Times New Roman" w:cs="Times New Roman"/>
                <w:color w:val="000000" w:themeColor="text1"/>
              </w:rPr>
              <w:t>Создание условий для реализации творческих способностей жителями села</w:t>
            </w:r>
            <w:r w:rsidRPr="00FD7E8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Pr="00FD7E8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D7E8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Выявления наиболее талантливых и ярких исполнителей, раскрытия творческого потенциала, возрождения самобытного народного творчества, популяризации различных техник и направлений творческой деятельности, повышения профессионального уровня</w:t>
            </w:r>
            <w:r w:rsidRPr="002516E1">
              <w:rPr>
                <w:rFonts w:ascii="Times New Roman" w:hAnsi="Times New Roman" w:cs="Times New Roman"/>
                <w:color w:val="000000" w:themeColor="text1"/>
                <w:shd w:val="clear" w:color="auto" w:fill="B8CCE4" w:themeFill="accent1" w:themeFillTint="66"/>
              </w:rPr>
              <w:t xml:space="preserve"> </w:t>
            </w:r>
            <w:r w:rsidRPr="00FD7E8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детских творческих коллективов и отдельных исполнителей через проведение демонстрационных показов художественного мастерства, организацию и </w:t>
            </w:r>
            <w:r w:rsidRPr="00FD7E8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lastRenderedPageBreak/>
              <w:t>проведение мастер — классов</w:t>
            </w:r>
          </w:p>
        </w:tc>
        <w:tc>
          <w:tcPr>
            <w:tcW w:w="2140" w:type="dxa"/>
            <w:shd w:val="clear" w:color="auto" w:fill="FFFFFF" w:themeFill="background1"/>
          </w:tcPr>
          <w:p w:rsidR="00734D22" w:rsidRPr="00734E2B" w:rsidRDefault="00734D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lastRenderedPageBreak/>
              <w:t>Воспитание национального самосознания, уважения к народной культуре, традициям</w:t>
            </w:r>
          </w:p>
          <w:p w:rsidR="00734D22" w:rsidRPr="00734E2B" w:rsidRDefault="00734D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>значимая деятельность</w:t>
            </w:r>
          </w:p>
          <w:p w:rsidR="00734D22" w:rsidRPr="00734E2B" w:rsidRDefault="00734D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Эстетическое </w:t>
            </w:r>
            <w:r>
              <w:rPr>
                <w:b w:val="0"/>
                <w:color w:val="000000" w:themeColor="text1"/>
                <w:sz w:val="22"/>
                <w:szCs w:val="22"/>
              </w:rPr>
              <w:t>воспитание</w:t>
            </w:r>
          </w:p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СКК, администрация сельского поселения, работники дома культуры, администрация школы, Совет старшеклассников, Молодёжный Совет, </w:t>
            </w:r>
            <w:r w:rsidR="00851729">
              <w:rPr>
                <w:rFonts w:ascii="Times New Roman" w:hAnsi="Times New Roman" w:cs="Times New Roman"/>
              </w:rPr>
              <w:t xml:space="preserve">председатели </w:t>
            </w:r>
            <w:proofErr w:type="spellStart"/>
            <w:r w:rsidR="00851729">
              <w:rPr>
                <w:rFonts w:ascii="Times New Roman" w:hAnsi="Times New Roman" w:cs="Times New Roman"/>
              </w:rPr>
              <w:t>ТОСов</w:t>
            </w:r>
            <w:proofErr w:type="spellEnd"/>
            <w:r w:rsidR="00851729">
              <w:rPr>
                <w:rFonts w:ascii="Times New Roman" w:hAnsi="Times New Roman" w:cs="Times New Roman"/>
              </w:rPr>
              <w:t>, настоятель Х</w:t>
            </w:r>
            <w:r>
              <w:rPr>
                <w:rFonts w:ascii="Times New Roman" w:hAnsi="Times New Roman" w:cs="Times New Roman"/>
              </w:rPr>
              <w:t>рама</w:t>
            </w:r>
          </w:p>
        </w:tc>
      </w:tr>
      <w:tr w:rsidR="00734D22" w:rsidTr="000831FC">
        <w:tc>
          <w:tcPr>
            <w:tcW w:w="1206" w:type="dxa"/>
            <w:gridSpan w:val="2"/>
            <w:shd w:val="clear" w:color="auto" w:fill="FFFFFF" w:themeFill="background1"/>
          </w:tcPr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10.01</w:t>
            </w:r>
            <w:r w:rsidR="008517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-31.01</w:t>
            </w:r>
            <w:r w:rsidR="00851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851729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</w:t>
            </w:r>
            <w:r w:rsidR="00851729">
              <w:rPr>
                <w:rFonts w:ascii="Times New Roman" w:hAnsi="Times New Roman" w:cs="Times New Roman"/>
              </w:rPr>
              <w:t>ение мониторинговых исследований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проблемам взаимодействия в рамках социокультурного комплекса, воспитания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эффективности взаимодействия субъектов социума, эффективности применяемых методов воспитания, эффективности использования имеющихся ресурсов</w:t>
            </w:r>
          </w:p>
        </w:tc>
        <w:tc>
          <w:tcPr>
            <w:tcW w:w="2140" w:type="dxa"/>
            <w:shd w:val="clear" w:color="auto" w:fill="FFFFFF" w:themeFill="background1"/>
          </w:tcPr>
          <w:p w:rsidR="00734D22" w:rsidRPr="0014213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взаимодействия</w:t>
            </w:r>
          </w:p>
        </w:tc>
        <w:tc>
          <w:tcPr>
            <w:tcW w:w="2155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734D22" w:rsidRDefault="00734D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администрация школы, Молодёжный Совет</w:t>
            </w:r>
          </w:p>
        </w:tc>
      </w:tr>
      <w:tr w:rsidR="00734D22" w:rsidTr="00653D3D">
        <w:tc>
          <w:tcPr>
            <w:tcW w:w="1206" w:type="dxa"/>
            <w:gridSpan w:val="2"/>
            <w:shd w:val="clear" w:color="auto" w:fill="FFFFFF" w:themeFill="background1"/>
          </w:tcPr>
          <w:p w:rsidR="00734D22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34D22" w:rsidRDefault="00851729" w:rsidP="008517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историко-краеведческий музей, Белгородский государственный историко-художественный музей-диораму, Белгородский государственный художественный музей</w:t>
            </w:r>
          </w:p>
        </w:tc>
      </w:tr>
      <w:tr w:rsidR="00851729" w:rsidTr="00653D3D">
        <w:tc>
          <w:tcPr>
            <w:tcW w:w="1206" w:type="dxa"/>
            <w:gridSpan w:val="2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851729" w:rsidRDefault="00851729" w:rsidP="008517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правовыми службами ОМВД (ПДН) на тему: «Подростковая ответственность»</w:t>
            </w:r>
          </w:p>
        </w:tc>
      </w:tr>
      <w:tr w:rsidR="00851729" w:rsidTr="00653D3D">
        <w:tc>
          <w:tcPr>
            <w:tcW w:w="1206" w:type="dxa"/>
            <w:gridSpan w:val="2"/>
            <w:shd w:val="clear" w:color="auto" w:fill="FFFFFF" w:themeFill="background1"/>
          </w:tcPr>
          <w:p w:rsidR="00851729" w:rsidRPr="00142132" w:rsidRDefault="00851729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851729" w:rsidRDefault="00851729" w:rsidP="00745A8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туристический комплекс «Лесной Хутор на гранях»</w:t>
            </w:r>
          </w:p>
        </w:tc>
      </w:tr>
      <w:tr w:rsidR="00851729" w:rsidTr="00653D3D">
        <w:tc>
          <w:tcPr>
            <w:tcW w:w="1206" w:type="dxa"/>
            <w:gridSpan w:val="2"/>
            <w:shd w:val="clear" w:color="auto" w:fill="FFFFFF" w:themeFill="background1"/>
          </w:tcPr>
          <w:p w:rsidR="00851729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851729" w:rsidRDefault="00851729" w:rsidP="00653D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встреча со специалистами ООО «Молочная компания»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Мокрая Орловка)</w:t>
            </w:r>
          </w:p>
        </w:tc>
      </w:tr>
      <w:tr w:rsidR="00851729" w:rsidTr="00653D3D">
        <w:tc>
          <w:tcPr>
            <w:tcW w:w="1206" w:type="dxa"/>
            <w:gridSpan w:val="2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="00CB1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851729" w:rsidRDefault="00851729" w:rsidP="0093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медицинским работником</w:t>
            </w:r>
            <w:r w:rsidR="00CB1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1729" w:rsidTr="00E139F7">
        <w:tc>
          <w:tcPr>
            <w:tcW w:w="14786" w:type="dxa"/>
            <w:gridSpan w:val="9"/>
            <w:shd w:val="clear" w:color="auto" w:fill="FFFFFF" w:themeFill="background1"/>
          </w:tcPr>
          <w:p w:rsidR="00CB1EE5" w:rsidRDefault="00CB1EE5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729" w:rsidRPr="00F56BB5" w:rsidRDefault="00851729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851729" w:rsidTr="000831FC">
        <w:tc>
          <w:tcPr>
            <w:tcW w:w="1206" w:type="dxa"/>
            <w:gridSpan w:val="2"/>
            <w:shd w:val="clear" w:color="auto" w:fill="FFFFFF" w:themeFill="background1"/>
          </w:tcPr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851729" w:rsidRPr="007C5E04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851729" w:rsidTr="000831FC">
        <w:tc>
          <w:tcPr>
            <w:tcW w:w="1206" w:type="dxa"/>
            <w:gridSpan w:val="2"/>
            <w:shd w:val="clear" w:color="auto" w:fill="FFFFFF" w:themeFill="background1"/>
          </w:tcPr>
          <w:p w:rsidR="00851729" w:rsidRPr="00142132" w:rsidRDefault="00F56BB5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51729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  <w:r w:rsidR="00851729">
              <w:rPr>
                <w:rFonts w:ascii="Times New Roman" w:hAnsi="Times New Roman" w:cs="Times New Roman"/>
              </w:rPr>
              <w:t>-23.02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F56BB5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реализация социального проекта «Концерт-открытка </w:t>
            </w:r>
          </w:p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подарок»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старшеклассников в решение социальных задач села</w:t>
            </w:r>
          </w:p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развития местных сообществ</w:t>
            </w:r>
          </w:p>
        </w:tc>
        <w:tc>
          <w:tcPr>
            <w:tcW w:w="2140" w:type="dxa"/>
            <w:shd w:val="clear" w:color="auto" w:fill="FFFFFF" w:themeFill="background1"/>
          </w:tcPr>
          <w:p w:rsidR="00851729" w:rsidRPr="00734E2B" w:rsidRDefault="00851729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Профессиональное самоопределение старшеклассников, подготовка предприимчивых граждан</w:t>
            </w:r>
          </w:p>
          <w:p w:rsidR="00851729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предприятий и организаций на территории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предприятий и организаций</w:t>
            </w:r>
          </w:p>
        </w:tc>
        <w:tc>
          <w:tcPr>
            <w:tcW w:w="2194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школа, Совет старшеклассников, сельский дом культуры</w:t>
            </w:r>
          </w:p>
        </w:tc>
      </w:tr>
      <w:tr w:rsidR="00851729" w:rsidTr="000831FC">
        <w:tc>
          <w:tcPr>
            <w:tcW w:w="1206" w:type="dxa"/>
            <w:gridSpan w:val="2"/>
            <w:shd w:val="clear" w:color="auto" w:fill="FFFFFF" w:themeFill="background1"/>
          </w:tcPr>
          <w:p w:rsidR="00851729" w:rsidRDefault="00F56BB5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51729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F56BB5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выставки рисунков </w:t>
            </w:r>
          </w:p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«Вечный огонь Сталинграда»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позитивной мотивации к самореализации в творческой деятельности Воспитание патриота своей родины, верного своему отечеству, формирование интереса к истории своей страны. </w:t>
            </w:r>
          </w:p>
        </w:tc>
        <w:tc>
          <w:tcPr>
            <w:tcW w:w="2140" w:type="dxa"/>
            <w:shd w:val="clear" w:color="auto" w:fill="FFFFFF" w:themeFill="background1"/>
          </w:tcPr>
          <w:p w:rsidR="00851729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  <w:proofErr w:type="gramStart"/>
            <w:r>
              <w:rPr>
                <w:rFonts w:ascii="Times New Roman" w:hAnsi="Times New Roman" w:cs="Times New Roman"/>
              </w:rPr>
              <w:t>подрастающего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поколение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школы, дом культуры, </w:t>
            </w:r>
            <w:r w:rsidR="00F56BB5">
              <w:rPr>
                <w:rFonts w:ascii="Times New Roman" w:hAnsi="Times New Roman" w:cs="Times New Roman"/>
              </w:rPr>
              <w:t>Совет СКК, родительский комитет</w:t>
            </w:r>
          </w:p>
        </w:tc>
      </w:tr>
      <w:tr w:rsidR="00851729" w:rsidTr="000831FC">
        <w:tc>
          <w:tcPr>
            <w:tcW w:w="1206" w:type="dxa"/>
            <w:gridSpan w:val="2"/>
            <w:shd w:val="clear" w:color="auto" w:fill="FFFFFF" w:themeFill="background1"/>
          </w:tcPr>
          <w:p w:rsidR="00851729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1729">
              <w:rPr>
                <w:rFonts w:ascii="Times New Roman" w:hAnsi="Times New Roman" w:cs="Times New Roman"/>
              </w:rPr>
              <w:t>.02</w:t>
            </w:r>
            <w:r w:rsidR="00F56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патриотической песни, чтецов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военно-патриотическое воспитание. Выявление одарённых чтецов, авторов, создающих стихи и песни гражданско-патриотической направленности. Воспитание художественного вкуса, приобщение исполнителе</w:t>
            </w:r>
            <w:r w:rsidR="00745A8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 лучшим образцам исполнительской культуры</w:t>
            </w:r>
          </w:p>
        </w:tc>
        <w:tc>
          <w:tcPr>
            <w:tcW w:w="2140" w:type="dxa"/>
            <w:shd w:val="clear" w:color="auto" w:fill="FFFFFF" w:themeFill="background1"/>
          </w:tcPr>
          <w:p w:rsidR="00851729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</w:t>
            </w:r>
            <w:r w:rsidR="00745A87">
              <w:rPr>
                <w:rFonts w:ascii="Times New Roman" w:hAnsi="Times New Roman" w:cs="Times New Roman"/>
              </w:rPr>
              <w:t>оенно-патриотическое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жители села, учит</w:t>
            </w:r>
            <w:r w:rsidR="00745A87">
              <w:rPr>
                <w:rFonts w:ascii="Times New Roman" w:hAnsi="Times New Roman" w:cs="Times New Roman"/>
              </w:rPr>
              <w:t>еля, настоятель сельского Храма</w:t>
            </w:r>
          </w:p>
        </w:tc>
        <w:tc>
          <w:tcPr>
            <w:tcW w:w="1528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745A87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администрация школы, </w:t>
            </w:r>
          </w:p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Молодёжн</w:t>
            </w:r>
            <w:r w:rsidR="00745A87">
              <w:rPr>
                <w:rFonts w:ascii="Times New Roman" w:hAnsi="Times New Roman" w:cs="Times New Roman"/>
              </w:rPr>
              <w:t>ый Совет, родительский комитет</w:t>
            </w:r>
          </w:p>
        </w:tc>
      </w:tr>
      <w:tr w:rsidR="00851729" w:rsidTr="000831FC">
        <w:tc>
          <w:tcPr>
            <w:tcW w:w="1206" w:type="dxa"/>
            <w:gridSpan w:val="2"/>
            <w:shd w:val="clear" w:color="auto" w:fill="FFFFFF" w:themeFill="background1"/>
          </w:tcPr>
          <w:p w:rsidR="00851729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693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тематического Дня молодого избирателя с участием главы сельског</w:t>
            </w:r>
            <w:r w:rsidR="00745A87">
              <w:rPr>
                <w:rFonts w:ascii="Times New Roman" w:hAnsi="Times New Roman" w:cs="Times New Roman"/>
              </w:rPr>
              <w:t>о поселения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851729" w:rsidRPr="003D1D56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Пропаганда активной гражданской позиции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1729" w:rsidRPr="003D1D56" w:rsidRDefault="00851729" w:rsidP="00FD7E8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D1D56">
              <w:rPr>
                <w:color w:val="000000"/>
                <w:sz w:val="22"/>
                <w:szCs w:val="22"/>
              </w:rPr>
              <w:t>повышения правовой,  электоральной культуры молодежи;</w:t>
            </w:r>
          </w:p>
          <w:p w:rsidR="00851729" w:rsidRPr="003D1D56" w:rsidRDefault="00851729" w:rsidP="00FD7E8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D1D56">
              <w:rPr>
                <w:color w:val="000000"/>
                <w:sz w:val="22"/>
                <w:szCs w:val="22"/>
              </w:rPr>
              <w:t xml:space="preserve">формирования  осознанного подхода молодых </w:t>
            </w:r>
            <w:r w:rsidRPr="003D1D56">
              <w:rPr>
                <w:color w:val="000000"/>
                <w:sz w:val="22"/>
                <w:szCs w:val="22"/>
              </w:rPr>
              <w:lastRenderedPageBreak/>
              <w:t>избирателей к осуществлению гражданских прав;</w:t>
            </w:r>
          </w:p>
          <w:p w:rsidR="00851729" w:rsidRPr="003D1D56" w:rsidRDefault="00851729" w:rsidP="00FD7E8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поиск</w:t>
            </w:r>
            <w:r w:rsidRPr="003D1D56">
              <w:rPr>
                <w:color w:val="000000"/>
                <w:sz w:val="22"/>
                <w:szCs w:val="22"/>
              </w:rPr>
              <w:t xml:space="preserve"> и совершенствования новых форм и методов работы с молодежью</w:t>
            </w:r>
          </w:p>
          <w:p w:rsidR="00851729" w:rsidRPr="003D1D56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851729" w:rsidRPr="00734E2B" w:rsidRDefault="00851729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lastRenderedPageBreak/>
              <w:t>Воспитание гражданственности, инициативности, ответственности, организаторских способностей</w:t>
            </w:r>
          </w:p>
          <w:p w:rsidR="00851729" w:rsidRPr="00142132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 воспитанники школы, избирательная комиссия</w:t>
            </w:r>
          </w:p>
        </w:tc>
        <w:tc>
          <w:tcPr>
            <w:tcW w:w="1528" w:type="dxa"/>
            <w:shd w:val="clear" w:color="auto" w:fill="FFFFFF" w:themeFill="background1"/>
          </w:tcPr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745A87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</w:p>
          <w:p w:rsidR="00745A87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земского собрания, </w:t>
            </w:r>
          </w:p>
          <w:p w:rsidR="00851729" w:rsidRDefault="0085172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участковых избирательных </w:t>
            </w:r>
            <w:r>
              <w:rPr>
                <w:rFonts w:ascii="Times New Roman" w:hAnsi="Times New Roman" w:cs="Times New Roman"/>
              </w:rPr>
              <w:lastRenderedPageBreak/>
              <w:t>комиссий</w:t>
            </w:r>
          </w:p>
        </w:tc>
      </w:tr>
      <w:tr w:rsidR="00745A87" w:rsidTr="000831FC">
        <w:tc>
          <w:tcPr>
            <w:tcW w:w="1206" w:type="dxa"/>
            <w:gridSpan w:val="2"/>
            <w:shd w:val="clear" w:color="auto" w:fill="FFFFFF" w:themeFill="background1"/>
          </w:tcPr>
          <w:p w:rsidR="00745A87" w:rsidRPr="00142132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22.02.</w:t>
            </w:r>
          </w:p>
        </w:tc>
        <w:tc>
          <w:tcPr>
            <w:tcW w:w="2693" w:type="dxa"/>
            <w:shd w:val="clear" w:color="auto" w:fill="FFFFFF" w:themeFill="background1"/>
          </w:tcPr>
          <w:p w:rsidR="00745A87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«Служу Отечеству»</w:t>
            </w:r>
          </w:p>
          <w:p w:rsidR="00745A87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45A87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F4D">
              <w:rPr>
                <w:rFonts w:ascii="Times New Roman" w:hAnsi="Times New Roman" w:cs="Times New Roman"/>
              </w:rPr>
              <w:t>ропаганда здорового образа жизни, совершенствование связи семьи и школы через привлечение родителей к совместным с детьми общешкольным мероприятиям, воспитание чувства коллективизма, товарищества, взаимовыручки, творческого мышления через групповые формы работы</w:t>
            </w:r>
          </w:p>
        </w:tc>
        <w:tc>
          <w:tcPr>
            <w:tcW w:w="2140" w:type="dxa"/>
            <w:shd w:val="clear" w:color="auto" w:fill="FFFFFF" w:themeFill="background1"/>
          </w:tcPr>
          <w:p w:rsidR="00745A87" w:rsidRPr="00734E2B" w:rsidRDefault="00745A87" w:rsidP="00745A8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745A87" w:rsidRPr="00734E2B" w:rsidRDefault="00745A87" w:rsidP="00745A8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745A87" w:rsidRPr="00142132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745A87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745A87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школы, стадион</w:t>
            </w:r>
          </w:p>
        </w:tc>
        <w:tc>
          <w:tcPr>
            <w:tcW w:w="2194" w:type="dxa"/>
            <w:shd w:val="clear" w:color="auto" w:fill="FFFFFF" w:themeFill="background1"/>
          </w:tcPr>
          <w:p w:rsidR="00745A87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 администрация сельского поселения, администрация сельского поселения, молодёжный Совет, заведующая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отделением врача общей семейной (доврачебной) практики, заведующая библиотекой</w:t>
            </w:r>
          </w:p>
        </w:tc>
      </w:tr>
      <w:tr w:rsidR="00745A87" w:rsidTr="000831FC">
        <w:tc>
          <w:tcPr>
            <w:tcW w:w="1206" w:type="dxa"/>
            <w:gridSpan w:val="2"/>
            <w:shd w:val="clear" w:color="auto" w:fill="FFFFFF" w:themeFill="background1"/>
          </w:tcPr>
          <w:p w:rsidR="00745A87" w:rsidRPr="00142132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693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«Виват защитникам Отечества!» Праздник чествования мужчин – жителей села 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молодёжи. Организация досуговой деятельности.</w:t>
            </w:r>
          </w:p>
        </w:tc>
        <w:tc>
          <w:tcPr>
            <w:tcW w:w="2140" w:type="dxa"/>
            <w:shd w:val="clear" w:color="auto" w:fill="FFFFFF" w:themeFill="background1"/>
          </w:tcPr>
          <w:p w:rsidR="00745A87" w:rsidRPr="00734E2B" w:rsidRDefault="00745A87" w:rsidP="00745A8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гражданственности, инициативности, ответственности, организаторских способностей</w:t>
            </w:r>
          </w:p>
          <w:p w:rsidR="00745A87" w:rsidRDefault="00745A87" w:rsidP="007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семьёй</w:t>
            </w:r>
          </w:p>
          <w:p w:rsidR="00745A87" w:rsidRPr="00142132" w:rsidRDefault="00745A87" w:rsidP="007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администрация сельского поселения</w:t>
            </w:r>
          </w:p>
        </w:tc>
      </w:tr>
      <w:tr w:rsidR="00745A87" w:rsidTr="000831FC">
        <w:tc>
          <w:tcPr>
            <w:tcW w:w="1206" w:type="dxa"/>
            <w:gridSpan w:val="2"/>
            <w:shd w:val="clear" w:color="auto" w:fill="FFFFFF" w:themeFill="background1"/>
          </w:tcPr>
          <w:p w:rsidR="00745A87" w:rsidRPr="00142132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693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социокультурного комплекс по результатам мониторингов эффективности работы СКК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текущих вопросов взаимодействия, анализ работы по результатам мониторинга, внесение изменений в план работы</w:t>
            </w:r>
          </w:p>
        </w:tc>
        <w:tc>
          <w:tcPr>
            <w:tcW w:w="2140" w:type="dxa"/>
            <w:shd w:val="clear" w:color="auto" w:fill="FFFFFF" w:themeFill="background1"/>
          </w:tcPr>
          <w:p w:rsidR="00745A87" w:rsidRPr="00142132" w:rsidRDefault="00745A87" w:rsidP="007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взаимодействия в рамках СКК</w:t>
            </w:r>
          </w:p>
        </w:tc>
        <w:tc>
          <w:tcPr>
            <w:tcW w:w="2155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СКК</w:t>
            </w:r>
          </w:p>
        </w:tc>
        <w:tc>
          <w:tcPr>
            <w:tcW w:w="1528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745A87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СКК</w:t>
            </w:r>
          </w:p>
        </w:tc>
      </w:tr>
      <w:tr w:rsidR="00745A87" w:rsidTr="00653D3D">
        <w:tc>
          <w:tcPr>
            <w:tcW w:w="1206" w:type="dxa"/>
            <w:gridSpan w:val="2"/>
            <w:shd w:val="clear" w:color="auto" w:fill="FFFFFF" w:themeFill="background1"/>
          </w:tcPr>
          <w:p w:rsidR="00745A87" w:rsidRPr="00142132" w:rsidRDefault="00745A8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45A87" w:rsidRPr="0052108E" w:rsidRDefault="00745A87" w:rsidP="00653D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3D3D">
              <w:rPr>
                <w:rFonts w:ascii="Times New Roman" w:hAnsi="Times New Roman" w:cs="Times New Roman"/>
              </w:rPr>
              <w:t>Встреча с работниками Пограничного управления</w:t>
            </w:r>
            <w:r>
              <w:rPr>
                <w:rFonts w:ascii="Times New Roman" w:hAnsi="Times New Roman" w:cs="Times New Roman"/>
              </w:rPr>
              <w:t xml:space="preserve"> (мастер</w:t>
            </w:r>
            <w:r w:rsidR="003E6BE1">
              <w:rPr>
                <w:rFonts w:ascii="Times New Roman" w:hAnsi="Times New Roman" w:cs="Times New Roman"/>
              </w:rPr>
              <w:t xml:space="preserve"> - класс):</w:t>
            </w:r>
            <w:r>
              <w:rPr>
                <w:rFonts w:ascii="Times New Roman" w:hAnsi="Times New Roman" w:cs="Times New Roman"/>
              </w:rPr>
              <w:t xml:space="preserve"> «Верный помощник пограничника - собака»</w:t>
            </w:r>
          </w:p>
        </w:tc>
      </w:tr>
      <w:tr w:rsidR="00745A87" w:rsidTr="00653D3D">
        <w:tc>
          <w:tcPr>
            <w:tcW w:w="1206" w:type="dxa"/>
            <w:gridSpan w:val="2"/>
            <w:shd w:val="clear" w:color="auto" w:fill="FFFFFF" w:themeFill="background1"/>
          </w:tcPr>
          <w:p w:rsidR="00745A87" w:rsidRPr="00142132" w:rsidRDefault="00745A87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3E6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745A87" w:rsidRPr="0052108E" w:rsidRDefault="00745A87" w:rsidP="00F111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художественный музей, Белгородский государственный музей народной культуры, Белгородский государственный литературный музей</w:t>
            </w:r>
          </w:p>
        </w:tc>
      </w:tr>
      <w:tr w:rsidR="003E6BE1" w:rsidTr="00653D3D">
        <w:tc>
          <w:tcPr>
            <w:tcW w:w="1206" w:type="dxa"/>
            <w:gridSpan w:val="2"/>
            <w:shd w:val="clear" w:color="auto" w:fill="FFFFFF" w:themeFill="background1"/>
          </w:tcPr>
          <w:p w:rsidR="003E6BE1" w:rsidRDefault="003E6BE1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3E6BE1" w:rsidRPr="0052108E" w:rsidRDefault="003E6BE1" w:rsidP="004E623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с медицинским работником на тему  «Питаемся правильно»</w:t>
            </w:r>
          </w:p>
        </w:tc>
      </w:tr>
      <w:tr w:rsidR="003E6BE1" w:rsidTr="00653D3D">
        <w:tc>
          <w:tcPr>
            <w:tcW w:w="1206" w:type="dxa"/>
            <w:gridSpan w:val="2"/>
            <w:shd w:val="clear" w:color="auto" w:fill="FFFFFF" w:themeFill="background1"/>
          </w:tcPr>
          <w:p w:rsidR="003E6BE1" w:rsidRPr="00142132" w:rsidRDefault="003E6BE1" w:rsidP="00745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3E6BE1" w:rsidRPr="0052108E" w:rsidRDefault="003E6BE1" w:rsidP="00745A8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2108E">
              <w:rPr>
                <w:rFonts w:ascii="Times New Roman" w:hAnsi="Times New Roman" w:cs="Times New Roman"/>
                <w:color w:val="000000" w:themeColor="text1"/>
              </w:rPr>
              <w:t>Профориентационная</w:t>
            </w:r>
            <w:proofErr w:type="spellEnd"/>
            <w:r w:rsidRPr="0052108E">
              <w:rPr>
                <w:rFonts w:ascii="Times New Roman" w:hAnsi="Times New Roman" w:cs="Times New Roman"/>
                <w:color w:val="000000" w:themeColor="text1"/>
              </w:rPr>
              <w:t xml:space="preserve"> встреча со специалистам</w:t>
            </w:r>
            <w:proofErr w:type="gramStart"/>
            <w:r w:rsidRPr="0052108E">
              <w:rPr>
                <w:rFonts w:ascii="Times New Roman" w:hAnsi="Times New Roman" w:cs="Times New Roman"/>
                <w:color w:val="000000" w:themeColor="text1"/>
              </w:rPr>
              <w:t>и ООО</w:t>
            </w:r>
            <w:proofErr w:type="gramEnd"/>
            <w:r w:rsidRPr="0052108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52108E">
              <w:rPr>
                <w:rFonts w:ascii="Times New Roman" w:hAnsi="Times New Roman" w:cs="Times New Roman"/>
                <w:color w:val="000000" w:themeColor="text1"/>
              </w:rPr>
              <w:t>Краснояружский</w:t>
            </w:r>
            <w:proofErr w:type="spellEnd"/>
            <w:r w:rsidRPr="0052108E">
              <w:rPr>
                <w:rFonts w:ascii="Times New Roman" w:hAnsi="Times New Roman" w:cs="Times New Roman"/>
                <w:color w:val="000000" w:themeColor="text1"/>
              </w:rPr>
              <w:t xml:space="preserve"> бройлер» (с. </w:t>
            </w:r>
            <w:proofErr w:type="spellStart"/>
            <w:r w:rsidRPr="0052108E">
              <w:rPr>
                <w:rFonts w:ascii="Times New Roman" w:hAnsi="Times New Roman" w:cs="Times New Roman"/>
                <w:color w:val="000000" w:themeColor="text1"/>
              </w:rPr>
              <w:t>Почаево</w:t>
            </w:r>
            <w:proofErr w:type="spellEnd"/>
            <w:r w:rsidRPr="0052108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3E6BE1" w:rsidTr="00653D3D">
        <w:tc>
          <w:tcPr>
            <w:tcW w:w="1206" w:type="dxa"/>
            <w:gridSpan w:val="2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3E6BE1" w:rsidRPr="0052108E" w:rsidRDefault="003E6BE1" w:rsidP="00653D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</w:tc>
      </w:tr>
      <w:tr w:rsidR="003E6BE1" w:rsidTr="00653D3D">
        <w:tc>
          <w:tcPr>
            <w:tcW w:w="1206" w:type="dxa"/>
            <w:gridSpan w:val="2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3E6BE1" w:rsidRPr="0052108E" w:rsidRDefault="003E6BE1" w:rsidP="00653D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108E">
              <w:rPr>
                <w:rFonts w:ascii="Times New Roman" w:hAnsi="Times New Roman" w:cs="Times New Roman"/>
              </w:rPr>
              <w:t>Православная б</w:t>
            </w:r>
            <w:r w:rsidR="005557E9">
              <w:rPr>
                <w:rFonts w:ascii="Times New Roman" w:hAnsi="Times New Roman" w:cs="Times New Roman"/>
              </w:rPr>
              <w:t xml:space="preserve">еседа </w:t>
            </w:r>
            <w:r>
              <w:rPr>
                <w:rFonts w:ascii="Times New Roman" w:hAnsi="Times New Roman" w:cs="Times New Roman"/>
              </w:rPr>
              <w:t xml:space="preserve"> «Православные защитники О</w:t>
            </w:r>
            <w:r w:rsidRPr="0052108E">
              <w:rPr>
                <w:rFonts w:ascii="Times New Roman" w:hAnsi="Times New Roman" w:cs="Times New Roman"/>
              </w:rPr>
              <w:t>течества»</w:t>
            </w:r>
          </w:p>
        </w:tc>
      </w:tr>
      <w:tr w:rsidR="003E6BE1" w:rsidTr="00E139F7">
        <w:trPr>
          <w:trHeight w:val="70"/>
        </w:trPr>
        <w:tc>
          <w:tcPr>
            <w:tcW w:w="14786" w:type="dxa"/>
            <w:gridSpan w:val="9"/>
            <w:shd w:val="clear" w:color="auto" w:fill="FFFFFF" w:themeFill="background1"/>
          </w:tcPr>
          <w:p w:rsidR="003E6BE1" w:rsidRDefault="003E6BE1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BE1" w:rsidRPr="003E6BE1" w:rsidRDefault="003E6BE1" w:rsidP="00DF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6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3E6BE1" w:rsidTr="000831FC">
        <w:tc>
          <w:tcPr>
            <w:tcW w:w="1206" w:type="dxa"/>
            <w:gridSpan w:val="2"/>
            <w:shd w:val="clear" w:color="auto" w:fill="FFFFFF" w:themeFill="background1"/>
          </w:tcPr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3E6BE1" w:rsidRPr="007C5E04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3E6BE1" w:rsidTr="000831FC">
        <w:tc>
          <w:tcPr>
            <w:tcW w:w="1206" w:type="dxa"/>
            <w:gridSpan w:val="2"/>
            <w:shd w:val="clear" w:color="auto" w:fill="FFFFFF" w:themeFill="background1"/>
          </w:tcPr>
          <w:p w:rsidR="003E6BE1" w:rsidRPr="00142132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="00B6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679BD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B679BD" w:rsidRDefault="00B679B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«Всё начинается с женщины…», посвященное</w:t>
            </w:r>
            <w:r w:rsidR="003E6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E6BE1">
              <w:rPr>
                <w:rFonts w:ascii="Times New Roman" w:hAnsi="Times New Roman" w:cs="Times New Roman"/>
              </w:rPr>
              <w:t>международному</w:t>
            </w:r>
            <w:proofErr w:type="gramEnd"/>
            <w:r w:rsidR="003E6BE1">
              <w:rPr>
                <w:rFonts w:ascii="Times New Roman" w:hAnsi="Times New Roman" w:cs="Times New Roman"/>
              </w:rPr>
              <w:t xml:space="preserve"> </w:t>
            </w:r>
          </w:p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8 марта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гармоничного развития личности, сплочение коллектива обучающихся,</w:t>
            </w:r>
          </w:p>
          <w:p w:rsidR="003E6BE1" w:rsidRPr="0076613E" w:rsidRDefault="003E6BE1" w:rsidP="00FD7E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13E">
              <w:rPr>
                <w:rFonts w:ascii="Times New Roman" w:eastAsia="Times New Roman" w:hAnsi="Times New Roman" w:cs="Times New Roman"/>
                <w:color w:val="000000"/>
              </w:rPr>
              <w:t>научить красиво, эстетично и с пользой отдыхать, организовывать праздники;</w:t>
            </w:r>
          </w:p>
          <w:p w:rsidR="003E6BE1" w:rsidRPr="0076613E" w:rsidRDefault="003E6BE1" w:rsidP="00FD7E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13E">
              <w:rPr>
                <w:rFonts w:ascii="Times New Roman" w:eastAsia="Times New Roman" w:hAnsi="Times New Roman" w:cs="Times New Roman"/>
                <w:color w:val="000000"/>
              </w:rPr>
              <w:t>прививать навыки самостоятельности, ответственности за порученное дело.</w:t>
            </w:r>
          </w:p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3E6BE1" w:rsidRPr="00142132" w:rsidRDefault="003E6BE1" w:rsidP="00B679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Социально-значимая деятельность, эстетическое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</w:t>
            </w:r>
          </w:p>
        </w:tc>
      </w:tr>
      <w:tr w:rsidR="003E6BE1" w:rsidTr="000831FC">
        <w:tc>
          <w:tcPr>
            <w:tcW w:w="1206" w:type="dxa"/>
            <w:gridSpan w:val="2"/>
            <w:shd w:val="clear" w:color="auto" w:fill="FFFFFF" w:themeFill="background1"/>
          </w:tcPr>
          <w:p w:rsidR="003E6BE1" w:rsidRPr="00142132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B6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679BD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посвящённые </w:t>
            </w:r>
          </w:p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защиты прав потребителей</w:t>
            </w:r>
          </w:p>
          <w:p w:rsidR="003E6BE1" w:rsidRPr="0076613E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E6BE1" w:rsidRPr="00B679BD" w:rsidRDefault="003E6BE1" w:rsidP="00B679B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6613E">
              <w:rPr>
                <w:rFonts w:ascii="Times New Roman" w:hAnsi="Times New Roman"/>
              </w:rPr>
              <w:t>равовое просвещение, формирование потребительской культуры молодёжи, развитие нестандартных форм образовательного процесса.</w:t>
            </w:r>
            <w:r w:rsidRPr="000C7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13E">
              <w:rPr>
                <w:rFonts w:ascii="Times New Roman" w:hAnsi="Times New Roman"/>
              </w:rPr>
              <w:t xml:space="preserve">Подготовить независимого, </w:t>
            </w:r>
            <w:r w:rsidR="00B679BD">
              <w:rPr>
                <w:rFonts w:ascii="Times New Roman" w:hAnsi="Times New Roman"/>
              </w:rPr>
              <w:t>информированного потребителя</w:t>
            </w:r>
          </w:p>
        </w:tc>
        <w:tc>
          <w:tcPr>
            <w:tcW w:w="2140" w:type="dxa"/>
            <w:shd w:val="clear" w:color="auto" w:fill="FFFFFF" w:themeFill="background1"/>
          </w:tcPr>
          <w:p w:rsidR="00B679BD" w:rsidRDefault="003E6BE1" w:rsidP="00B679BD">
            <w:pPr>
              <w:pStyle w:val="3"/>
              <w:shd w:val="clear" w:color="auto" w:fill="FFFFFF" w:themeFill="background1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</w:t>
            </w:r>
            <w:r w:rsidR="00B679BD">
              <w:rPr>
                <w:b w:val="0"/>
                <w:color w:val="000000" w:themeColor="text1"/>
                <w:sz w:val="22"/>
                <w:szCs w:val="22"/>
              </w:rPr>
              <w:t>оциально значимая деятельность</w:t>
            </w:r>
          </w:p>
          <w:p w:rsidR="003E6BE1" w:rsidRPr="0076613E" w:rsidRDefault="003E6BE1" w:rsidP="00B679BD">
            <w:pPr>
              <w:pStyle w:val="3"/>
              <w:shd w:val="clear" w:color="auto" w:fill="FFFFFF" w:themeFill="background1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Профессиональное самоопределение старшеклассников, подготовка предприимчивых граждан</w:t>
            </w:r>
          </w:p>
        </w:tc>
        <w:tc>
          <w:tcPr>
            <w:tcW w:w="2155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учителя школы, работники дома культуры, предприниматели, заведующая библиотекой, </w:t>
            </w:r>
          </w:p>
        </w:tc>
        <w:tc>
          <w:tcPr>
            <w:tcW w:w="1528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Дом культуры,</w:t>
            </w:r>
          </w:p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</w:t>
            </w:r>
          </w:p>
        </w:tc>
      </w:tr>
      <w:tr w:rsidR="003E6BE1" w:rsidTr="000831FC">
        <w:tc>
          <w:tcPr>
            <w:tcW w:w="1206" w:type="dxa"/>
            <w:gridSpan w:val="2"/>
            <w:shd w:val="clear" w:color="auto" w:fill="FFFFFF" w:themeFill="background1"/>
          </w:tcPr>
          <w:p w:rsidR="003E6BE1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E6BE1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</w:t>
            </w:r>
          </w:p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</w:t>
            </w:r>
          </w:p>
          <w:p w:rsidR="003E6BE1" w:rsidRDefault="003E6BE1" w:rsidP="00B679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плакатов по дорожному движению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F4D">
              <w:rPr>
                <w:rFonts w:ascii="Times New Roman" w:hAnsi="Times New Roman" w:cs="Times New Roman"/>
              </w:rPr>
              <w:t>ропаганда здорового образа жизни, совершенствование связи семьи и школы через привлечение родителей к совместным с детьми общешкольным мероприятиям, воспитание чувства коллективизма, товарищества, взаимовыручки, творческого мышления через групповые формы работы</w:t>
            </w:r>
          </w:p>
        </w:tc>
        <w:tc>
          <w:tcPr>
            <w:tcW w:w="2140" w:type="dxa"/>
            <w:shd w:val="clear" w:color="auto" w:fill="FFFFFF" w:themeFill="background1"/>
          </w:tcPr>
          <w:p w:rsidR="003E6BE1" w:rsidRPr="00734E2B" w:rsidRDefault="003E6BE1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3E6BE1" w:rsidRPr="00734E2B" w:rsidRDefault="003E6BE1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3E6BE1" w:rsidRPr="00142132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3E6BE1" w:rsidRDefault="003E6BE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школы, стадион</w:t>
            </w:r>
          </w:p>
        </w:tc>
        <w:tc>
          <w:tcPr>
            <w:tcW w:w="2194" w:type="dxa"/>
            <w:shd w:val="clear" w:color="auto" w:fill="FFFFFF" w:themeFill="background1"/>
          </w:tcPr>
          <w:p w:rsidR="00B10F22" w:rsidRDefault="003E6BE1" w:rsidP="00B10F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 администрация сельского поселения, администрация сельского поселения, молодёжный Совет, заведующая</w:t>
            </w:r>
          </w:p>
          <w:p w:rsidR="003E6BE1" w:rsidRDefault="00B10F22" w:rsidP="00B10F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отделением врача общей семейной (доврачебной) практики</w:t>
            </w:r>
            <w:r w:rsidR="003E6BE1">
              <w:rPr>
                <w:rFonts w:ascii="Times New Roman" w:hAnsi="Times New Roman" w:cs="Times New Roman"/>
              </w:rPr>
              <w:t xml:space="preserve">, </w:t>
            </w:r>
            <w:r w:rsidR="003E6BE1">
              <w:rPr>
                <w:rFonts w:ascii="Times New Roman" w:hAnsi="Times New Roman" w:cs="Times New Roman"/>
              </w:rPr>
              <w:lastRenderedPageBreak/>
              <w:t>заведующая библиотекой</w:t>
            </w:r>
          </w:p>
        </w:tc>
      </w:tr>
      <w:tr w:rsidR="00B10F22" w:rsidTr="000831FC">
        <w:tc>
          <w:tcPr>
            <w:tcW w:w="1206" w:type="dxa"/>
            <w:gridSpan w:val="2"/>
            <w:shd w:val="clear" w:color="auto" w:fill="FFFFFF" w:themeFill="background1"/>
          </w:tcPr>
          <w:p w:rsidR="00B10F22" w:rsidRPr="0014213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27.03</w:t>
            </w:r>
          </w:p>
        </w:tc>
        <w:tc>
          <w:tcPr>
            <w:tcW w:w="2693" w:type="dxa"/>
            <w:shd w:val="clear" w:color="auto" w:fill="FFFFFF" w:themeFill="background1"/>
          </w:tcPr>
          <w:p w:rsidR="00B10F2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вежливости и культуры в селе. </w:t>
            </w:r>
          </w:p>
          <w:p w:rsidR="00B10F2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и эссе «Простое слово «Здравствуйте»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B10F22" w:rsidRPr="00B13F69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13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Ознакомить с этическими нормами поведения; дать представление о вежливом общении; формировать привычку употреблять слова вежливости.</w:t>
            </w:r>
          </w:p>
        </w:tc>
        <w:tc>
          <w:tcPr>
            <w:tcW w:w="2140" w:type="dxa"/>
            <w:shd w:val="clear" w:color="auto" w:fill="FFFFFF" w:themeFill="background1"/>
          </w:tcPr>
          <w:p w:rsidR="00B10F22" w:rsidRPr="0014213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B10F2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B10F2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Дом культуры, 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B10F22" w:rsidRDefault="00B10F22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B10F22" w:rsidTr="000831FC">
        <w:tc>
          <w:tcPr>
            <w:tcW w:w="1206" w:type="dxa"/>
            <w:gridSpan w:val="2"/>
            <w:shd w:val="clear" w:color="auto" w:fill="FFFFFF" w:themeFill="background1"/>
          </w:tcPr>
          <w:p w:rsidR="00B10F22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2693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в профессию» тематический день </w:t>
            </w:r>
          </w:p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B10F22" w:rsidRPr="0001737F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737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Активизация процесса формирования психологической готовности учащихся к проф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ессиональному самоопределению. </w:t>
            </w:r>
            <w:r w:rsidRPr="0001737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</w:t>
            </w:r>
          </w:p>
        </w:tc>
        <w:tc>
          <w:tcPr>
            <w:tcW w:w="2140" w:type="dxa"/>
            <w:shd w:val="clear" w:color="auto" w:fill="FFFFFF" w:themeFill="background1"/>
          </w:tcPr>
          <w:p w:rsidR="00B10F22" w:rsidRPr="00734E2B" w:rsidRDefault="00B10F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Профессиональное самоопределение старшеклассников, подготовка предприимчивых граждан</w:t>
            </w:r>
          </w:p>
          <w:p w:rsidR="00B10F22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классные руководители, родители, представители профессий жители села и района, Центр занятости населения</w:t>
            </w:r>
          </w:p>
        </w:tc>
        <w:tc>
          <w:tcPr>
            <w:tcW w:w="1528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Совет старшеклассников, молодёжный Совет родительский комитет</w:t>
            </w:r>
          </w:p>
        </w:tc>
      </w:tr>
      <w:tr w:rsidR="00B10F22" w:rsidTr="000831FC">
        <w:tc>
          <w:tcPr>
            <w:tcW w:w="1206" w:type="dxa"/>
            <w:gridSpan w:val="2"/>
            <w:shd w:val="clear" w:color="auto" w:fill="FFFFFF" w:themeFill="background1"/>
          </w:tcPr>
          <w:p w:rsidR="00B10F22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2693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на тему: «Дороги, которые выбирают наши дети»</w:t>
            </w:r>
          </w:p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родителей и общественности к проблеме выбора профессии выпускниками школы. Организация совместной деятельности учителей, родителей, жителей села по оказанию помощи будущим выпускникам в вопросе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самоопределения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B10F22" w:rsidRPr="00734E2B" w:rsidRDefault="00B10F22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Работа с семьёй.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>Профессиональное самоопределение старшеклассников, подготовка предприимчивых граждан</w:t>
            </w:r>
          </w:p>
          <w:p w:rsidR="00B10F22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классные руководители, родители,  Центр занятости населения, психолог</w:t>
            </w:r>
          </w:p>
        </w:tc>
        <w:tc>
          <w:tcPr>
            <w:tcW w:w="1528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родительский комитет, Совет СКК</w:t>
            </w:r>
          </w:p>
        </w:tc>
      </w:tr>
      <w:tr w:rsidR="00B10F22" w:rsidTr="000831FC">
        <w:tc>
          <w:tcPr>
            <w:tcW w:w="1206" w:type="dxa"/>
            <w:gridSpan w:val="2"/>
            <w:shd w:val="clear" w:color="auto" w:fill="FFFFFF" w:themeFill="background1"/>
          </w:tcPr>
          <w:p w:rsidR="00B10F22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29.03.</w:t>
            </w:r>
          </w:p>
        </w:tc>
        <w:tc>
          <w:tcPr>
            <w:tcW w:w="2693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театра. </w:t>
            </w:r>
          </w:p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инсценированной песни  «Звуки музыки»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 творческих способностей подростков, молодёжи и жителей села, поддержка талантливых жителей села. </w:t>
            </w:r>
          </w:p>
        </w:tc>
        <w:tc>
          <w:tcPr>
            <w:tcW w:w="2140" w:type="dxa"/>
            <w:shd w:val="clear" w:color="auto" w:fill="FFFFFF" w:themeFill="background1"/>
          </w:tcPr>
          <w:p w:rsidR="00B10F22" w:rsidRPr="0014213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значимая деятельность, работа с семьёй, эстетической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B10F22" w:rsidTr="00386ACD">
        <w:tc>
          <w:tcPr>
            <w:tcW w:w="1206" w:type="dxa"/>
            <w:gridSpan w:val="2"/>
          </w:tcPr>
          <w:p w:rsidR="00B10F22" w:rsidRDefault="00B10F22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13580" w:type="dxa"/>
            <w:gridSpan w:val="7"/>
          </w:tcPr>
          <w:p w:rsidR="00B10F22" w:rsidRDefault="00B10F22" w:rsidP="00B10F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историко-краеведческий музей, Белгородский государственный историко-художественный музей-диораму, Белгородский государственный художественный музей</w:t>
            </w:r>
          </w:p>
        </w:tc>
      </w:tr>
      <w:tr w:rsidR="005557E9" w:rsidTr="00386ACD">
        <w:tc>
          <w:tcPr>
            <w:tcW w:w="1206" w:type="dxa"/>
            <w:gridSpan w:val="2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13580" w:type="dxa"/>
            <w:gridSpan w:val="7"/>
          </w:tcPr>
          <w:p w:rsidR="005557E9" w:rsidRDefault="005557E9" w:rsidP="00B10F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со  службами ОМВД (ГИБДД) на тему  «Безопасность детей на дороге»</w:t>
            </w:r>
          </w:p>
        </w:tc>
      </w:tr>
      <w:tr w:rsidR="005557E9" w:rsidTr="00386ACD">
        <w:tc>
          <w:tcPr>
            <w:tcW w:w="1206" w:type="dxa"/>
            <w:gridSpan w:val="2"/>
          </w:tcPr>
          <w:p w:rsidR="005557E9" w:rsidRDefault="005557E9" w:rsidP="00E17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13580" w:type="dxa"/>
            <w:gridSpan w:val="7"/>
          </w:tcPr>
          <w:p w:rsidR="005557E9" w:rsidRDefault="005557E9" w:rsidP="00E1764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медицинским работником по теме «Как вылечить простуду без лекарств»</w:t>
            </w:r>
          </w:p>
        </w:tc>
      </w:tr>
      <w:tr w:rsidR="005557E9" w:rsidTr="00386ACD">
        <w:tc>
          <w:tcPr>
            <w:tcW w:w="1206" w:type="dxa"/>
            <w:gridSpan w:val="2"/>
          </w:tcPr>
          <w:p w:rsidR="005557E9" w:rsidRDefault="005557E9" w:rsidP="00B3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13580" w:type="dxa"/>
            <w:gridSpan w:val="7"/>
          </w:tcPr>
          <w:p w:rsidR="005557E9" w:rsidRDefault="005557E9" w:rsidP="00B3616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в редакцию газеты «Родной край»</w:t>
            </w:r>
            <w:r w:rsidR="00FC0D2D">
              <w:rPr>
                <w:rFonts w:ascii="Times New Roman" w:hAnsi="Times New Roman" w:cs="Times New Roman"/>
              </w:rPr>
              <w:t xml:space="preserve"> г. Грайворон</w:t>
            </w:r>
          </w:p>
        </w:tc>
      </w:tr>
      <w:tr w:rsidR="005557E9" w:rsidTr="00386ACD">
        <w:tc>
          <w:tcPr>
            <w:tcW w:w="1206" w:type="dxa"/>
            <w:gridSpan w:val="2"/>
          </w:tcPr>
          <w:p w:rsidR="005557E9" w:rsidRDefault="005557E9" w:rsidP="00B3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</w:tcPr>
          <w:p w:rsidR="005557E9" w:rsidRDefault="005557E9" w:rsidP="00B3616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храма Рождества Пресвятой Богородицы с. </w:t>
            </w:r>
            <w:proofErr w:type="spellStart"/>
            <w:r>
              <w:rPr>
                <w:rFonts w:ascii="Times New Roman" w:hAnsi="Times New Roman" w:cs="Times New Roman"/>
              </w:rPr>
              <w:t>Безымено</w:t>
            </w:r>
            <w:proofErr w:type="spellEnd"/>
          </w:p>
        </w:tc>
      </w:tr>
      <w:tr w:rsidR="005557E9" w:rsidTr="00E139F7">
        <w:tc>
          <w:tcPr>
            <w:tcW w:w="14786" w:type="dxa"/>
            <w:gridSpan w:val="9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57E9" w:rsidRP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5557E9" w:rsidTr="000831FC">
        <w:tc>
          <w:tcPr>
            <w:tcW w:w="1206" w:type="dxa"/>
            <w:gridSpan w:val="2"/>
            <w:shd w:val="clear" w:color="auto" w:fill="FFFFFF" w:themeFill="background1"/>
          </w:tcPr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5557E9" w:rsidRPr="007C5E0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5557E9" w:rsidTr="000831FC">
        <w:tc>
          <w:tcPr>
            <w:tcW w:w="1206" w:type="dxa"/>
            <w:gridSpan w:val="2"/>
            <w:shd w:val="clear" w:color="auto" w:fill="FFFFFF" w:themeFill="background1"/>
          </w:tcPr>
          <w:p w:rsidR="005557E9" w:rsidRPr="00142132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2693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Акция, </w:t>
            </w:r>
          </w:p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птиц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5557E9" w:rsidRPr="00E00674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E006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ривлечение общественного внимания к проблемам охраны окружающей среды и природопользования.</w:t>
            </w:r>
          </w:p>
        </w:tc>
        <w:tc>
          <w:tcPr>
            <w:tcW w:w="2140" w:type="dxa"/>
            <w:shd w:val="clear" w:color="auto" w:fill="FFFFFF" w:themeFill="background1"/>
          </w:tcPr>
          <w:p w:rsidR="005557E9" w:rsidRPr="00142132" w:rsidRDefault="005557E9" w:rsidP="005557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родители, учителя, работники культуры, администрация сельского поселения</w:t>
            </w:r>
          </w:p>
        </w:tc>
        <w:tc>
          <w:tcPr>
            <w:tcW w:w="1528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 школа</w:t>
            </w:r>
          </w:p>
        </w:tc>
        <w:tc>
          <w:tcPr>
            <w:tcW w:w="2194" w:type="dxa"/>
            <w:shd w:val="clear" w:color="auto" w:fill="FFFFFF" w:themeFill="background1"/>
          </w:tcPr>
          <w:p w:rsidR="005557E9" w:rsidRDefault="005557E9" w:rsidP="005557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Совет старшеклассников, Совет ветеранов, заведующая библиотекой</w:t>
            </w:r>
          </w:p>
        </w:tc>
      </w:tr>
      <w:tr w:rsidR="005557E9" w:rsidTr="000831FC">
        <w:tc>
          <w:tcPr>
            <w:tcW w:w="1206" w:type="dxa"/>
            <w:gridSpan w:val="2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–</w:t>
            </w:r>
          </w:p>
          <w:p w:rsidR="005557E9" w:rsidRPr="00142132" w:rsidRDefault="005557E9" w:rsidP="005557E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19.04.</w:t>
            </w:r>
          </w:p>
        </w:tc>
        <w:tc>
          <w:tcPr>
            <w:tcW w:w="2693" w:type="dxa"/>
            <w:shd w:val="clear" w:color="auto" w:fill="FFFFFF" w:themeFill="background1"/>
          </w:tcPr>
          <w:p w:rsidR="00F11111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«Ветеран живёт рядом»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Воспитания уважения к людям преклонного возраста, чувства милосердия, сострадания. Оказание посильной помощи всем жителям села, нуждающимся в заботе Развитие волонтёрского движения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5557E9" w:rsidRPr="00E00674" w:rsidRDefault="005557E9" w:rsidP="005557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00674">
              <w:rPr>
                <w:rFonts w:ascii="Times New Roman" w:hAnsi="Times New Roman" w:cs="Times New Roman"/>
                <w:color w:val="000000" w:themeColor="text1"/>
              </w:rPr>
              <w:t>Социально значимая деятельность</w:t>
            </w:r>
          </w:p>
        </w:tc>
        <w:tc>
          <w:tcPr>
            <w:tcW w:w="2155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школы, родители, учителя, работники культуры, администрация сельского поселения, Совет ветеранов, работники библиотеки и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врача общей семейной (доврачебной) практики, настоятель сельского Храма</w:t>
            </w:r>
          </w:p>
        </w:tc>
        <w:tc>
          <w:tcPr>
            <w:tcW w:w="1528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5557E9" w:rsidTr="000831FC">
        <w:tc>
          <w:tcPr>
            <w:tcW w:w="1206" w:type="dxa"/>
            <w:gridSpan w:val="2"/>
            <w:shd w:val="clear" w:color="auto" w:fill="FFFFFF" w:themeFill="background1"/>
          </w:tcPr>
          <w:p w:rsidR="005557E9" w:rsidRPr="00142132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11111">
              <w:rPr>
                <w:rFonts w:ascii="Times New Roman" w:hAnsi="Times New Roman" w:cs="Times New Roman"/>
              </w:rPr>
              <w:t>.04. 12</w:t>
            </w:r>
            <w:r>
              <w:rPr>
                <w:rFonts w:ascii="Times New Roman" w:hAnsi="Times New Roman" w:cs="Times New Roman"/>
              </w:rPr>
              <w:t>.04</w:t>
            </w:r>
            <w:r w:rsidR="00F11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профилактики дорожно-транспор</w:t>
            </w:r>
            <w:r w:rsidR="00F11111">
              <w:rPr>
                <w:rFonts w:ascii="Times New Roman" w:hAnsi="Times New Roman" w:cs="Times New Roman"/>
              </w:rPr>
              <w:t>тного травматизма. Тестирование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5557E9" w:rsidRPr="00962EED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E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Продолжить формирование у детей навыков, связанных с безопасным поведением на улицах и дорогах, адаптации обучающихся и воспитанников к транспортной среде в местах постоянного </w:t>
            </w:r>
            <w:r w:rsidR="00F111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жительства и учебы </w:t>
            </w:r>
            <w:r w:rsidRPr="00962E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территории села и района</w:t>
            </w:r>
          </w:p>
        </w:tc>
        <w:tc>
          <w:tcPr>
            <w:tcW w:w="2140" w:type="dxa"/>
            <w:shd w:val="clear" w:color="auto" w:fill="FFFFFF" w:themeFill="background1"/>
          </w:tcPr>
          <w:p w:rsidR="005557E9" w:rsidRPr="00BC12C9" w:rsidRDefault="005557E9" w:rsidP="00FD7E83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  <w:tab w:val="left" w:pos="4000"/>
                <w:tab w:val="left" w:pos="5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12C9">
              <w:rPr>
                <w:rFonts w:ascii="Times New Roman" w:hAnsi="Times New Roman" w:cs="Times New Roman"/>
                <w:color w:val="000000" w:themeColor="text1"/>
              </w:rPr>
              <w:t>Образовательная деятельность</w:t>
            </w:r>
          </w:p>
          <w:p w:rsidR="005557E9" w:rsidRPr="00142132" w:rsidRDefault="005557E9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Формирование культуры здоровья, потребности в здоровом </w:t>
            </w:r>
            <w:r>
              <w:rPr>
                <w:b w:val="0"/>
                <w:color w:val="000000" w:themeColor="text1"/>
                <w:sz w:val="22"/>
                <w:szCs w:val="22"/>
              </w:rPr>
              <w:t>и безопасном образе жизни.</w:t>
            </w:r>
          </w:p>
        </w:tc>
        <w:tc>
          <w:tcPr>
            <w:tcW w:w="2155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 воспитанники школы, сотрудники ГИБДД, участковый уполномоченный, классные руководители</w:t>
            </w:r>
          </w:p>
        </w:tc>
        <w:tc>
          <w:tcPr>
            <w:tcW w:w="1528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поселения, администрация школы, работники дома культуры, участковый уполномоченный, родительский комитет</w:t>
            </w:r>
          </w:p>
        </w:tc>
      </w:tr>
      <w:tr w:rsidR="005557E9" w:rsidTr="000831FC">
        <w:tc>
          <w:tcPr>
            <w:tcW w:w="1206" w:type="dxa"/>
            <w:gridSpan w:val="2"/>
            <w:shd w:val="clear" w:color="auto" w:fill="FFFFFF" w:themeFill="background1"/>
          </w:tcPr>
          <w:p w:rsidR="005557E9" w:rsidRPr="00142132" w:rsidRDefault="00F1111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57E9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 </w:t>
            </w:r>
          </w:p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десант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5557E9" w:rsidRPr="00962EED" w:rsidRDefault="005557E9" w:rsidP="00FD7E83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EED">
              <w:rPr>
                <w:rStyle w:val="c1"/>
                <w:color w:val="000000"/>
                <w:sz w:val="22"/>
                <w:szCs w:val="22"/>
              </w:rPr>
              <w:t xml:space="preserve">Формирование ответственности за </w:t>
            </w:r>
            <w:r w:rsidRPr="00962EED">
              <w:rPr>
                <w:rStyle w:val="c1"/>
                <w:color w:val="000000"/>
                <w:sz w:val="22"/>
                <w:szCs w:val="22"/>
              </w:rPr>
              <w:lastRenderedPageBreak/>
              <w:t xml:space="preserve">сохранение окружающей среды, экологически безопасной, </w:t>
            </w:r>
          </w:p>
          <w:p w:rsidR="005557E9" w:rsidRPr="00962EED" w:rsidRDefault="005557E9" w:rsidP="00FD7E83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EED">
              <w:rPr>
                <w:rStyle w:val="c1"/>
                <w:color w:val="000000"/>
                <w:sz w:val="22"/>
                <w:szCs w:val="22"/>
              </w:rPr>
              <w:t xml:space="preserve">повышение социальной активности </w:t>
            </w:r>
            <w:proofErr w:type="gramStart"/>
            <w:r w:rsidRPr="00962EED">
              <w:rPr>
                <w:rStyle w:val="c1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62EED">
              <w:rPr>
                <w:rStyle w:val="c1"/>
                <w:color w:val="000000"/>
                <w:sz w:val="22"/>
                <w:szCs w:val="22"/>
              </w:rPr>
              <w:t>,</w:t>
            </w:r>
          </w:p>
          <w:p w:rsidR="005557E9" w:rsidRPr="00962EED" w:rsidRDefault="005557E9" w:rsidP="00FD7E83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EED">
              <w:rPr>
                <w:rStyle w:val="c1"/>
                <w:color w:val="000000"/>
                <w:sz w:val="22"/>
                <w:szCs w:val="22"/>
              </w:rPr>
              <w:t>сотрудничество и взаимодействие учащихся, родителей, педагогов и других жителей села,</w:t>
            </w:r>
          </w:p>
          <w:p w:rsidR="005557E9" w:rsidRPr="00962EED" w:rsidRDefault="005557E9" w:rsidP="00FD7E83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  <w:tc>
          <w:tcPr>
            <w:tcW w:w="2140" w:type="dxa"/>
            <w:shd w:val="clear" w:color="auto" w:fill="FFFFFF" w:themeFill="background1"/>
          </w:tcPr>
          <w:p w:rsidR="005557E9" w:rsidRPr="00142132" w:rsidRDefault="005557E9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Экологическое воспитание </w:t>
            </w:r>
          </w:p>
        </w:tc>
        <w:tc>
          <w:tcPr>
            <w:tcW w:w="2155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2194" w:type="dxa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СКК, 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школы, глава сельского поселения, Молодёжный Совет, Совет старшеклассников, родительский комитет </w:t>
            </w:r>
          </w:p>
        </w:tc>
      </w:tr>
      <w:tr w:rsidR="005557E9" w:rsidTr="00386ACD">
        <w:tc>
          <w:tcPr>
            <w:tcW w:w="1206" w:type="dxa"/>
            <w:gridSpan w:val="2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</w:t>
            </w:r>
            <w:r w:rsidR="00F11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5557E9" w:rsidRDefault="00F11111" w:rsidP="00F111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художественный музей, Белгородский государственный музей народной культуры, Белгородский государственный литературный музей</w:t>
            </w:r>
          </w:p>
        </w:tc>
      </w:tr>
      <w:tr w:rsidR="00F11111" w:rsidTr="00386ACD">
        <w:tc>
          <w:tcPr>
            <w:tcW w:w="1206" w:type="dxa"/>
            <w:gridSpan w:val="2"/>
            <w:shd w:val="clear" w:color="auto" w:fill="FFFFFF" w:themeFill="background1"/>
          </w:tcPr>
          <w:p w:rsidR="00F11111" w:rsidRDefault="00F1111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F11111" w:rsidRDefault="00F11111" w:rsidP="00F06C6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 для старшеклассников с медицинским работником по теме  «Девочка. Девушка. Мать»</w:t>
            </w:r>
          </w:p>
        </w:tc>
      </w:tr>
      <w:tr w:rsidR="00F11111" w:rsidTr="00386ACD">
        <w:tc>
          <w:tcPr>
            <w:tcW w:w="1206" w:type="dxa"/>
            <w:gridSpan w:val="2"/>
            <w:shd w:val="clear" w:color="auto" w:fill="FFFFFF" w:themeFill="background1"/>
          </w:tcPr>
          <w:p w:rsidR="00F11111" w:rsidRDefault="00F11111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F11111" w:rsidRDefault="00F11111" w:rsidP="00F06C6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сотрудниками МО УФМС России по Белгородской области в г. Грайворон</w:t>
            </w:r>
          </w:p>
        </w:tc>
      </w:tr>
      <w:tr w:rsidR="005557E9" w:rsidTr="0052108E">
        <w:tc>
          <w:tcPr>
            <w:tcW w:w="1206" w:type="dxa"/>
            <w:gridSpan w:val="2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5557E9" w:rsidRDefault="005557E9" w:rsidP="0052108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Дмитриевского храма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Дорогощь</w:t>
            </w:r>
            <w:proofErr w:type="spellEnd"/>
          </w:p>
        </w:tc>
      </w:tr>
      <w:tr w:rsidR="005557E9" w:rsidTr="00E139F7">
        <w:tc>
          <w:tcPr>
            <w:tcW w:w="1206" w:type="dxa"/>
            <w:gridSpan w:val="2"/>
            <w:shd w:val="clear" w:color="auto" w:fill="FFFFFF" w:themeFill="background1"/>
          </w:tcPr>
          <w:p w:rsidR="005557E9" w:rsidRDefault="005557E9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5557E9" w:rsidRDefault="00FC0D2D" w:rsidP="00DF187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Экскурсия в музей рукоделия 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Дорогощь</w:t>
            </w:r>
            <w:proofErr w:type="spellEnd"/>
          </w:p>
        </w:tc>
      </w:tr>
      <w:tr w:rsidR="00FC0D2D" w:rsidTr="00E139F7">
        <w:tc>
          <w:tcPr>
            <w:tcW w:w="1206" w:type="dxa"/>
            <w:gridSpan w:val="2"/>
            <w:shd w:val="clear" w:color="auto" w:fill="FFFFFF" w:themeFill="background1"/>
          </w:tcPr>
          <w:p w:rsidR="00FC0D2D" w:rsidRDefault="00FC0D2D" w:rsidP="00FC0D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21.04. -  </w:t>
            </w:r>
          </w:p>
          <w:p w:rsidR="00FC0D2D" w:rsidRDefault="00FC0D2D" w:rsidP="00FC0D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26.04.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FC0D2D" w:rsidRDefault="00FC0D2D" w:rsidP="004A26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православной культуры</w:t>
            </w:r>
          </w:p>
        </w:tc>
      </w:tr>
      <w:tr w:rsidR="00FC0D2D" w:rsidTr="00E64438">
        <w:tc>
          <w:tcPr>
            <w:tcW w:w="14786" w:type="dxa"/>
            <w:gridSpan w:val="9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D2D" w:rsidRPr="00FC0D2D" w:rsidRDefault="00FC0D2D" w:rsidP="00FC0D2D">
            <w:pPr>
              <w:shd w:val="clear" w:color="auto" w:fill="FFFFFF" w:themeFill="background1"/>
              <w:ind w:left="-14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 «Семья. Память. Отечество»</w:t>
            </w:r>
          </w:p>
        </w:tc>
      </w:tr>
      <w:tr w:rsidR="00FC0D2D" w:rsidTr="000831FC">
        <w:tc>
          <w:tcPr>
            <w:tcW w:w="1206" w:type="dxa"/>
            <w:gridSpan w:val="2"/>
            <w:shd w:val="clear" w:color="auto" w:fill="FFFFFF" w:themeFill="background1"/>
          </w:tcPr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FC0D2D" w:rsidRPr="007C5E04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FC0D2D" w:rsidTr="000831FC">
        <w:tc>
          <w:tcPr>
            <w:tcW w:w="1206" w:type="dxa"/>
            <w:gridSpan w:val="2"/>
            <w:shd w:val="clear" w:color="auto" w:fill="FFFFFF" w:themeFill="background1"/>
          </w:tcPr>
          <w:p w:rsidR="00FC0D2D" w:rsidRPr="00142132" w:rsidRDefault="00FC0D2D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</w:tc>
        <w:tc>
          <w:tcPr>
            <w:tcW w:w="2693" w:type="dxa"/>
            <w:shd w:val="clear" w:color="auto" w:fill="FFFFFF" w:themeFill="background1"/>
          </w:tcPr>
          <w:p w:rsidR="00FC0D2D" w:rsidRDefault="00FC0D2D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отчёт вокальных, хореографических коллективов школы и Дома культуры перед жителями села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FC0D2D" w:rsidRDefault="00FC0D2D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достижений воспитанников творческих кружков, секций, клубов, развитие  творческих способностей подростков, молодёжи и жителей села, поддержка талантливых жителей села. </w:t>
            </w:r>
          </w:p>
        </w:tc>
        <w:tc>
          <w:tcPr>
            <w:tcW w:w="2140" w:type="dxa"/>
            <w:shd w:val="clear" w:color="auto" w:fill="FFFFFF" w:themeFill="background1"/>
          </w:tcPr>
          <w:p w:rsidR="00FC0D2D" w:rsidRPr="00142132" w:rsidRDefault="00FC0D2D" w:rsidP="00F111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значимая деятельность, работа с семьёй, эстетической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FC0D2D" w:rsidRDefault="00FC0D2D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FC0D2D" w:rsidRDefault="00FC0D2D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FC0D2D" w:rsidRDefault="00FC0D2D" w:rsidP="004E62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FC0D2D" w:rsidTr="000831FC">
        <w:trPr>
          <w:trHeight w:val="2263"/>
        </w:trPr>
        <w:tc>
          <w:tcPr>
            <w:tcW w:w="1206" w:type="dxa"/>
            <w:gridSpan w:val="2"/>
            <w:shd w:val="clear" w:color="auto" w:fill="FFFFFF" w:themeFill="background1"/>
          </w:tcPr>
          <w:p w:rsidR="00FC0D2D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-</w:t>
            </w:r>
            <w:r w:rsidR="00FC0D2D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93" w:type="dxa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«Вахта Памяти», митинг,  посвящённый </w:t>
            </w:r>
          </w:p>
          <w:p w:rsidR="00984AFA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Дню Победы, </w:t>
            </w:r>
            <w:r w:rsidR="00984AFA">
              <w:rPr>
                <w:rFonts w:ascii="Times New Roman" w:hAnsi="Times New Roman" w:cs="Times New Roman"/>
              </w:rPr>
              <w:t>Уроки мужества, операция «Ветеран живет рядом</w:t>
            </w:r>
            <w:r>
              <w:rPr>
                <w:rFonts w:ascii="Times New Roman" w:hAnsi="Times New Roman" w:cs="Times New Roman"/>
              </w:rPr>
              <w:t xml:space="preserve">», книжная выставка </w:t>
            </w:r>
          </w:p>
          <w:p w:rsidR="00FC0D2D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День П</w:t>
            </w:r>
            <w:r w:rsidR="00FC0D2D">
              <w:rPr>
                <w:rFonts w:ascii="Times New Roman" w:hAnsi="Times New Roman" w:cs="Times New Roman"/>
              </w:rPr>
              <w:t>обеды»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BFC"/>
              </w:rPr>
            </w:pPr>
            <w:r w:rsidRPr="00830B1A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Формирование патриотических чувств и сознания молодежи на основе исторического опыта народа; воспитание личности патриота, способного встать на защиту Отечества;</w:t>
            </w:r>
            <w:r w:rsidRPr="00830B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30B1A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пробуждение интереса у молодежи к боевым традициям русского народа;</w:t>
            </w:r>
            <w:r w:rsidRPr="00830B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30B1A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— сохранение и развитие чувства гордости за свою страну, осознание необходимости увековечения памяти российских воинов и замечательных событий истории Отечества</w:t>
            </w:r>
          </w:p>
          <w:p w:rsidR="00830B1A" w:rsidRPr="006632DF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FC0D2D" w:rsidRPr="00142132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155" w:type="dxa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памяти</w:t>
            </w:r>
          </w:p>
        </w:tc>
        <w:tc>
          <w:tcPr>
            <w:tcW w:w="2194" w:type="dxa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FC0D2D" w:rsidTr="000831FC">
        <w:tc>
          <w:tcPr>
            <w:tcW w:w="1206" w:type="dxa"/>
            <w:gridSpan w:val="2"/>
            <w:shd w:val="clear" w:color="auto" w:fill="FFFFFF" w:themeFill="background1"/>
          </w:tcPr>
          <w:p w:rsidR="00FC0D2D" w:rsidRPr="00142132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</w:t>
            </w:r>
            <w:r w:rsidR="00984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посвящённые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0D2D" w:rsidRPr="00142132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семьи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FC0D2D" w:rsidRPr="006632DF" w:rsidRDefault="00FC0D2D" w:rsidP="00FD7E83">
            <w:pPr>
              <w:pStyle w:val="aa"/>
              <w:shd w:val="clear" w:color="auto" w:fill="FFFFFF" w:themeFill="background1"/>
              <w:spacing w:after="0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32DF">
              <w:rPr>
                <w:sz w:val="22"/>
                <w:szCs w:val="22"/>
              </w:rPr>
              <w:t>ропаганд</w:t>
            </w:r>
            <w:r>
              <w:rPr>
                <w:sz w:val="22"/>
                <w:szCs w:val="22"/>
              </w:rPr>
              <w:t xml:space="preserve">а семейных ценностей и традиций, </w:t>
            </w:r>
            <w:r w:rsidRPr="006632DF">
              <w:rPr>
                <w:sz w:val="22"/>
                <w:szCs w:val="22"/>
              </w:rPr>
              <w:t xml:space="preserve"> содействие в организации мероприятий, </w:t>
            </w:r>
            <w:r>
              <w:rPr>
                <w:sz w:val="22"/>
                <w:szCs w:val="22"/>
              </w:rPr>
              <w:t>н</w:t>
            </w:r>
            <w:r w:rsidRPr="006632DF">
              <w:rPr>
                <w:sz w:val="22"/>
                <w:szCs w:val="22"/>
              </w:rPr>
              <w:t>аправленных на сохранение, разви</w:t>
            </w:r>
            <w:r>
              <w:rPr>
                <w:sz w:val="22"/>
                <w:szCs w:val="22"/>
              </w:rPr>
              <w:t>тие благополучной молодой семьи, в</w:t>
            </w:r>
            <w:r w:rsidRPr="006632DF">
              <w:rPr>
                <w:sz w:val="22"/>
                <w:szCs w:val="22"/>
              </w:rPr>
              <w:t>ыявление инновационных методик и форм эффект</w:t>
            </w:r>
            <w:r>
              <w:rPr>
                <w:sz w:val="22"/>
                <w:szCs w:val="22"/>
              </w:rPr>
              <w:t>ивной работы с молодыми семьями,</w:t>
            </w:r>
          </w:p>
          <w:p w:rsidR="00FC0D2D" w:rsidRDefault="00FC0D2D" w:rsidP="00FD7E83">
            <w:pPr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2DF">
              <w:rPr>
                <w:rFonts w:ascii="Times New Roman" w:hAnsi="Times New Roman" w:cs="Times New Roman"/>
              </w:rPr>
              <w:t>выявление молодых семей с творческим и социальн</w:t>
            </w:r>
            <w:proofErr w:type="gramStart"/>
            <w:r w:rsidRPr="006632DF">
              <w:rPr>
                <w:rFonts w:ascii="Times New Roman" w:hAnsi="Times New Roman" w:cs="Times New Roman"/>
              </w:rPr>
              <w:t>о-</w:t>
            </w:r>
            <w:proofErr w:type="gramEnd"/>
            <w:r w:rsidRPr="006632DF">
              <w:rPr>
                <w:rFonts w:ascii="Times New Roman" w:hAnsi="Times New Roman" w:cs="Times New Roman"/>
              </w:rPr>
              <w:t xml:space="preserve"> положительным потенциалом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2DF">
              <w:rPr>
                <w:rFonts w:ascii="Times New Roman" w:hAnsi="Times New Roman" w:cs="Times New Roman"/>
              </w:rPr>
              <w:t xml:space="preserve">для вовлечения  в  </w:t>
            </w:r>
            <w:r w:rsidR="00984AFA">
              <w:rPr>
                <w:rFonts w:ascii="Times New Roman" w:hAnsi="Times New Roman" w:cs="Times New Roman"/>
              </w:rPr>
              <w:t>социально-полезную деятельность</w:t>
            </w:r>
          </w:p>
        </w:tc>
        <w:tc>
          <w:tcPr>
            <w:tcW w:w="2140" w:type="dxa"/>
            <w:shd w:val="clear" w:color="auto" w:fill="FFFFFF" w:themeFill="background1"/>
          </w:tcPr>
          <w:p w:rsidR="00FC0D2D" w:rsidRPr="00734E2B" w:rsidRDefault="00FC0D2D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FC0D2D" w:rsidRPr="00734E2B" w:rsidRDefault="00FC0D2D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FC0D2D" w:rsidRPr="00142132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Жители села, семейные пары. Специалист Центра семьи</w:t>
            </w:r>
          </w:p>
        </w:tc>
        <w:tc>
          <w:tcPr>
            <w:tcW w:w="1528" w:type="dxa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поселения, 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FC0D2D" w:rsidRDefault="00FC0D2D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984AFA" w:rsidTr="000831FC">
        <w:tc>
          <w:tcPr>
            <w:tcW w:w="1206" w:type="dxa"/>
            <w:gridSpan w:val="2"/>
            <w:shd w:val="clear" w:color="auto" w:fill="FFFFFF" w:themeFill="background1"/>
          </w:tcPr>
          <w:p w:rsidR="00984AFA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Pr="00962EED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62EED">
              <w:rPr>
                <w:rFonts w:ascii="Times New Roman" w:hAnsi="Times New Roman" w:cs="Times New Roman"/>
              </w:rPr>
              <w:t xml:space="preserve">Родительское собрание на тему: Итоги учебного года. Досуг подростков период летних каникул.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984AFA" w:rsidRPr="00962EED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62EED">
              <w:rPr>
                <w:rFonts w:ascii="Times New Roman" w:hAnsi="Times New Roman" w:cs="Times New Roman"/>
              </w:rPr>
              <w:t xml:space="preserve">Привлечение внимания родителей и общественности к проблеме занятости детей, необходимости постоянного контроля детей со стороны  родителей. Поощрение родителей и </w:t>
            </w:r>
            <w:proofErr w:type="gramStart"/>
            <w:r w:rsidRPr="00962EED">
              <w:rPr>
                <w:rFonts w:ascii="Times New Roman" w:hAnsi="Times New Roman" w:cs="Times New Roman"/>
              </w:rPr>
              <w:t>попечителей</w:t>
            </w:r>
            <w:proofErr w:type="gramEnd"/>
            <w:r w:rsidRPr="00962EED">
              <w:rPr>
                <w:rFonts w:ascii="Times New Roman" w:hAnsi="Times New Roman" w:cs="Times New Roman"/>
              </w:rPr>
              <w:t xml:space="preserve"> принимающих активное участие в  жизни школы </w:t>
            </w:r>
          </w:p>
        </w:tc>
        <w:tc>
          <w:tcPr>
            <w:tcW w:w="2140" w:type="dxa"/>
            <w:shd w:val="clear" w:color="auto" w:fill="FFFFFF" w:themeFill="background1"/>
          </w:tcPr>
          <w:p w:rsidR="00984AFA" w:rsidRPr="00962EED" w:rsidRDefault="00984AFA" w:rsidP="003420E0">
            <w:pPr>
              <w:pStyle w:val="3"/>
              <w:shd w:val="clear" w:color="auto" w:fill="FFFFFF" w:themeFill="background1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962EED">
              <w:rPr>
                <w:b w:val="0"/>
                <w:color w:val="000000" w:themeColor="text1"/>
                <w:sz w:val="22"/>
                <w:szCs w:val="22"/>
              </w:rPr>
              <w:t>Работа с семьёй. Профессиональное самоопределение старшеклассников, подготовка предприимчивых граждан</w:t>
            </w:r>
          </w:p>
          <w:p w:rsidR="00984AFA" w:rsidRPr="00962EED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984AFA" w:rsidRPr="00962EED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62EED">
              <w:rPr>
                <w:rFonts w:ascii="Times New Roman" w:hAnsi="Times New Roman" w:cs="Times New Roman"/>
              </w:rPr>
              <w:t>Обучающиеся школы, классные руководители, родители,  Центр занятости населения, психолог</w:t>
            </w:r>
          </w:p>
        </w:tc>
        <w:tc>
          <w:tcPr>
            <w:tcW w:w="1528" w:type="dxa"/>
            <w:shd w:val="clear" w:color="auto" w:fill="FFFFFF" w:themeFill="background1"/>
          </w:tcPr>
          <w:p w:rsidR="00984AFA" w:rsidRPr="00962EED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62EED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  <w:shd w:val="clear" w:color="auto" w:fill="FFFFFF" w:themeFill="background1"/>
          </w:tcPr>
          <w:p w:rsidR="00984AFA" w:rsidRDefault="00984AFA" w:rsidP="00342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62EED">
              <w:rPr>
                <w:rFonts w:ascii="Times New Roman" w:hAnsi="Times New Roman" w:cs="Times New Roman"/>
              </w:rPr>
              <w:t>Администрация школы, родительский комитет, Совет СКК</w:t>
            </w:r>
          </w:p>
        </w:tc>
      </w:tr>
      <w:tr w:rsidR="00984AFA" w:rsidTr="000831FC">
        <w:tc>
          <w:tcPr>
            <w:tcW w:w="1206" w:type="dxa"/>
            <w:gridSpan w:val="2"/>
            <w:shd w:val="clear" w:color="auto" w:fill="FFFFFF" w:themeFill="background1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«Быстрее, выше, сильнее» </w:t>
            </w:r>
            <w:r w:rsidRPr="001B0851">
              <w:rPr>
                <w:rFonts w:ascii="Times New Roman" w:hAnsi="Times New Roman" w:cs="Times New Roman"/>
              </w:rPr>
              <w:t>спартакиада</w:t>
            </w:r>
            <w:r>
              <w:rPr>
                <w:rFonts w:ascii="Times New Roman" w:hAnsi="Times New Roman" w:cs="Times New Roman"/>
              </w:rPr>
              <w:t xml:space="preserve"> на приз Главы сельского поселения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F4D">
              <w:rPr>
                <w:rFonts w:ascii="Times New Roman" w:hAnsi="Times New Roman" w:cs="Times New Roman"/>
              </w:rPr>
              <w:t>ропаганда здорового образа жизни, совершенствование связи семьи и школы через привлечение родителей к совместным с детьми общешкольным мероприятиям, воспитание чувства коллективизма, товарищества, взаимовыручки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  <w:shd w:val="clear" w:color="auto" w:fill="FFFFFF" w:themeFill="background1"/>
          </w:tcPr>
          <w:p w:rsidR="00984AFA" w:rsidRPr="00734E2B" w:rsidRDefault="00984AFA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984AFA" w:rsidRPr="00734E2B" w:rsidRDefault="00984AFA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школы, стадион</w:t>
            </w:r>
          </w:p>
        </w:tc>
        <w:tc>
          <w:tcPr>
            <w:tcW w:w="2194" w:type="dxa"/>
            <w:shd w:val="clear" w:color="auto" w:fill="FFFFFF" w:themeFill="background1"/>
          </w:tcPr>
          <w:p w:rsidR="00984AFA" w:rsidRDefault="00984AFA" w:rsidP="00984A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 администрация сельского поселения, администрация сельского поселения, молодёжный Совет, заведующая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отделением врача общей семейной (доврачебной) </w:t>
            </w:r>
            <w:r>
              <w:rPr>
                <w:rFonts w:ascii="Times New Roman" w:hAnsi="Times New Roman" w:cs="Times New Roman"/>
              </w:rPr>
              <w:lastRenderedPageBreak/>
              <w:t>практики, заведующая библиотекой</w:t>
            </w:r>
          </w:p>
        </w:tc>
      </w:tr>
      <w:tr w:rsidR="00984AFA" w:rsidTr="000831FC">
        <w:tc>
          <w:tcPr>
            <w:tcW w:w="1206" w:type="dxa"/>
            <w:gridSpan w:val="2"/>
            <w:shd w:val="clear" w:color="auto" w:fill="FFFFFF" w:themeFill="background1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посвящённый окончанию учебного года «Школа - наш добрый дом»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уважения к традициям школы воспитание чувства гордости за школу. Чествование выпускников. </w:t>
            </w:r>
          </w:p>
        </w:tc>
        <w:tc>
          <w:tcPr>
            <w:tcW w:w="2140" w:type="dxa"/>
            <w:shd w:val="clear" w:color="auto" w:fill="FFFFFF" w:themeFill="background1"/>
          </w:tcPr>
          <w:p w:rsidR="00984AFA" w:rsidRPr="00827456" w:rsidRDefault="00984AFA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7456">
              <w:rPr>
                <w:b w:val="0"/>
                <w:color w:val="000000" w:themeColor="text1"/>
                <w:sz w:val="22"/>
                <w:szCs w:val="22"/>
              </w:rPr>
              <w:t>Воспитание национального самосознания уважения традициям школы</w:t>
            </w:r>
            <w:r w:rsidRPr="00827456">
              <w:rPr>
                <w:b w:val="0"/>
                <w:sz w:val="22"/>
                <w:szCs w:val="22"/>
              </w:rPr>
              <w:t xml:space="preserve"> и села</w:t>
            </w:r>
          </w:p>
        </w:tc>
        <w:tc>
          <w:tcPr>
            <w:tcW w:w="2155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учителя, родители, Администрация сельского поселения, представители шефской организации, жители села</w:t>
            </w:r>
          </w:p>
        </w:tc>
        <w:tc>
          <w:tcPr>
            <w:tcW w:w="1528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194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работники  Дома культуры, администрация  сельского поселения</w:t>
            </w:r>
          </w:p>
        </w:tc>
      </w:tr>
      <w:tr w:rsidR="00984AFA" w:rsidTr="000831FC">
        <w:tc>
          <w:tcPr>
            <w:tcW w:w="1206" w:type="dxa"/>
            <w:gridSpan w:val="2"/>
            <w:shd w:val="clear" w:color="auto" w:fill="FFFFFF" w:themeFill="background1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библиотек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7E83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Формирование интереса к труду библиотекаря уважения создателям и организаторам библиотек. Информирование о роли российских библиотек в развитие страны, образования, просвещения, развития науки и культуры в жизни обществ</w:t>
            </w:r>
            <w:r w:rsidRPr="00962EED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140" w:type="dxa"/>
            <w:shd w:val="clear" w:color="auto" w:fill="FFFFFF" w:themeFill="background1"/>
          </w:tcPr>
          <w:p w:rsidR="00984AFA" w:rsidRDefault="00984AFA" w:rsidP="00984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Эстетическое воспитание.</w:t>
            </w:r>
          </w:p>
          <w:p w:rsidR="00984AFA" w:rsidRPr="00153097" w:rsidRDefault="00984AFA" w:rsidP="00984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53097">
              <w:rPr>
                <w:rFonts w:ascii="Times New Roman" w:hAnsi="Times New Roman" w:cs="Times New Roman"/>
                <w:color w:val="000000" w:themeColor="text1"/>
              </w:rPr>
              <w:t>Профессиональное самоопределение старшеклассников, подготовка предприимчивых граждан</w:t>
            </w:r>
          </w:p>
        </w:tc>
        <w:tc>
          <w:tcPr>
            <w:tcW w:w="2155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воспитанники, классные руководители, жители села, представители библиотечной системы района </w:t>
            </w:r>
          </w:p>
        </w:tc>
        <w:tc>
          <w:tcPr>
            <w:tcW w:w="1528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</w:p>
        </w:tc>
        <w:tc>
          <w:tcPr>
            <w:tcW w:w="2194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заведующая библиотекой, работники Дома культуры, администрация сельского поселения</w:t>
            </w:r>
          </w:p>
        </w:tc>
      </w:tr>
      <w:tr w:rsidR="00984AFA" w:rsidTr="00386ACD">
        <w:tc>
          <w:tcPr>
            <w:tcW w:w="1206" w:type="dxa"/>
            <w:gridSpan w:val="2"/>
            <w:shd w:val="clear" w:color="auto" w:fill="FFFFFF" w:themeFill="background1"/>
          </w:tcPr>
          <w:p w:rsidR="00984AFA" w:rsidRPr="00142132" w:rsidRDefault="00984AFA" w:rsidP="006317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984AFA" w:rsidRDefault="00984AFA" w:rsidP="00984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сотрудниками ОМВД (УУП)</w:t>
            </w:r>
          </w:p>
        </w:tc>
      </w:tr>
      <w:tr w:rsidR="00984AFA" w:rsidTr="00386ACD">
        <w:tc>
          <w:tcPr>
            <w:tcW w:w="1206" w:type="dxa"/>
            <w:gridSpan w:val="2"/>
            <w:shd w:val="clear" w:color="auto" w:fill="FFFFFF" w:themeFill="background1"/>
          </w:tcPr>
          <w:p w:rsidR="00984AFA" w:rsidRPr="00142132" w:rsidRDefault="00984AFA" w:rsidP="003548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984AFA" w:rsidRDefault="00984AFA" w:rsidP="003548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Белгородский государственный историко-краеведческий музей, Белгородский государственный историко-художественный музей-диораму, Белгородский государственный художественный музей</w:t>
            </w:r>
          </w:p>
        </w:tc>
      </w:tr>
      <w:tr w:rsidR="00984AFA" w:rsidTr="00386ACD">
        <w:tc>
          <w:tcPr>
            <w:tcW w:w="1206" w:type="dxa"/>
            <w:gridSpan w:val="2"/>
            <w:shd w:val="clear" w:color="auto" w:fill="FFFFFF" w:themeFill="background1"/>
          </w:tcPr>
          <w:p w:rsidR="00984AFA" w:rsidRDefault="00984AFA" w:rsidP="006317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984AFA" w:rsidRDefault="00984AFA" w:rsidP="00984AF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Беседа - предупреждение  с обучающимися школы на тему  «Вода может  быть опасна» </w:t>
            </w:r>
            <w:proofErr w:type="gramEnd"/>
          </w:p>
        </w:tc>
      </w:tr>
      <w:tr w:rsidR="00984AFA" w:rsidTr="00386ACD">
        <w:tc>
          <w:tcPr>
            <w:tcW w:w="1206" w:type="dxa"/>
            <w:gridSpan w:val="2"/>
            <w:shd w:val="clear" w:color="auto" w:fill="FFFFFF" w:themeFill="background1"/>
          </w:tcPr>
          <w:p w:rsidR="00984AFA" w:rsidRDefault="00984AFA" w:rsidP="00953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984AFA" w:rsidRDefault="00984AFA" w:rsidP="00CB2C7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фестиваль</w:t>
            </w:r>
          </w:p>
        </w:tc>
      </w:tr>
      <w:tr w:rsidR="00984AFA" w:rsidTr="00386ACD">
        <w:tc>
          <w:tcPr>
            <w:tcW w:w="1206" w:type="dxa"/>
            <w:gridSpan w:val="2"/>
            <w:shd w:val="clear" w:color="auto" w:fill="FFFFFF" w:themeFill="background1"/>
          </w:tcPr>
          <w:p w:rsidR="00984AFA" w:rsidRDefault="00984AFA" w:rsidP="00953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984AFA" w:rsidRDefault="00200095" w:rsidP="00CB2C7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Круглое здание (с. Головчино)</w:t>
            </w:r>
          </w:p>
        </w:tc>
      </w:tr>
      <w:tr w:rsidR="00200095" w:rsidTr="00386ACD">
        <w:tc>
          <w:tcPr>
            <w:tcW w:w="1206" w:type="dxa"/>
            <w:gridSpan w:val="2"/>
            <w:shd w:val="clear" w:color="auto" w:fill="FFFFFF" w:themeFill="background1"/>
          </w:tcPr>
          <w:p w:rsidR="00200095" w:rsidRDefault="00200095" w:rsidP="00953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  <w:shd w:val="clear" w:color="auto" w:fill="FFFFFF" w:themeFill="background1"/>
          </w:tcPr>
          <w:p w:rsidR="00200095" w:rsidRDefault="00200095" w:rsidP="00CB2C7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физкультурно-оздоровительный комплекс (с. Головчино)</w:t>
            </w:r>
          </w:p>
        </w:tc>
      </w:tr>
      <w:tr w:rsidR="00984AFA" w:rsidTr="00E139F7">
        <w:tc>
          <w:tcPr>
            <w:tcW w:w="14786" w:type="dxa"/>
            <w:gridSpan w:val="9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4AFA" w:rsidRP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A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984AFA" w:rsidTr="000831FC">
        <w:tc>
          <w:tcPr>
            <w:tcW w:w="1206" w:type="dxa"/>
            <w:gridSpan w:val="2"/>
            <w:shd w:val="clear" w:color="auto" w:fill="FFFFFF" w:themeFill="background1"/>
          </w:tcPr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  <w:shd w:val="clear" w:color="auto" w:fill="FFFFFF" w:themeFill="background1"/>
          </w:tcPr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  <w:shd w:val="clear" w:color="auto" w:fill="FFFFFF" w:themeFill="background1"/>
          </w:tcPr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shd w:val="clear" w:color="auto" w:fill="FFFFFF" w:themeFill="background1"/>
          </w:tcPr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830B1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984AFA" w:rsidRPr="007C5E0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984AFA" w:rsidTr="000831FC">
        <w:tc>
          <w:tcPr>
            <w:tcW w:w="1206" w:type="dxa"/>
            <w:gridSpan w:val="2"/>
            <w:shd w:val="clear" w:color="auto" w:fill="FFFFFF" w:themeFill="background1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6453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-05.08</w:t>
            </w:r>
            <w:r w:rsidR="0064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социального проекта «Будущее села глазами его жителей»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патриотизма, любви бережного отношения к истории своей малой родины, воспитание чувства ответственности за её будущее.</w:t>
            </w:r>
            <w:r w:rsidR="00645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Повышение социальной активности обучающихся, на основе сотрудничество и взаимодействие обучающихся, родителей, педагогов и других жителей села, внедрение информационных технологий в экологическое воспитание школьников</w:t>
            </w:r>
          </w:p>
          <w:p w:rsidR="00616FA5" w:rsidRDefault="00616FA5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984AFA" w:rsidRPr="00734E2B" w:rsidRDefault="00984AFA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Воспитание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патриотизма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 xml:space="preserve">национального самосознания, уважения к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истории, </w:t>
            </w:r>
            <w:r w:rsidRPr="00734E2B">
              <w:rPr>
                <w:b w:val="0"/>
                <w:color w:val="000000" w:themeColor="text1"/>
                <w:sz w:val="22"/>
                <w:szCs w:val="22"/>
              </w:rPr>
              <w:t>народной культуре, традициям</w:t>
            </w:r>
          </w:p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учителя, администрация сельского поселения, представители ТОС, Совет ветеранов, жители села.</w:t>
            </w:r>
          </w:p>
        </w:tc>
        <w:tc>
          <w:tcPr>
            <w:tcW w:w="1528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глава сельского поселения, Молодёжный Совет, Совет старшек</w:t>
            </w:r>
            <w:r w:rsidR="00645337">
              <w:rPr>
                <w:rFonts w:ascii="Times New Roman" w:hAnsi="Times New Roman" w:cs="Times New Roman"/>
              </w:rPr>
              <w:t>лассников, родительский комитет</w:t>
            </w:r>
          </w:p>
        </w:tc>
      </w:tr>
      <w:tr w:rsidR="00984AFA" w:rsidTr="000831FC">
        <w:tc>
          <w:tcPr>
            <w:tcW w:w="1206" w:type="dxa"/>
            <w:gridSpan w:val="2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64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охраны окружающей среды</w:t>
            </w:r>
          </w:p>
          <w:p w:rsidR="00645337" w:rsidRDefault="00984AFA" w:rsidP="006453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</w:p>
          <w:p w:rsidR="00984AFA" w:rsidRDefault="00984AFA" w:rsidP="006453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5337">
              <w:rPr>
                <w:rFonts w:ascii="Times New Roman" w:hAnsi="Times New Roman" w:cs="Times New Roman"/>
              </w:rPr>
              <w:t>Мой двор, моя улица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0" w:type="dxa"/>
            <w:gridSpan w:val="2"/>
          </w:tcPr>
          <w:p w:rsidR="00984AFA" w:rsidRPr="00E00674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E006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ривлечение общественного внимания к проблемам охраны окружающей среды и природопользования.</w:t>
            </w:r>
          </w:p>
        </w:tc>
        <w:tc>
          <w:tcPr>
            <w:tcW w:w="2140" w:type="dxa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155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</w:t>
            </w:r>
          </w:p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Совет ста</w:t>
            </w:r>
            <w:r w:rsidR="00645337">
              <w:rPr>
                <w:rFonts w:ascii="Times New Roman" w:hAnsi="Times New Roman" w:cs="Times New Roman"/>
              </w:rPr>
              <w:t>ршеклассников, Совет ветеранов</w:t>
            </w:r>
          </w:p>
        </w:tc>
      </w:tr>
      <w:tr w:rsidR="00984AFA" w:rsidTr="000831FC">
        <w:tc>
          <w:tcPr>
            <w:tcW w:w="1206" w:type="dxa"/>
            <w:gridSpan w:val="2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64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45337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мероприятия, посвящённые </w:t>
            </w:r>
          </w:p>
          <w:p w:rsidR="00984AFA" w:rsidRDefault="00984AFA" w:rsidP="006453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независимости России</w:t>
            </w:r>
          </w:p>
        </w:tc>
        <w:tc>
          <w:tcPr>
            <w:tcW w:w="2870" w:type="dxa"/>
            <w:gridSpan w:val="2"/>
          </w:tcPr>
          <w:p w:rsidR="00830B1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направленности личности, активной жизненной позиции. Формирование познавательного интереса к истории страны Формирование стремления к осознанному выпо</w:t>
            </w:r>
            <w:r w:rsidR="00830B1A">
              <w:rPr>
                <w:rFonts w:ascii="Times New Roman" w:hAnsi="Times New Roman" w:cs="Times New Roman"/>
              </w:rPr>
              <w:t>лнению гражданских обязанностей</w:t>
            </w:r>
          </w:p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</w:tcPr>
          <w:p w:rsidR="00984AFA" w:rsidRPr="00734E2B" w:rsidRDefault="00984AFA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Воспитание гражданственности, инициативности, ответственности, организаторских способностей</w:t>
            </w:r>
          </w:p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села, обучающиеся школы, почётные граждане, приглашённые, депутаты земского собрания.</w:t>
            </w:r>
          </w:p>
        </w:tc>
        <w:tc>
          <w:tcPr>
            <w:tcW w:w="1528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сельского поселения, Администрация школы, Молодёжный Совет, Совет ветеранов</w:t>
            </w:r>
          </w:p>
        </w:tc>
      </w:tr>
      <w:tr w:rsidR="00984AFA" w:rsidTr="000831FC">
        <w:tc>
          <w:tcPr>
            <w:tcW w:w="1206" w:type="dxa"/>
            <w:gridSpan w:val="2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23.06</w:t>
            </w:r>
            <w:r w:rsidR="0064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Выпускной вечер </w:t>
            </w:r>
          </w:p>
        </w:tc>
        <w:tc>
          <w:tcPr>
            <w:tcW w:w="2870" w:type="dxa"/>
            <w:gridSpan w:val="2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6EB3">
              <w:rPr>
                <w:rFonts w:ascii="Times New Roman" w:hAnsi="Times New Roman" w:cs="Times New Roman"/>
                <w:color w:val="000000" w:themeColor="text1"/>
                <w:shd w:val="clear" w:color="auto" w:fill="FBFCFD"/>
              </w:rPr>
              <w:t>Культивирование лучших традиций учебного заведения, окружающего социума</w:t>
            </w:r>
          </w:p>
        </w:tc>
        <w:tc>
          <w:tcPr>
            <w:tcW w:w="2140" w:type="dxa"/>
          </w:tcPr>
          <w:p w:rsidR="00984AFA" w:rsidRPr="00827456" w:rsidRDefault="00984AFA" w:rsidP="00FD7E83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7456">
              <w:rPr>
                <w:b w:val="0"/>
                <w:color w:val="000000" w:themeColor="text1"/>
                <w:sz w:val="22"/>
                <w:szCs w:val="22"/>
              </w:rPr>
              <w:t>Воспитание национального самосознания уважения традициям школы</w:t>
            </w:r>
            <w:r w:rsidRPr="00827456">
              <w:rPr>
                <w:b w:val="0"/>
                <w:sz w:val="22"/>
                <w:szCs w:val="22"/>
              </w:rPr>
              <w:t xml:space="preserve"> и села</w:t>
            </w:r>
          </w:p>
        </w:tc>
        <w:tc>
          <w:tcPr>
            <w:tcW w:w="2155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школы, учителя, родители, Администрация сельского поселения, представители шефской организации, жители села</w:t>
            </w:r>
          </w:p>
        </w:tc>
        <w:tc>
          <w:tcPr>
            <w:tcW w:w="1528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194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работники  Дома культуры, администрация  сельского поселения</w:t>
            </w:r>
          </w:p>
        </w:tc>
      </w:tr>
      <w:tr w:rsidR="00984AFA" w:rsidTr="000831FC">
        <w:tc>
          <w:tcPr>
            <w:tcW w:w="1206" w:type="dxa"/>
            <w:gridSpan w:val="2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="0064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45337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</w:p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памяти и скорби</w:t>
            </w:r>
          </w:p>
        </w:tc>
        <w:tc>
          <w:tcPr>
            <w:tcW w:w="2870" w:type="dxa"/>
            <w:gridSpan w:val="2"/>
          </w:tcPr>
          <w:p w:rsidR="00984AFA" w:rsidRPr="006632DF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Ф</w:t>
            </w:r>
            <w:r w:rsidRPr="00962EED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ормирование патриотических чувств и сознания молодежи на основе исторического опыта народа; воспитание личности патриота, способного встать на защиту Отечества;</w:t>
            </w:r>
            <w:r w:rsidRPr="00962EE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62EED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пробуждение интереса у молодежи к боевым традициям русского</w:t>
            </w:r>
            <w:r w:rsidRPr="006632DF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 xml:space="preserve"> народа;</w:t>
            </w:r>
            <w:r w:rsidRPr="006632D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632DF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сохранение и развитие чувства гордости за свою страну, осознание необходимости увековечения памяти российских воинов и замечательных событий истории Отечества</w:t>
            </w:r>
            <w:r w:rsidRPr="006632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BFC"/>
              </w:rPr>
              <w:t>.</w:t>
            </w:r>
          </w:p>
        </w:tc>
        <w:tc>
          <w:tcPr>
            <w:tcW w:w="2140" w:type="dxa"/>
          </w:tcPr>
          <w:p w:rsidR="00984AFA" w:rsidRPr="00142132" w:rsidRDefault="00984AFA" w:rsidP="0064533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духовно-нравственное воспитание</w:t>
            </w:r>
          </w:p>
        </w:tc>
        <w:tc>
          <w:tcPr>
            <w:tcW w:w="2155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памяти</w:t>
            </w:r>
          </w:p>
        </w:tc>
        <w:tc>
          <w:tcPr>
            <w:tcW w:w="2194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984AFA" w:rsidTr="000831FC">
        <w:tc>
          <w:tcPr>
            <w:tcW w:w="1206" w:type="dxa"/>
            <w:gridSpan w:val="2"/>
          </w:tcPr>
          <w:p w:rsidR="00984AFA" w:rsidRPr="00142132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64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4AFA" w:rsidRDefault="0064533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</w:t>
            </w:r>
            <w:r w:rsidR="00984AFA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ета социокультурного комплекса</w:t>
            </w:r>
          </w:p>
        </w:tc>
        <w:tc>
          <w:tcPr>
            <w:tcW w:w="2870" w:type="dxa"/>
            <w:gridSpan w:val="2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 ежегодного отчёта о реализации районной программы «Воспитание подрастающего поколения в условиях социокультурного взаимодействия сельских поселений</w:t>
            </w:r>
            <w:r w:rsidR="006453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984AFA" w:rsidRPr="00727CDF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взаимодействия</w:t>
            </w:r>
          </w:p>
        </w:tc>
        <w:tc>
          <w:tcPr>
            <w:tcW w:w="2155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социокультурного комплекса</w:t>
            </w:r>
          </w:p>
        </w:tc>
        <w:tc>
          <w:tcPr>
            <w:tcW w:w="1528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</w:tr>
      <w:tr w:rsidR="00984AFA" w:rsidTr="00386ACD">
        <w:tc>
          <w:tcPr>
            <w:tcW w:w="1206" w:type="dxa"/>
            <w:gridSpan w:val="2"/>
          </w:tcPr>
          <w:p w:rsidR="00984AFA" w:rsidRDefault="0064533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13580" w:type="dxa"/>
            <w:gridSpan w:val="7"/>
          </w:tcPr>
          <w:p w:rsidR="00984AFA" w:rsidRDefault="00984AFA" w:rsidP="00386AC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на таможенно-пропускной пункт с. </w:t>
            </w:r>
            <w:proofErr w:type="spellStart"/>
            <w:r>
              <w:rPr>
                <w:rFonts w:ascii="Times New Roman" w:hAnsi="Times New Roman" w:cs="Times New Roman"/>
              </w:rPr>
              <w:t>Козинка</w:t>
            </w:r>
            <w:proofErr w:type="spellEnd"/>
          </w:p>
        </w:tc>
      </w:tr>
      <w:tr w:rsidR="00984AFA" w:rsidTr="00386ACD">
        <w:tc>
          <w:tcPr>
            <w:tcW w:w="1206" w:type="dxa"/>
            <w:gridSpan w:val="2"/>
          </w:tcPr>
          <w:p w:rsidR="00984AFA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gridSpan w:val="7"/>
          </w:tcPr>
          <w:p w:rsidR="00984AFA" w:rsidRPr="0052108E" w:rsidRDefault="00984AFA" w:rsidP="0052108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108E">
              <w:rPr>
                <w:rFonts w:ascii="Times New Roman" w:hAnsi="Times New Roman"/>
              </w:rPr>
              <w:t>Посещение храм</w:t>
            </w:r>
            <w:r w:rsidR="00645337">
              <w:rPr>
                <w:rFonts w:ascii="Times New Roman" w:hAnsi="Times New Roman"/>
              </w:rPr>
              <w:t>а</w:t>
            </w:r>
            <w:r w:rsidRPr="0052108E">
              <w:rPr>
                <w:rFonts w:ascii="Times New Roman" w:hAnsi="Times New Roman"/>
              </w:rPr>
              <w:t xml:space="preserve"> Иоанна Богослова </w:t>
            </w:r>
            <w:proofErr w:type="gramStart"/>
            <w:r w:rsidRPr="0052108E">
              <w:rPr>
                <w:rFonts w:ascii="Times New Roman" w:hAnsi="Times New Roman"/>
              </w:rPr>
              <w:t>в</w:t>
            </w:r>
            <w:proofErr w:type="gramEnd"/>
            <w:r w:rsidRPr="0052108E">
              <w:rPr>
                <w:rFonts w:ascii="Times New Roman" w:hAnsi="Times New Roman"/>
              </w:rPr>
              <w:t xml:space="preserve"> с. </w:t>
            </w:r>
            <w:proofErr w:type="spellStart"/>
            <w:r w:rsidRPr="0052108E">
              <w:rPr>
                <w:rFonts w:ascii="Times New Roman" w:hAnsi="Times New Roman"/>
              </w:rPr>
              <w:t>Козинка</w:t>
            </w:r>
            <w:proofErr w:type="spellEnd"/>
          </w:p>
        </w:tc>
      </w:tr>
      <w:tr w:rsidR="00984AFA" w:rsidTr="00E139F7">
        <w:tc>
          <w:tcPr>
            <w:tcW w:w="14786" w:type="dxa"/>
            <w:gridSpan w:val="9"/>
          </w:tcPr>
          <w:p w:rsidR="00734DE7" w:rsidRDefault="00734DE7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984AFA" w:rsidRPr="00734DE7" w:rsidRDefault="00984AF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</w:tcPr>
          <w:p w:rsidR="00830B1A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 .-</w:t>
            </w:r>
          </w:p>
          <w:p w:rsidR="00830B1A" w:rsidRPr="00142132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2693" w:type="dxa"/>
          </w:tcPr>
          <w:p w:rsidR="00830B1A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трудоустройства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70" w:type="dxa"/>
            <w:gridSpan w:val="2"/>
          </w:tcPr>
          <w:p w:rsidR="00830B1A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противоправного поведения несовершеннолетних, обеспечение занятости подростков в период летних каникул</w:t>
            </w:r>
          </w:p>
        </w:tc>
        <w:tc>
          <w:tcPr>
            <w:tcW w:w="2140" w:type="dxa"/>
          </w:tcPr>
          <w:p w:rsidR="00830B1A" w:rsidRPr="00142132" w:rsidRDefault="00830B1A" w:rsidP="00BE00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семьёй социально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начимая деятельность</w:t>
            </w:r>
          </w:p>
        </w:tc>
        <w:tc>
          <w:tcPr>
            <w:tcW w:w="2155" w:type="dxa"/>
          </w:tcPr>
          <w:p w:rsidR="00830B1A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Подростки, работодатели, администрация сельского поселения, администрация школы</w:t>
            </w:r>
          </w:p>
        </w:tc>
        <w:tc>
          <w:tcPr>
            <w:tcW w:w="1528" w:type="dxa"/>
          </w:tcPr>
          <w:p w:rsidR="00830B1A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</w:tcPr>
          <w:p w:rsidR="00830B1A" w:rsidRDefault="00830B1A" w:rsidP="00BE0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администрация сельского поселения, родительский комитет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«Давайте делать Добрые дела»</w:t>
            </w:r>
          </w:p>
        </w:tc>
        <w:tc>
          <w:tcPr>
            <w:tcW w:w="2870" w:type="dxa"/>
            <w:gridSpan w:val="2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Воспитания уважения к людям преклонного возраста, чувства милосердия, сострадания. Оказание посильной помощи всем жителям села, нуждающимся в заботе Развитие волонтёрского движения</w:t>
            </w:r>
          </w:p>
        </w:tc>
        <w:tc>
          <w:tcPr>
            <w:tcW w:w="2140" w:type="dxa"/>
          </w:tcPr>
          <w:p w:rsidR="00830B1A" w:rsidRPr="00E00674" w:rsidRDefault="00830B1A" w:rsidP="00734DE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00674">
              <w:rPr>
                <w:rFonts w:ascii="Times New Roman" w:hAnsi="Times New Roman" w:cs="Times New Roman"/>
                <w:color w:val="000000" w:themeColor="text1"/>
              </w:rPr>
              <w:t>Социально значимая деятельность</w:t>
            </w:r>
          </w:p>
        </w:tc>
        <w:tc>
          <w:tcPr>
            <w:tcW w:w="2155" w:type="dxa"/>
          </w:tcPr>
          <w:p w:rsidR="00830B1A" w:rsidRDefault="00830B1A" w:rsidP="00734D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школы, родители, учителя, работники культуры, администрация сельского поселения, Совет ветеранов, работники библиотеки и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врача общей семейной (доврачебной) практики, настоятель сельского храма</w:t>
            </w:r>
          </w:p>
        </w:tc>
        <w:tc>
          <w:tcPr>
            <w:tcW w:w="1528" w:type="dxa"/>
          </w:tcPr>
          <w:p w:rsidR="00830B1A" w:rsidRDefault="00830B1A" w:rsidP="009B11B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01.07.-31.07.</w:t>
            </w:r>
          </w:p>
        </w:tc>
        <w:tc>
          <w:tcPr>
            <w:tcW w:w="2693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Читай-город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0" w:type="dxa"/>
            <w:gridSpan w:val="2"/>
          </w:tcPr>
          <w:p w:rsidR="00830B1A" w:rsidRDefault="00830B1A" w:rsidP="003B50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досуговой деятельности несовершеннолетних в период летних каникул, создание заинтересованного сообщества детей и взрослых, увлеченных чтением книг. Оказание помощи школьникам в поиске заданных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изучения на лето произведений. </w:t>
            </w:r>
          </w:p>
          <w:p w:rsidR="00830B1A" w:rsidRDefault="00830B1A" w:rsidP="003B50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литературными новинками.</w:t>
            </w:r>
          </w:p>
        </w:tc>
        <w:tc>
          <w:tcPr>
            <w:tcW w:w="2140" w:type="dxa"/>
          </w:tcPr>
          <w:p w:rsidR="00830B1A" w:rsidRPr="00142132" w:rsidRDefault="00830B1A" w:rsidP="00830B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Образовательная деятельность. Социально значимая деятельность</w:t>
            </w:r>
          </w:p>
        </w:tc>
        <w:tc>
          <w:tcPr>
            <w:tcW w:w="2155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жители села, родители, заведующая сельской библиотекой, работники культуры, учителя</w:t>
            </w:r>
          </w:p>
        </w:tc>
        <w:tc>
          <w:tcPr>
            <w:tcW w:w="1528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2194" w:type="dxa"/>
          </w:tcPr>
          <w:p w:rsidR="00830B1A" w:rsidRDefault="00830B1A" w:rsidP="003B50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библиотекой, работники Дома культуры, администрация школы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451E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01.07- 31.08</w:t>
            </w:r>
          </w:p>
        </w:tc>
        <w:tc>
          <w:tcPr>
            <w:tcW w:w="2693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Патронаж семей, находящихся в трудной жизненной ситуации</w:t>
            </w: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Профилактика социального сиротств по средствам раннего выявления семейного неблагополучия. Ф</w:t>
            </w:r>
            <w:r w:rsidRPr="00451E1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ормирование воспитательного потенциала у членов неполных семей, находящихся на социальном патронаже </w:t>
            </w:r>
          </w:p>
          <w:p w:rsidR="00830B1A" w:rsidRPr="00451E1E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 учреждении</w:t>
            </w:r>
          </w:p>
        </w:tc>
        <w:tc>
          <w:tcPr>
            <w:tcW w:w="2140" w:type="dxa"/>
          </w:tcPr>
          <w:p w:rsidR="00830B1A" w:rsidRDefault="00830B1A" w:rsidP="00F757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семьёй.</w:t>
            </w:r>
          </w:p>
          <w:p w:rsidR="00830B1A" w:rsidRPr="00142132" w:rsidRDefault="00830B1A" w:rsidP="00F757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значимая деятельность</w:t>
            </w:r>
          </w:p>
        </w:tc>
        <w:tc>
          <w:tcPr>
            <w:tcW w:w="2155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социальный педагог, участковый уполномоченный работники культуры, работники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врача общей семейной (доврачебной) практики</w:t>
            </w:r>
          </w:p>
        </w:tc>
        <w:tc>
          <w:tcPr>
            <w:tcW w:w="1528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2693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занятости детей, семей, состоящих на учёте</w:t>
            </w:r>
          </w:p>
        </w:tc>
        <w:tc>
          <w:tcPr>
            <w:tcW w:w="2870" w:type="dxa"/>
            <w:gridSpan w:val="2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противоправного поведения несовершеннолетних состоящих на профилактическом учёте</w:t>
            </w:r>
          </w:p>
        </w:tc>
        <w:tc>
          <w:tcPr>
            <w:tcW w:w="2140" w:type="dxa"/>
          </w:tcPr>
          <w:p w:rsidR="00830B1A" w:rsidRPr="00142132" w:rsidRDefault="00830B1A" w:rsidP="00F757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педагогическое сопровождение семьи</w:t>
            </w:r>
          </w:p>
        </w:tc>
        <w:tc>
          <w:tcPr>
            <w:tcW w:w="2155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социальный педагог, участковый уполномоченный работники культуры, работники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врача общей семейной (доврачебной) практики</w:t>
            </w:r>
          </w:p>
        </w:tc>
        <w:tc>
          <w:tcPr>
            <w:tcW w:w="1528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2194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2693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Весёлая эстафета </w:t>
            </w: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папа, я – спортивная семья»</w:t>
            </w:r>
          </w:p>
        </w:tc>
        <w:tc>
          <w:tcPr>
            <w:tcW w:w="2870" w:type="dxa"/>
            <w:gridSpan w:val="2"/>
          </w:tcPr>
          <w:p w:rsidR="00830B1A" w:rsidRDefault="00830B1A" w:rsidP="00210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F4D">
              <w:rPr>
                <w:rFonts w:ascii="Times New Roman" w:hAnsi="Times New Roman" w:cs="Times New Roman"/>
              </w:rPr>
              <w:t>ропаганда здорового образа жизни, совершенствование связи семьи и школы через привлечение родителей к совместным с детьми общешкольным мероприятиям, воспитание чувства коллективизма, товарищества, взаимовыручки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830B1A" w:rsidRPr="00734E2B" w:rsidRDefault="00830B1A" w:rsidP="009B11B2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830B1A" w:rsidRPr="00734E2B" w:rsidRDefault="00830B1A" w:rsidP="009B11B2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830B1A" w:rsidRPr="00142132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1528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школы, стадион</w:t>
            </w:r>
          </w:p>
        </w:tc>
        <w:tc>
          <w:tcPr>
            <w:tcW w:w="2194" w:type="dxa"/>
          </w:tcPr>
          <w:p w:rsidR="00830B1A" w:rsidRDefault="00830B1A" w:rsidP="009B1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СКК администрация сельского поселения, администрация сельского поселения, молодёжный Совет, заведующая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отделением врача </w:t>
            </w:r>
            <w:r>
              <w:rPr>
                <w:rFonts w:ascii="Times New Roman" w:hAnsi="Times New Roman" w:cs="Times New Roman"/>
              </w:rPr>
              <w:lastRenderedPageBreak/>
              <w:t>общей семейной (доврачебной) практики, заведующая библиотекой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Согласно графика</w:t>
            </w:r>
            <w:proofErr w:type="gramEnd"/>
          </w:p>
        </w:tc>
        <w:tc>
          <w:tcPr>
            <w:tcW w:w="2693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Диспансеризация, плановые медицинские осмотры обучающихся, воспитанников, жителей села. Плановые медицинские осмотры</w:t>
            </w:r>
          </w:p>
        </w:tc>
        <w:tc>
          <w:tcPr>
            <w:tcW w:w="2870" w:type="dxa"/>
            <w:gridSpan w:val="2"/>
          </w:tcPr>
          <w:p w:rsidR="00830B1A" w:rsidRDefault="00830B1A" w:rsidP="00210D9F">
            <w:pPr>
              <w:pStyle w:val="Default"/>
            </w:pPr>
            <w:r>
              <w:rPr>
                <w:sz w:val="23"/>
                <w:szCs w:val="23"/>
              </w:rPr>
              <w:t>Сохранение и укрепление здоровья школьников, поддержание у них высокой работоспособности на протяжении всего учебного года, снижение острой и хронической заболеваемости, раннее выявление отклонений в состоянии здоровья.</w:t>
            </w:r>
          </w:p>
        </w:tc>
        <w:tc>
          <w:tcPr>
            <w:tcW w:w="2140" w:type="dxa"/>
          </w:tcPr>
          <w:p w:rsidR="00830B1A" w:rsidRPr="00734E2B" w:rsidRDefault="00830B1A" w:rsidP="00210D9F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Формирование культуры здоровья, потребности в здоровом образе жизни</w:t>
            </w:r>
          </w:p>
          <w:p w:rsidR="00830B1A" w:rsidRPr="00734E2B" w:rsidRDefault="00830B1A" w:rsidP="00210D9F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734E2B">
              <w:rPr>
                <w:b w:val="0"/>
                <w:color w:val="000000" w:themeColor="text1"/>
                <w:sz w:val="22"/>
                <w:szCs w:val="22"/>
              </w:rPr>
              <w:t>Работа с семьёй</w:t>
            </w:r>
          </w:p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жители села.</w:t>
            </w:r>
          </w:p>
        </w:tc>
        <w:tc>
          <w:tcPr>
            <w:tcW w:w="1528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2194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</w:rPr>
              <w:t>Мокроорловского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врача общей семейной (доврачебной) практики, администрация сельского поселения, администрация школы</w:t>
            </w:r>
          </w:p>
        </w:tc>
      </w:tr>
      <w:tr w:rsidR="00830B1A" w:rsidTr="00E139F7">
        <w:tc>
          <w:tcPr>
            <w:tcW w:w="14786" w:type="dxa"/>
            <w:gridSpan w:val="9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Default="00830B1A" w:rsidP="00830B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0B1A" w:rsidRPr="00F757F4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693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0" w:type="dxa"/>
            <w:gridSpan w:val="2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40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Наименование направления программы</w:t>
            </w:r>
          </w:p>
        </w:tc>
        <w:tc>
          <w:tcPr>
            <w:tcW w:w="2155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</w:tcPr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94" w:type="dxa"/>
          </w:tcPr>
          <w:p w:rsidR="00830B1A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830B1A" w:rsidRPr="007C5E04" w:rsidRDefault="00830B1A" w:rsidP="00915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5E04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2693" w:type="dxa"/>
          </w:tcPr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</w:p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освобождения села Подготовка и участие в выставке цветочных композиций, Митинг у мемориала славы  </w:t>
            </w:r>
          </w:p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социального проекта «Будущее села глазами его жителей»</w:t>
            </w:r>
          </w:p>
        </w:tc>
        <w:tc>
          <w:tcPr>
            <w:tcW w:w="2870" w:type="dxa"/>
            <w:gridSpan w:val="2"/>
          </w:tcPr>
          <w:p w:rsidR="00830B1A" w:rsidRPr="006632DF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B1A">
              <w:rPr>
                <w:rFonts w:ascii="Times New Roman" w:hAnsi="Times New Roman" w:cs="Times New Roman"/>
                <w:color w:val="000000" w:themeColor="text1"/>
                <w:shd w:val="clear" w:color="auto" w:fill="FAFBFC"/>
              </w:rPr>
              <w:t>Формирование патриотических чувств и сознания молодежи на основе исторического опыта народа; воспитание личности патриота, способного встать на защиту Отечества. Формирование позитивного  опыта социального проектирования. Поддержка социально значимой деятельности школьников</w:t>
            </w:r>
          </w:p>
        </w:tc>
        <w:tc>
          <w:tcPr>
            <w:tcW w:w="2140" w:type="dxa"/>
          </w:tcPr>
          <w:p w:rsidR="00830B1A" w:rsidRPr="00142132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155" w:type="dxa"/>
          </w:tcPr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 села</w:t>
            </w:r>
          </w:p>
        </w:tc>
        <w:tc>
          <w:tcPr>
            <w:tcW w:w="1528" w:type="dxa"/>
          </w:tcPr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памяти</w:t>
            </w:r>
          </w:p>
        </w:tc>
        <w:tc>
          <w:tcPr>
            <w:tcW w:w="2194" w:type="dxa"/>
          </w:tcPr>
          <w:p w:rsidR="00830B1A" w:rsidRDefault="00830B1A" w:rsidP="001A00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СКК, администрация школы, работники дома культуры, администрация сельского поселения, молодёжный Совет, Совет старшеклассников, родительский комитет, Совет ветеранов, заведующая библиотекой</w:t>
            </w:r>
          </w:p>
        </w:tc>
      </w:tr>
      <w:tr w:rsidR="00830B1A" w:rsidTr="000831FC">
        <w:tc>
          <w:tcPr>
            <w:tcW w:w="1206" w:type="dxa"/>
            <w:gridSpan w:val="2"/>
          </w:tcPr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2693" w:type="dxa"/>
          </w:tcPr>
          <w:p w:rsidR="00830B1A" w:rsidRDefault="00830B1A" w:rsidP="006A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830B1A" w:rsidRDefault="00830B1A" w:rsidP="006A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тему: </w:t>
            </w:r>
          </w:p>
          <w:p w:rsidR="00830B1A" w:rsidRDefault="00830B1A" w:rsidP="006A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«Скоро в школу… Составляющие успеха» </w:t>
            </w:r>
          </w:p>
          <w:p w:rsidR="00830B1A" w:rsidRDefault="00830B1A" w:rsidP="006A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диалог с родителями по вопросам образования и воспитания подрастающего поколения</w:t>
            </w:r>
          </w:p>
        </w:tc>
        <w:tc>
          <w:tcPr>
            <w:tcW w:w="2870" w:type="dxa"/>
            <w:gridSpan w:val="2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 родителей информации организационного характера. Психолого-педагогическое просвещение родителей. Консультирование родителей. Мониторинг Изучение запросов и образовательных потребностей</w:t>
            </w:r>
          </w:p>
        </w:tc>
        <w:tc>
          <w:tcPr>
            <w:tcW w:w="2140" w:type="dxa"/>
          </w:tcPr>
          <w:p w:rsidR="00830B1A" w:rsidRPr="00142132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семьёй</w:t>
            </w:r>
          </w:p>
        </w:tc>
        <w:tc>
          <w:tcPr>
            <w:tcW w:w="2155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учителя, классные руководители, родители</w:t>
            </w:r>
          </w:p>
        </w:tc>
        <w:tc>
          <w:tcPr>
            <w:tcW w:w="1528" w:type="dxa"/>
          </w:tcPr>
          <w:p w:rsidR="00830B1A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94" w:type="dxa"/>
          </w:tcPr>
          <w:p w:rsidR="00830B1A" w:rsidRPr="007F2F9C" w:rsidRDefault="00830B1A" w:rsidP="00FD7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Администрация школы, родительский комитет, глава сельского поселения</w:t>
            </w:r>
          </w:p>
        </w:tc>
      </w:tr>
    </w:tbl>
    <w:p w:rsidR="00142132" w:rsidRDefault="00142132" w:rsidP="00FD7E83">
      <w:pPr>
        <w:shd w:val="clear" w:color="auto" w:fill="FFFFFF" w:themeFill="background1"/>
      </w:pPr>
    </w:p>
    <w:sectPr w:rsidR="00142132" w:rsidSect="00830B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CC" w:rsidRDefault="00115BCC" w:rsidP="0049650A">
      <w:pPr>
        <w:spacing w:after="0" w:line="240" w:lineRule="auto"/>
      </w:pPr>
      <w:r>
        <w:separator/>
      </w:r>
    </w:p>
  </w:endnote>
  <w:endnote w:type="continuationSeparator" w:id="0">
    <w:p w:rsidR="00115BCC" w:rsidRDefault="00115BCC" w:rsidP="0049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CC" w:rsidRDefault="00115BCC" w:rsidP="0049650A">
      <w:pPr>
        <w:spacing w:after="0" w:line="240" w:lineRule="auto"/>
      </w:pPr>
      <w:r>
        <w:separator/>
      </w:r>
    </w:p>
  </w:footnote>
  <w:footnote w:type="continuationSeparator" w:id="0">
    <w:p w:rsidR="00115BCC" w:rsidRDefault="00115BCC" w:rsidP="0049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1BB"/>
    <w:multiLevelType w:val="hybridMultilevel"/>
    <w:tmpl w:val="410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1F85"/>
    <w:multiLevelType w:val="hybridMultilevel"/>
    <w:tmpl w:val="8AB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7B61"/>
    <w:multiLevelType w:val="hybridMultilevel"/>
    <w:tmpl w:val="22E4D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132"/>
    <w:rsid w:val="0001737F"/>
    <w:rsid w:val="00041AD4"/>
    <w:rsid w:val="0007338B"/>
    <w:rsid w:val="000831FC"/>
    <w:rsid w:val="00086053"/>
    <w:rsid w:val="000B143E"/>
    <w:rsid w:val="000C1280"/>
    <w:rsid w:val="000D0ED5"/>
    <w:rsid w:val="000D4336"/>
    <w:rsid w:val="000F31B8"/>
    <w:rsid w:val="00115BCC"/>
    <w:rsid w:val="001179EA"/>
    <w:rsid w:val="00125114"/>
    <w:rsid w:val="00142132"/>
    <w:rsid w:val="00153097"/>
    <w:rsid w:val="00155160"/>
    <w:rsid w:val="0017100E"/>
    <w:rsid w:val="00175C16"/>
    <w:rsid w:val="0019554D"/>
    <w:rsid w:val="001B0851"/>
    <w:rsid w:val="001B2284"/>
    <w:rsid w:val="001C7ADA"/>
    <w:rsid w:val="001D4004"/>
    <w:rsid w:val="001F7DA7"/>
    <w:rsid w:val="00200095"/>
    <w:rsid w:val="00200809"/>
    <w:rsid w:val="00203F29"/>
    <w:rsid w:val="00210D9F"/>
    <w:rsid w:val="00214F15"/>
    <w:rsid w:val="0022126C"/>
    <w:rsid w:val="002237EA"/>
    <w:rsid w:val="00237306"/>
    <w:rsid w:val="002516E1"/>
    <w:rsid w:val="00265147"/>
    <w:rsid w:val="00273C11"/>
    <w:rsid w:val="00284951"/>
    <w:rsid w:val="002B38E3"/>
    <w:rsid w:val="002D0022"/>
    <w:rsid w:val="002E3947"/>
    <w:rsid w:val="002F4AFC"/>
    <w:rsid w:val="003016D2"/>
    <w:rsid w:val="00320BCD"/>
    <w:rsid w:val="00320D36"/>
    <w:rsid w:val="0033432C"/>
    <w:rsid w:val="0033535D"/>
    <w:rsid w:val="00336AE3"/>
    <w:rsid w:val="00353819"/>
    <w:rsid w:val="00354FD1"/>
    <w:rsid w:val="00373E6C"/>
    <w:rsid w:val="00374ADB"/>
    <w:rsid w:val="00386ACD"/>
    <w:rsid w:val="00392516"/>
    <w:rsid w:val="003B25F7"/>
    <w:rsid w:val="003B500B"/>
    <w:rsid w:val="003C3807"/>
    <w:rsid w:val="003D1D56"/>
    <w:rsid w:val="003D2B3C"/>
    <w:rsid w:val="003E6BE1"/>
    <w:rsid w:val="00403614"/>
    <w:rsid w:val="00413F30"/>
    <w:rsid w:val="0041462B"/>
    <w:rsid w:val="00416C18"/>
    <w:rsid w:val="00434537"/>
    <w:rsid w:val="00442497"/>
    <w:rsid w:val="00450E32"/>
    <w:rsid w:val="00451C87"/>
    <w:rsid w:val="00451E1E"/>
    <w:rsid w:val="00453BF5"/>
    <w:rsid w:val="0045418D"/>
    <w:rsid w:val="00464CEF"/>
    <w:rsid w:val="00467B0A"/>
    <w:rsid w:val="0047158E"/>
    <w:rsid w:val="0048397E"/>
    <w:rsid w:val="004873F8"/>
    <w:rsid w:val="0049650A"/>
    <w:rsid w:val="004E45EB"/>
    <w:rsid w:val="0052108E"/>
    <w:rsid w:val="0053765B"/>
    <w:rsid w:val="005557E9"/>
    <w:rsid w:val="005946C2"/>
    <w:rsid w:val="00596C0F"/>
    <w:rsid w:val="005E1B0D"/>
    <w:rsid w:val="005F596F"/>
    <w:rsid w:val="006068CB"/>
    <w:rsid w:val="00616FA5"/>
    <w:rsid w:val="00622361"/>
    <w:rsid w:val="0062658E"/>
    <w:rsid w:val="0063172E"/>
    <w:rsid w:val="00633839"/>
    <w:rsid w:val="00645337"/>
    <w:rsid w:val="00646219"/>
    <w:rsid w:val="006471BA"/>
    <w:rsid w:val="00653D3D"/>
    <w:rsid w:val="006632DF"/>
    <w:rsid w:val="00667F15"/>
    <w:rsid w:val="0067086B"/>
    <w:rsid w:val="0069638A"/>
    <w:rsid w:val="006A57F4"/>
    <w:rsid w:val="006B4C44"/>
    <w:rsid w:val="006D69B5"/>
    <w:rsid w:val="006E5DA4"/>
    <w:rsid w:val="00705937"/>
    <w:rsid w:val="00717105"/>
    <w:rsid w:val="00720CDD"/>
    <w:rsid w:val="00725DE4"/>
    <w:rsid w:val="00727CDF"/>
    <w:rsid w:val="00734D22"/>
    <w:rsid w:val="00734DE7"/>
    <w:rsid w:val="00734E2B"/>
    <w:rsid w:val="00745A87"/>
    <w:rsid w:val="0076613E"/>
    <w:rsid w:val="00772C2F"/>
    <w:rsid w:val="00784A33"/>
    <w:rsid w:val="00795A01"/>
    <w:rsid w:val="007B17EE"/>
    <w:rsid w:val="007C3F2D"/>
    <w:rsid w:val="007C5E04"/>
    <w:rsid w:val="007E64BB"/>
    <w:rsid w:val="007F2F9C"/>
    <w:rsid w:val="00827456"/>
    <w:rsid w:val="00830B1A"/>
    <w:rsid w:val="00834587"/>
    <w:rsid w:val="0083472B"/>
    <w:rsid w:val="008454F7"/>
    <w:rsid w:val="00851729"/>
    <w:rsid w:val="0085634C"/>
    <w:rsid w:val="00863AB2"/>
    <w:rsid w:val="008644F0"/>
    <w:rsid w:val="00867C75"/>
    <w:rsid w:val="00867E89"/>
    <w:rsid w:val="008951B0"/>
    <w:rsid w:val="0089660C"/>
    <w:rsid w:val="008A3ADB"/>
    <w:rsid w:val="008A4566"/>
    <w:rsid w:val="008A673D"/>
    <w:rsid w:val="008D0ED8"/>
    <w:rsid w:val="008D33DF"/>
    <w:rsid w:val="008D77C7"/>
    <w:rsid w:val="008F52CE"/>
    <w:rsid w:val="00910140"/>
    <w:rsid w:val="00923ECF"/>
    <w:rsid w:val="0093150F"/>
    <w:rsid w:val="0094017D"/>
    <w:rsid w:val="00953145"/>
    <w:rsid w:val="00962EED"/>
    <w:rsid w:val="0097288F"/>
    <w:rsid w:val="00984AFA"/>
    <w:rsid w:val="0098592A"/>
    <w:rsid w:val="0099129A"/>
    <w:rsid w:val="00992910"/>
    <w:rsid w:val="009A11DF"/>
    <w:rsid w:val="009A44E6"/>
    <w:rsid w:val="009B11B2"/>
    <w:rsid w:val="009B4D82"/>
    <w:rsid w:val="009C6C50"/>
    <w:rsid w:val="009E3227"/>
    <w:rsid w:val="00A069D1"/>
    <w:rsid w:val="00A125C3"/>
    <w:rsid w:val="00A24BBD"/>
    <w:rsid w:val="00A447EB"/>
    <w:rsid w:val="00A5714D"/>
    <w:rsid w:val="00A577DC"/>
    <w:rsid w:val="00A75C74"/>
    <w:rsid w:val="00A7794E"/>
    <w:rsid w:val="00A97FE6"/>
    <w:rsid w:val="00AB1FB5"/>
    <w:rsid w:val="00AB708B"/>
    <w:rsid w:val="00AC34BF"/>
    <w:rsid w:val="00AF0CE3"/>
    <w:rsid w:val="00AF3614"/>
    <w:rsid w:val="00B0256A"/>
    <w:rsid w:val="00B05A9B"/>
    <w:rsid w:val="00B069BE"/>
    <w:rsid w:val="00B10F22"/>
    <w:rsid w:val="00B13F69"/>
    <w:rsid w:val="00B45984"/>
    <w:rsid w:val="00B679BD"/>
    <w:rsid w:val="00BB4BF2"/>
    <w:rsid w:val="00BC12C9"/>
    <w:rsid w:val="00BD76D9"/>
    <w:rsid w:val="00BF5CBE"/>
    <w:rsid w:val="00C1005A"/>
    <w:rsid w:val="00C1069A"/>
    <w:rsid w:val="00C43051"/>
    <w:rsid w:val="00C96662"/>
    <w:rsid w:val="00CB128F"/>
    <w:rsid w:val="00CB1EE5"/>
    <w:rsid w:val="00CB2C70"/>
    <w:rsid w:val="00CF2E0C"/>
    <w:rsid w:val="00CF7436"/>
    <w:rsid w:val="00D22EC1"/>
    <w:rsid w:val="00D23973"/>
    <w:rsid w:val="00D57F4D"/>
    <w:rsid w:val="00D7037F"/>
    <w:rsid w:val="00D705C1"/>
    <w:rsid w:val="00D715BC"/>
    <w:rsid w:val="00D9032B"/>
    <w:rsid w:val="00DB0F00"/>
    <w:rsid w:val="00DB6EB3"/>
    <w:rsid w:val="00DC2710"/>
    <w:rsid w:val="00DF1879"/>
    <w:rsid w:val="00DF2EE3"/>
    <w:rsid w:val="00E00674"/>
    <w:rsid w:val="00E10FD6"/>
    <w:rsid w:val="00E12D93"/>
    <w:rsid w:val="00E139F7"/>
    <w:rsid w:val="00E26191"/>
    <w:rsid w:val="00E355D7"/>
    <w:rsid w:val="00E378AC"/>
    <w:rsid w:val="00E50DF6"/>
    <w:rsid w:val="00E840E9"/>
    <w:rsid w:val="00F06C69"/>
    <w:rsid w:val="00F07C10"/>
    <w:rsid w:val="00F11111"/>
    <w:rsid w:val="00F20BA5"/>
    <w:rsid w:val="00F31396"/>
    <w:rsid w:val="00F3643F"/>
    <w:rsid w:val="00F406F0"/>
    <w:rsid w:val="00F40B75"/>
    <w:rsid w:val="00F42F81"/>
    <w:rsid w:val="00F56BB5"/>
    <w:rsid w:val="00F575F8"/>
    <w:rsid w:val="00F675EF"/>
    <w:rsid w:val="00F757F4"/>
    <w:rsid w:val="00F770ED"/>
    <w:rsid w:val="00F86E34"/>
    <w:rsid w:val="00F90B27"/>
    <w:rsid w:val="00F94C19"/>
    <w:rsid w:val="00FC0D2D"/>
    <w:rsid w:val="00FD7E83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D"/>
  </w:style>
  <w:style w:type="paragraph" w:styleId="3">
    <w:name w:val="heading 3"/>
    <w:basedOn w:val="a"/>
    <w:link w:val="30"/>
    <w:qFormat/>
    <w:rsid w:val="00734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4E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34E2B"/>
    <w:pPr>
      <w:ind w:left="720"/>
      <w:contextualSpacing/>
    </w:pPr>
  </w:style>
  <w:style w:type="paragraph" w:customStyle="1" w:styleId="a5">
    <w:name w:val="a"/>
    <w:basedOn w:val="a"/>
    <w:rsid w:val="003D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35D"/>
  </w:style>
  <w:style w:type="paragraph" w:customStyle="1" w:styleId="Default">
    <w:name w:val="Default"/>
    <w:rsid w:val="00D5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6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7E89"/>
  </w:style>
  <w:style w:type="paragraph" w:styleId="a6">
    <w:name w:val="header"/>
    <w:basedOn w:val="a"/>
    <w:link w:val="a7"/>
    <w:uiPriority w:val="99"/>
    <w:semiHidden/>
    <w:unhideWhenUsed/>
    <w:rsid w:val="0049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50A"/>
  </w:style>
  <w:style w:type="paragraph" w:styleId="a8">
    <w:name w:val="footer"/>
    <w:basedOn w:val="a"/>
    <w:link w:val="a9"/>
    <w:uiPriority w:val="99"/>
    <w:semiHidden/>
    <w:unhideWhenUsed/>
    <w:rsid w:val="0049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50A"/>
  </w:style>
  <w:style w:type="paragraph" w:styleId="aa">
    <w:name w:val="Body Text"/>
    <w:basedOn w:val="a"/>
    <w:link w:val="ab"/>
    <w:uiPriority w:val="99"/>
    <w:rsid w:val="00663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632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223C-70F4-4B5E-B41A-4A4F72B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62</cp:revision>
  <dcterms:created xsi:type="dcterms:W3CDTF">2013-02-07T12:52:00Z</dcterms:created>
  <dcterms:modified xsi:type="dcterms:W3CDTF">2013-09-14T06:17:00Z</dcterms:modified>
</cp:coreProperties>
</file>